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DEC8" w14:textId="77777777" w:rsidR="004A334D" w:rsidRDefault="004A334D" w:rsidP="00116E3B">
      <w:pPr>
        <w:jc w:val="center"/>
        <w:rPr>
          <w:rFonts w:ascii="Times New Roman" w:hAnsi="Times New Roman" w:cs="Times New Roman"/>
          <w:b/>
          <w:sz w:val="24"/>
          <w:szCs w:val="24"/>
        </w:rPr>
      </w:pPr>
    </w:p>
    <w:p w14:paraId="30C35650" w14:textId="524E9B9E" w:rsidR="00300A33" w:rsidRPr="008E3DEA" w:rsidRDefault="0095306F" w:rsidP="008E3DEA">
      <w:pPr>
        <w:pStyle w:val="Nadpis1"/>
        <w:jc w:val="center"/>
        <w:rPr>
          <w:rFonts w:ascii="Frutiger CE Black" w:hAnsi="Frutiger CE Black"/>
          <w:sz w:val="28"/>
          <w:szCs w:val="28"/>
        </w:rPr>
      </w:pPr>
      <w:r w:rsidRPr="008E3DEA">
        <w:rPr>
          <w:rFonts w:ascii="Frutiger CE Black" w:hAnsi="Frutiger CE Black"/>
          <w:sz w:val="28"/>
          <w:szCs w:val="28"/>
        </w:rPr>
        <w:t>ŠPORTOVÁ AKADÉMIA MATEJA TÓTHA</w:t>
      </w:r>
    </w:p>
    <w:p w14:paraId="50D30577" w14:textId="4457CDA1" w:rsidR="0095306F" w:rsidRPr="008E3DEA" w:rsidRDefault="0095306F" w:rsidP="008E3DEA">
      <w:pPr>
        <w:pStyle w:val="Nadpis1"/>
        <w:jc w:val="center"/>
        <w:rPr>
          <w:rFonts w:ascii="Frutiger CE Black" w:hAnsi="Frutiger CE Black"/>
          <w:sz w:val="28"/>
          <w:szCs w:val="28"/>
        </w:rPr>
      </w:pPr>
      <w:r w:rsidRPr="008E3DEA">
        <w:rPr>
          <w:rFonts w:ascii="Frutiger CE Black" w:hAnsi="Frutiger CE Black"/>
          <w:sz w:val="28"/>
          <w:szCs w:val="28"/>
        </w:rPr>
        <w:t>PRIHLÁŠKA</w:t>
      </w:r>
      <w:r w:rsidR="00D14A1B" w:rsidRPr="008E3DEA">
        <w:rPr>
          <w:rFonts w:ascii="Frutiger CE Black" w:hAnsi="Frutiger CE Black"/>
          <w:sz w:val="28"/>
          <w:szCs w:val="28"/>
        </w:rPr>
        <w:t xml:space="preserve"> č.</w:t>
      </w:r>
    </w:p>
    <w:p w14:paraId="4A858E3B" w14:textId="77777777" w:rsidR="0095306F" w:rsidRPr="004A334D" w:rsidRDefault="0095306F" w:rsidP="0095306F">
      <w:pPr>
        <w:rPr>
          <w:rFonts w:ascii="Frutiger CE" w:hAnsi="Frutiger CE" w:cs="Times New Roman"/>
          <w:b/>
          <w:sz w:val="18"/>
          <w:szCs w:val="18"/>
        </w:rPr>
      </w:pPr>
      <w:r w:rsidRPr="004A334D">
        <w:rPr>
          <w:rFonts w:ascii="Frutiger CE" w:hAnsi="Frutiger CE" w:cs="Times New Roman"/>
          <w:b/>
          <w:sz w:val="18"/>
          <w:szCs w:val="18"/>
        </w:rPr>
        <w:t>1. Osobné údaje dieťaťa</w:t>
      </w:r>
    </w:p>
    <w:tbl>
      <w:tblPr>
        <w:tblStyle w:val="Mriekatabuky"/>
        <w:tblW w:w="0" w:type="auto"/>
        <w:tblLayout w:type="fixed"/>
        <w:tblLook w:val="04A0" w:firstRow="1" w:lastRow="0" w:firstColumn="1" w:lastColumn="0" w:noHBand="0" w:noVBand="1"/>
      </w:tblPr>
      <w:tblGrid>
        <w:gridCol w:w="2660"/>
        <w:gridCol w:w="3402"/>
        <w:gridCol w:w="992"/>
        <w:gridCol w:w="425"/>
        <w:gridCol w:w="426"/>
        <w:gridCol w:w="1307"/>
      </w:tblGrid>
      <w:tr w:rsidR="0095306F" w:rsidRPr="004A334D" w14:paraId="4DD82799" w14:textId="77777777" w:rsidTr="00B55F1C">
        <w:tc>
          <w:tcPr>
            <w:tcW w:w="2660" w:type="dxa"/>
          </w:tcPr>
          <w:p w14:paraId="00AE4BC6" w14:textId="77777777" w:rsidR="0095306F" w:rsidRPr="004A334D" w:rsidRDefault="00D0003D" w:rsidP="0095306F">
            <w:pPr>
              <w:rPr>
                <w:rFonts w:ascii="Frutiger CE Light" w:hAnsi="Frutiger CE Light" w:cs="Times New Roman"/>
                <w:b/>
                <w:sz w:val="18"/>
                <w:szCs w:val="18"/>
              </w:rPr>
            </w:pPr>
            <w:r w:rsidRPr="004A334D">
              <w:rPr>
                <w:rFonts w:ascii="Frutiger CE Light" w:hAnsi="Frutiger CE Light" w:cs="Times New Roman"/>
                <w:b/>
                <w:sz w:val="18"/>
                <w:szCs w:val="18"/>
              </w:rPr>
              <w:t>Meno a</w:t>
            </w:r>
            <w:r w:rsidR="00B0410B" w:rsidRPr="004A334D">
              <w:rPr>
                <w:rFonts w:ascii="Calibri" w:hAnsi="Calibri" w:cs="Calibri"/>
                <w:b/>
                <w:sz w:val="18"/>
                <w:szCs w:val="18"/>
              </w:rPr>
              <w:t> </w:t>
            </w:r>
            <w:r w:rsidRPr="004A334D">
              <w:rPr>
                <w:rFonts w:ascii="Frutiger CE Light" w:hAnsi="Frutiger CE Light" w:cs="Times New Roman"/>
                <w:b/>
                <w:sz w:val="18"/>
                <w:szCs w:val="18"/>
              </w:rPr>
              <w:t>priezvisko</w:t>
            </w:r>
          </w:p>
          <w:p w14:paraId="399D9258" w14:textId="77777777" w:rsidR="00B0410B" w:rsidRPr="004A334D" w:rsidRDefault="00B0410B" w:rsidP="0095306F">
            <w:pPr>
              <w:rPr>
                <w:rFonts w:ascii="Frutiger CE Light" w:hAnsi="Frutiger CE Light" w:cs="Times New Roman"/>
                <w:b/>
                <w:sz w:val="18"/>
                <w:szCs w:val="18"/>
              </w:rPr>
            </w:pPr>
          </w:p>
        </w:tc>
        <w:tc>
          <w:tcPr>
            <w:tcW w:w="6552" w:type="dxa"/>
            <w:gridSpan w:val="5"/>
          </w:tcPr>
          <w:p w14:paraId="6D040246" w14:textId="171C61E2" w:rsidR="0095306F" w:rsidRPr="00115588" w:rsidRDefault="00ED0CBB" w:rsidP="00115588">
            <w:pPr>
              <w:rPr>
                <w:rFonts w:ascii="Frutiger CE Light" w:hAnsi="Frutiger CE Light" w:cs="Times New Roman"/>
                <w:b/>
                <w:sz w:val="24"/>
                <w:szCs w:val="24"/>
              </w:rPr>
            </w:pPr>
            <w:r w:rsidRPr="00ED0CBB">
              <w:rPr>
                <w:rFonts w:ascii="Frutiger CE Light" w:hAnsi="Frutiger CE Light" w:cs="Times New Roman"/>
                <w:b/>
                <w:sz w:val="24"/>
                <w:szCs w:val="24"/>
              </w:rPr>
              <w:tab/>
            </w:r>
          </w:p>
        </w:tc>
      </w:tr>
      <w:tr w:rsidR="0095306F" w:rsidRPr="004A334D" w14:paraId="1A542F32" w14:textId="77777777" w:rsidTr="00B55F1C">
        <w:tc>
          <w:tcPr>
            <w:tcW w:w="2660" w:type="dxa"/>
          </w:tcPr>
          <w:p w14:paraId="7873EF45" w14:textId="77777777" w:rsidR="0095306F" w:rsidRPr="004A334D" w:rsidRDefault="00D0003D" w:rsidP="0095306F">
            <w:pPr>
              <w:rPr>
                <w:rFonts w:ascii="Frutiger CE Light" w:hAnsi="Frutiger CE Light" w:cs="Times New Roman"/>
                <w:b/>
                <w:sz w:val="18"/>
                <w:szCs w:val="18"/>
              </w:rPr>
            </w:pPr>
            <w:r w:rsidRPr="004A334D">
              <w:rPr>
                <w:rFonts w:ascii="Frutiger CE Light" w:hAnsi="Frutiger CE Light" w:cs="Times New Roman"/>
                <w:b/>
                <w:sz w:val="18"/>
                <w:szCs w:val="18"/>
              </w:rPr>
              <w:t>Adresa trvalého bydliska</w:t>
            </w:r>
          </w:p>
          <w:p w14:paraId="12AF3057" w14:textId="77777777" w:rsidR="00B0410B" w:rsidRPr="004A334D" w:rsidRDefault="00B0410B" w:rsidP="0095306F">
            <w:pPr>
              <w:rPr>
                <w:rFonts w:ascii="Frutiger CE Light" w:hAnsi="Frutiger CE Light" w:cs="Times New Roman"/>
                <w:b/>
                <w:sz w:val="18"/>
                <w:szCs w:val="18"/>
              </w:rPr>
            </w:pPr>
          </w:p>
        </w:tc>
        <w:tc>
          <w:tcPr>
            <w:tcW w:w="6552" w:type="dxa"/>
            <w:gridSpan w:val="5"/>
          </w:tcPr>
          <w:p w14:paraId="65DE4043" w14:textId="77777777" w:rsidR="0095306F" w:rsidRPr="004A334D" w:rsidRDefault="0095306F" w:rsidP="0095306F">
            <w:pPr>
              <w:rPr>
                <w:rFonts w:ascii="Frutiger CE Light" w:hAnsi="Frutiger CE Light" w:cs="Times New Roman"/>
                <w:b/>
                <w:sz w:val="18"/>
                <w:szCs w:val="18"/>
              </w:rPr>
            </w:pPr>
          </w:p>
        </w:tc>
      </w:tr>
      <w:tr w:rsidR="0095306F" w:rsidRPr="004A334D" w14:paraId="34B0057F" w14:textId="77777777" w:rsidTr="00B55F1C">
        <w:tc>
          <w:tcPr>
            <w:tcW w:w="2660" w:type="dxa"/>
          </w:tcPr>
          <w:p w14:paraId="2AA35760" w14:textId="2062B8F4" w:rsidR="0095306F" w:rsidRPr="004A334D" w:rsidRDefault="004A334D" w:rsidP="0095306F">
            <w:pPr>
              <w:rPr>
                <w:rFonts w:ascii="Frutiger CE Light" w:hAnsi="Frutiger CE Light" w:cs="Times New Roman"/>
                <w:b/>
                <w:sz w:val="18"/>
                <w:szCs w:val="18"/>
              </w:rPr>
            </w:pPr>
            <w:r>
              <w:rPr>
                <w:rFonts w:ascii="Frutiger CE Light" w:hAnsi="Frutiger CE Light" w:cs="Times New Roman"/>
                <w:b/>
                <w:sz w:val="18"/>
                <w:szCs w:val="18"/>
              </w:rPr>
              <w:t>Rok</w:t>
            </w:r>
            <w:r w:rsidR="00D0003D" w:rsidRPr="004A334D">
              <w:rPr>
                <w:rFonts w:ascii="Frutiger CE Light" w:hAnsi="Frutiger CE Light" w:cs="Times New Roman"/>
                <w:b/>
                <w:sz w:val="18"/>
                <w:szCs w:val="18"/>
              </w:rPr>
              <w:t xml:space="preserve"> narodenia</w:t>
            </w:r>
          </w:p>
          <w:p w14:paraId="575BB8EB" w14:textId="77777777" w:rsidR="00B0410B" w:rsidRPr="004A334D" w:rsidRDefault="00B0410B" w:rsidP="0095306F">
            <w:pPr>
              <w:rPr>
                <w:rFonts w:ascii="Frutiger CE Light" w:hAnsi="Frutiger CE Light" w:cs="Times New Roman"/>
                <w:b/>
                <w:sz w:val="18"/>
                <w:szCs w:val="18"/>
              </w:rPr>
            </w:pPr>
          </w:p>
        </w:tc>
        <w:tc>
          <w:tcPr>
            <w:tcW w:w="6552" w:type="dxa"/>
            <w:gridSpan w:val="5"/>
          </w:tcPr>
          <w:p w14:paraId="74D1EE4D" w14:textId="77777777" w:rsidR="0095306F" w:rsidRPr="004A334D" w:rsidRDefault="0095306F" w:rsidP="0095306F">
            <w:pPr>
              <w:rPr>
                <w:rFonts w:ascii="Frutiger CE Light" w:hAnsi="Frutiger CE Light" w:cs="Times New Roman"/>
                <w:b/>
                <w:sz w:val="18"/>
                <w:szCs w:val="18"/>
              </w:rPr>
            </w:pPr>
          </w:p>
        </w:tc>
      </w:tr>
      <w:tr w:rsidR="00B55F1C" w:rsidRPr="004A334D" w14:paraId="6B68EE4A" w14:textId="77777777" w:rsidTr="00B55F1C">
        <w:tc>
          <w:tcPr>
            <w:tcW w:w="2660" w:type="dxa"/>
          </w:tcPr>
          <w:p w14:paraId="11A167C3" w14:textId="77777777" w:rsidR="00B55F1C" w:rsidRPr="004A334D" w:rsidRDefault="00B55F1C" w:rsidP="0095306F">
            <w:pPr>
              <w:rPr>
                <w:rFonts w:ascii="Frutiger CE Light" w:hAnsi="Frutiger CE Light" w:cs="Times New Roman"/>
                <w:b/>
                <w:sz w:val="18"/>
                <w:szCs w:val="18"/>
              </w:rPr>
            </w:pPr>
            <w:r w:rsidRPr="004A334D">
              <w:rPr>
                <w:rFonts w:ascii="Frutiger CE Light" w:hAnsi="Frutiger CE Light" w:cs="Times New Roman"/>
                <w:b/>
                <w:sz w:val="18"/>
                <w:szCs w:val="18"/>
              </w:rPr>
              <w:t>Názov a</w:t>
            </w:r>
            <w:r w:rsidRPr="004A334D">
              <w:rPr>
                <w:rFonts w:ascii="Calibri" w:hAnsi="Calibri" w:cs="Calibri"/>
                <w:b/>
                <w:sz w:val="18"/>
                <w:szCs w:val="18"/>
              </w:rPr>
              <w:t> </w:t>
            </w:r>
            <w:r w:rsidRPr="004A334D">
              <w:rPr>
                <w:rFonts w:ascii="Frutiger CE Light" w:hAnsi="Frutiger CE Light" w:cs="Times New Roman"/>
                <w:b/>
                <w:sz w:val="18"/>
                <w:szCs w:val="18"/>
              </w:rPr>
              <w:t xml:space="preserve">adresa </w:t>
            </w:r>
            <w:r w:rsidRPr="004A334D">
              <w:rPr>
                <w:rFonts w:ascii="Frutiger CE Light" w:hAnsi="Frutiger CE Light" w:cs="Frutiger CE Light"/>
                <w:b/>
                <w:sz w:val="18"/>
                <w:szCs w:val="18"/>
              </w:rPr>
              <w:t>š</w:t>
            </w:r>
            <w:r w:rsidRPr="004A334D">
              <w:rPr>
                <w:rFonts w:ascii="Frutiger CE Light" w:hAnsi="Frutiger CE Light" w:cs="Times New Roman"/>
                <w:b/>
                <w:sz w:val="18"/>
                <w:szCs w:val="18"/>
              </w:rPr>
              <w:t>koly</w:t>
            </w:r>
          </w:p>
          <w:p w14:paraId="78166D6B" w14:textId="77777777" w:rsidR="00B55F1C" w:rsidRPr="004A334D" w:rsidRDefault="00B55F1C" w:rsidP="0095306F">
            <w:pPr>
              <w:rPr>
                <w:rFonts w:ascii="Frutiger CE Light" w:hAnsi="Frutiger CE Light" w:cs="Times New Roman"/>
                <w:b/>
                <w:sz w:val="18"/>
                <w:szCs w:val="18"/>
              </w:rPr>
            </w:pPr>
          </w:p>
        </w:tc>
        <w:tc>
          <w:tcPr>
            <w:tcW w:w="4394" w:type="dxa"/>
            <w:gridSpan w:val="2"/>
          </w:tcPr>
          <w:p w14:paraId="28886390" w14:textId="77777777" w:rsidR="00B55F1C" w:rsidRPr="004A334D" w:rsidRDefault="00B55F1C" w:rsidP="0095306F">
            <w:pPr>
              <w:rPr>
                <w:rFonts w:ascii="Frutiger CE Light" w:hAnsi="Frutiger CE Light" w:cs="Times New Roman"/>
                <w:b/>
                <w:sz w:val="18"/>
                <w:szCs w:val="18"/>
              </w:rPr>
            </w:pPr>
          </w:p>
        </w:tc>
        <w:tc>
          <w:tcPr>
            <w:tcW w:w="851" w:type="dxa"/>
            <w:gridSpan w:val="2"/>
          </w:tcPr>
          <w:p w14:paraId="13604FBA" w14:textId="00F9CB19" w:rsidR="00B55F1C" w:rsidRPr="004A334D" w:rsidRDefault="00B55F1C" w:rsidP="0095306F">
            <w:pPr>
              <w:rPr>
                <w:rFonts w:ascii="Frutiger CE Light" w:hAnsi="Frutiger CE Light" w:cs="Times New Roman"/>
                <w:b/>
                <w:sz w:val="18"/>
                <w:szCs w:val="18"/>
              </w:rPr>
            </w:pPr>
            <w:r w:rsidRPr="004A334D">
              <w:rPr>
                <w:rFonts w:ascii="Frutiger CE Light" w:hAnsi="Frutiger CE Light" w:cs="Times New Roman"/>
                <w:b/>
                <w:sz w:val="18"/>
                <w:szCs w:val="18"/>
              </w:rPr>
              <w:t>Ročník</w:t>
            </w:r>
          </w:p>
        </w:tc>
        <w:tc>
          <w:tcPr>
            <w:tcW w:w="1307" w:type="dxa"/>
          </w:tcPr>
          <w:p w14:paraId="0F7089F3" w14:textId="43B8EDD2" w:rsidR="00B55F1C" w:rsidRPr="004A334D" w:rsidRDefault="00B55F1C" w:rsidP="0095306F">
            <w:pPr>
              <w:rPr>
                <w:rFonts w:ascii="Frutiger CE Light" w:hAnsi="Frutiger CE Light" w:cs="Times New Roman"/>
                <w:b/>
                <w:sz w:val="18"/>
                <w:szCs w:val="18"/>
              </w:rPr>
            </w:pPr>
          </w:p>
        </w:tc>
      </w:tr>
      <w:tr w:rsidR="00D14A1B" w:rsidRPr="004A334D" w14:paraId="7E2A7F5C" w14:textId="77777777" w:rsidTr="00B55F1C">
        <w:tc>
          <w:tcPr>
            <w:tcW w:w="2660" w:type="dxa"/>
          </w:tcPr>
          <w:p w14:paraId="7C173ABF" w14:textId="6088045C" w:rsidR="00D14A1B" w:rsidRPr="004A334D" w:rsidRDefault="00D14A1B" w:rsidP="0095306F">
            <w:pPr>
              <w:rPr>
                <w:rFonts w:ascii="Frutiger CE Light" w:hAnsi="Frutiger CE Light" w:cs="Times New Roman"/>
                <w:b/>
                <w:sz w:val="18"/>
                <w:szCs w:val="18"/>
              </w:rPr>
            </w:pPr>
            <w:r w:rsidRPr="004A334D">
              <w:rPr>
                <w:rFonts w:ascii="Frutiger CE Light" w:hAnsi="Frutiger CE Light" w:cs="Times New Roman"/>
                <w:b/>
                <w:sz w:val="18"/>
                <w:szCs w:val="18"/>
              </w:rPr>
              <w:t>Variabilný symbol</w:t>
            </w:r>
          </w:p>
        </w:tc>
        <w:tc>
          <w:tcPr>
            <w:tcW w:w="6552" w:type="dxa"/>
            <w:gridSpan w:val="5"/>
          </w:tcPr>
          <w:p w14:paraId="22359F3C" w14:textId="0EA21EB4" w:rsidR="00D14A1B" w:rsidRPr="004A334D" w:rsidRDefault="00D14A1B" w:rsidP="0095306F">
            <w:pPr>
              <w:rPr>
                <w:rFonts w:ascii="Frutiger CE Light" w:hAnsi="Frutiger CE Light" w:cs="Times New Roman"/>
                <w:b/>
                <w:sz w:val="18"/>
                <w:szCs w:val="18"/>
              </w:rPr>
            </w:pPr>
          </w:p>
        </w:tc>
      </w:tr>
      <w:tr w:rsidR="00D14A1B" w:rsidRPr="004A334D" w14:paraId="68537A48" w14:textId="77777777" w:rsidTr="00B55F1C">
        <w:tc>
          <w:tcPr>
            <w:tcW w:w="2660" w:type="dxa"/>
          </w:tcPr>
          <w:p w14:paraId="19F72C97" w14:textId="43650E78" w:rsidR="00D14A1B" w:rsidRPr="004A334D" w:rsidRDefault="00D14A1B" w:rsidP="0095306F">
            <w:pPr>
              <w:rPr>
                <w:rFonts w:ascii="Frutiger CE Light" w:hAnsi="Frutiger CE Light" w:cs="Times New Roman"/>
                <w:b/>
                <w:sz w:val="18"/>
                <w:szCs w:val="18"/>
              </w:rPr>
            </w:pPr>
            <w:r w:rsidRPr="004A334D">
              <w:rPr>
                <w:rFonts w:ascii="Frutiger CE Light" w:hAnsi="Frutiger CE Light" w:cs="Times New Roman"/>
                <w:b/>
                <w:sz w:val="18"/>
                <w:szCs w:val="18"/>
              </w:rPr>
              <w:t>Číslo účtu</w:t>
            </w:r>
          </w:p>
        </w:tc>
        <w:tc>
          <w:tcPr>
            <w:tcW w:w="6552" w:type="dxa"/>
            <w:gridSpan w:val="5"/>
          </w:tcPr>
          <w:p w14:paraId="3A7652CE" w14:textId="41A5C424" w:rsidR="00D14A1B" w:rsidRPr="004A334D" w:rsidRDefault="00D14A1B" w:rsidP="0095306F">
            <w:pPr>
              <w:rPr>
                <w:rFonts w:ascii="Frutiger CE Light" w:hAnsi="Frutiger CE Light" w:cs="Times New Roman"/>
                <w:b/>
                <w:sz w:val="18"/>
                <w:szCs w:val="18"/>
              </w:rPr>
            </w:pPr>
            <w:r w:rsidRPr="004A334D">
              <w:rPr>
                <w:rFonts w:ascii="Frutiger CE Light" w:hAnsi="Frutiger CE Light" w:cs="Times New Roman"/>
                <w:b/>
                <w:sz w:val="18"/>
                <w:szCs w:val="18"/>
              </w:rPr>
              <w:t xml:space="preserve">IBAN: SK 49 0900 0000 0051 2925 8435 </w:t>
            </w:r>
          </w:p>
        </w:tc>
      </w:tr>
      <w:tr w:rsidR="00D14A1B" w:rsidRPr="004A334D" w14:paraId="5F064D41" w14:textId="77777777" w:rsidTr="00B55F1C">
        <w:tc>
          <w:tcPr>
            <w:tcW w:w="2660" w:type="dxa"/>
          </w:tcPr>
          <w:p w14:paraId="091A9531" w14:textId="414FC58F" w:rsidR="00D14A1B" w:rsidRPr="004A334D" w:rsidRDefault="00D14A1B" w:rsidP="0095306F">
            <w:pPr>
              <w:rPr>
                <w:rFonts w:ascii="Frutiger CE Light" w:hAnsi="Frutiger CE Light" w:cs="Times New Roman"/>
                <w:b/>
                <w:sz w:val="18"/>
                <w:szCs w:val="18"/>
              </w:rPr>
            </w:pPr>
            <w:r w:rsidRPr="004A334D">
              <w:rPr>
                <w:rFonts w:ascii="Frutiger CE Light" w:hAnsi="Frutiger CE Light" w:cs="Times New Roman"/>
                <w:b/>
                <w:sz w:val="18"/>
                <w:szCs w:val="18"/>
              </w:rPr>
              <w:t>Spôsob úhrady</w:t>
            </w:r>
            <w:r w:rsidRPr="004A334D">
              <w:rPr>
                <w:rStyle w:val="Odkaznapoznmkupodiarou"/>
                <w:rFonts w:ascii="Frutiger CE Light" w:hAnsi="Frutiger CE Light" w:cs="Times New Roman"/>
                <w:b/>
                <w:sz w:val="18"/>
                <w:szCs w:val="18"/>
              </w:rPr>
              <w:footnoteReference w:id="1"/>
            </w:r>
          </w:p>
        </w:tc>
        <w:tc>
          <w:tcPr>
            <w:tcW w:w="3402" w:type="dxa"/>
          </w:tcPr>
          <w:p w14:paraId="09F295F7" w14:textId="214DB7AA" w:rsidR="00D14A1B" w:rsidRPr="004A334D" w:rsidRDefault="00D14A1B" w:rsidP="0095306F">
            <w:pPr>
              <w:rPr>
                <w:rFonts w:ascii="Frutiger CE Light" w:hAnsi="Frutiger CE Light" w:cs="Times New Roman"/>
                <w:b/>
                <w:sz w:val="18"/>
                <w:szCs w:val="18"/>
              </w:rPr>
            </w:pPr>
          </w:p>
        </w:tc>
        <w:tc>
          <w:tcPr>
            <w:tcW w:w="1417" w:type="dxa"/>
            <w:gridSpan w:val="2"/>
          </w:tcPr>
          <w:p w14:paraId="3A6FD4AF" w14:textId="7AE37310" w:rsidR="00D14A1B" w:rsidRPr="004A334D" w:rsidRDefault="00D14A1B" w:rsidP="0095306F">
            <w:pPr>
              <w:rPr>
                <w:rFonts w:ascii="Frutiger CE Light" w:hAnsi="Frutiger CE Light" w:cs="Times New Roman"/>
                <w:b/>
                <w:sz w:val="18"/>
                <w:szCs w:val="18"/>
              </w:rPr>
            </w:pPr>
            <w:r w:rsidRPr="004A334D">
              <w:rPr>
                <w:rFonts w:ascii="Frutiger CE Light" w:hAnsi="Frutiger CE Light" w:cs="Times New Roman"/>
                <w:b/>
                <w:sz w:val="18"/>
                <w:szCs w:val="18"/>
              </w:rPr>
              <w:t>Celková suma</w:t>
            </w:r>
          </w:p>
        </w:tc>
        <w:tc>
          <w:tcPr>
            <w:tcW w:w="1733" w:type="dxa"/>
            <w:gridSpan w:val="2"/>
          </w:tcPr>
          <w:p w14:paraId="5BDA4141" w14:textId="4F45B342" w:rsidR="00D14A1B" w:rsidRPr="00115588" w:rsidRDefault="00D14A1B" w:rsidP="0095306F">
            <w:pPr>
              <w:rPr>
                <w:rFonts w:ascii="Frutiger CE Light" w:hAnsi="Frutiger CE Light" w:cs="Times New Roman"/>
                <w:b/>
                <w:sz w:val="18"/>
                <w:szCs w:val="18"/>
              </w:rPr>
            </w:pPr>
          </w:p>
        </w:tc>
      </w:tr>
    </w:tbl>
    <w:p w14:paraId="44ADC290" w14:textId="77777777" w:rsidR="0095306F" w:rsidRPr="004A334D" w:rsidRDefault="0095306F" w:rsidP="0095306F">
      <w:pPr>
        <w:rPr>
          <w:rFonts w:ascii="Frutiger CE Light" w:hAnsi="Frutiger CE Light" w:cs="Times New Roman"/>
          <w:b/>
          <w:sz w:val="18"/>
          <w:szCs w:val="18"/>
        </w:rPr>
      </w:pPr>
    </w:p>
    <w:p w14:paraId="590DE4EE" w14:textId="77777777" w:rsidR="0062198A" w:rsidRPr="004A334D" w:rsidRDefault="0062198A" w:rsidP="0095306F">
      <w:pPr>
        <w:rPr>
          <w:rFonts w:ascii="Frutiger CE" w:hAnsi="Frutiger CE" w:cs="Times New Roman"/>
          <w:b/>
          <w:sz w:val="18"/>
          <w:szCs w:val="18"/>
        </w:rPr>
      </w:pPr>
      <w:r w:rsidRPr="004A334D">
        <w:rPr>
          <w:rFonts w:ascii="Frutiger CE" w:hAnsi="Frutiger CE" w:cs="Times New Roman"/>
          <w:b/>
          <w:sz w:val="18"/>
          <w:szCs w:val="18"/>
        </w:rPr>
        <w:t>2. Osobné údaje zákonného zástupcu</w:t>
      </w:r>
    </w:p>
    <w:tbl>
      <w:tblPr>
        <w:tblStyle w:val="Mriekatabuky"/>
        <w:tblW w:w="0" w:type="auto"/>
        <w:tblLook w:val="04A0" w:firstRow="1" w:lastRow="0" w:firstColumn="1" w:lastColumn="0" w:noHBand="0" w:noVBand="1"/>
      </w:tblPr>
      <w:tblGrid>
        <w:gridCol w:w="2802"/>
        <w:gridCol w:w="6410"/>
      </w:tblGrid>
      <w:tr w:rsidR="0062198A" w:rsidRPr="004A334D" w14:paraId="10725AC0" w14:textId="77777777" w:rsidTr="008652AF">
        <w:tc>
          <w:tcPr>
            <w:tcW w:w="2802" w:type="dxa"/>
          </w:tcPr>
          <w:p w14:paraId="05145768" w14:textId="1BEB7CEB" w:rsidR="0062198A" w:rsidRPr="004A334D" w:rsidRDefault="0062198A" w:rsidP="008652AF">
            <w:pPr>
              <w:rPr>
                <w:rFonts w:ascii="Frutiger CE" w:hAnsi="Frutiger CE" w:cs="Times New Roman"/>
                <w:b/>
                <w:sz w:val="18"/>
                <w:szCs w:val="18"/>
                <w:lang w:eastAsia="cs-CZ"/>
              </w:rPr>
            </w:pPr>
            <w:r w:rsidRPr="004A334D">
              <w:rPr>
                <w:rFonts w:ascii="Frutiger CE" w:hAnsi="Frutiger CE" w:cs="Times New Roman"/>
                <w:b/>
                <w:sz w:val="18"/>
                <w:szCs w:val="18"/>
                <w:lang w:eastAsia="cs-CZ"/>
              </w:rPr>
              <w:t>Meno a</w:t>
            </w:r>
            <w:r w:rsidR="00D14A1B" w:rsidRPr="004A334D">
              <w:rPr>
                <w:rFonts w:ascii="Calibri" w:hAnsi="Calibri" w:cs="Calibri"/>
                <w:b/>
                <w:sz w:val="18"/>
                <w:szCs w:val="18"/>
                <w:lang w:eastAsia="cs-CZ"/>
              </w:rPr>
              <w:t> </w:t>
            </w:r>
            <w:r w:rsidRPr="004A334D">
              <w:rPr>
                <w:rFonts w:ascii="Frutiger CE" w:hAnsi="Frutiger CE" w:cs="Times New Roman"/>
                <w:b/>
                <w:sz w:val="18"/>
                <w:szCs w:val="18"/>
                <w:lang w:eastAsia="cs-CZ"/>
              </w:rPr>
              <w:t>priezvisko</w:t>
            </w:r>
            <w:r w:rsidR="00D14A1B" w:rsidRPr="004A334D">
              <w:rPr>
                <w:rFonts w:ascii="Frutiger CE" w:hAnsi="Frutiger CE" w:cs="Times New Roman"/>
                <w:b/>
                <w:sz w:val="18"/>
                <w:szCs w:val="18"/>
                <w:lang w:eastAsia="cs-CZ"/>
              </w:rPr>
              <w:t xml:space="preserve"> matky </w:t>
            </w:r>
          </w:p>
          <w:p w14:paraId="7869D531" w14:textId="77777777" w:rsidR="0062198A" w:rsidRPr="004A334D" w:rsidRDefault="0062198A" w:rsidP="008652AF">
            <w:pPr>
              <w:rPr>
                <w:rFonts w:ascii="Frutiger CE" w:hAnsi="Frutiger CE" w:cs="Times New Roman"/>
                <w:b/>
                <w:sz w:val="18"/>
                <w:szCs w:val="18"/>
                <w:lang w:eastAsia="cs-CZ"/>
              </w:rPr>
            </w:pPr>
          </w:p>
        </w:tc>
        <w:tc>
          <w:tcPr>
            <w:tcW w:w="6410" w:type="dxa"/>
          </w:tcPr>
          <w:p w14:paraId="0F24C3A5" w14:textId="77777777" w:rsidR="0062198A" w:rsidRPr="004A334D" w:rsidRDefault="0062198A" w:rsidP="008652AF">
            <w:pPr>
              <w:rPr>
                <w:rFonts w:ascii="Frutiger CE" w:hAnsi="Frutiger CE" w:cs="Times New Roman"/>
                <w:b/>
                <w:sz w:val="18"/>
                <w:szCs w:val="18"/>
                <w:lang w:eastAsia="cs-CZ"/>
              </w:rPr>
            </w:pPr>
          </w:p>
        </w:tc>
      </w:tr>
      <w:tr w:rsidR="00D14A1B" w:rsidRPr="004A334D" w14:paraId="505D7092" w14:textId="77777777" w:rsidTr="008652AF">
        <w:tc>
          <w:tcPr>
            <w:tcW w:w="2802" w:type="dxa"/>
          </w:tcPr>
          <w:p w14:paraId="36AF270A" w14:textId="77777777" w:rsidR="00D14A1B" w:rsidRPr="004A334D" w:rsidRDefault="00D14A1B" w:rsidP="008652AF">
            <w:pPr>
              <w:rPr>
                <w:rFonts w:ascii="Frutiger CE" w:hAnsi="Frutiger CE" w:cs="Times New Roman"/>
                <w:b/>
                <w:sz w:val="18"/>
                <w:szCs w:val="18"/>
                <w:lang w:eastAsia="cs-CZ"/>
              </w:rPr>
            </w:pPr>
            <w:r w:rsidRPr="004A334D">
              <w:rPr>
                <w:rFonts w:ascii="Frutiger CE" w:hAnsi="Frutiger CE" w:cs="Times New Roman"/>
                <w:b/>
                <w:sz w:val="18"/>
                <w:szCs w:val="18"/>
                <w:lang w:eastAsia="cs-CZ"/>
              </w:rPr>
              <w:t>Meno a</w:t>
            </w:r>
            <w:r w:rsidRPr="004A334D">
              <w:rPr>
                <w:rFonts w:ascii="Calibri" w:hAnsi="Calibri" w:cs="Calibri"/>
                <w:b/>
                <w:sz w:val="18"/>
                <w:szCs w:val="18"/>
                <w:lang w:eastAsia="cs-CZ"/>
              </w:rPr>
              <w:t> </w:t>
            </w:r>
            <w:r w:rsidRPr="004A334D">
              <w:rPr>
                <w:rFonts w:ascii="Frutiger CE" w:hAnsi="Frutiger CE" w:cs="Times New Roman"/>
                <w:b/>
                <w:sz w:val="18"/>
                <w:szCs w:val="18"/>
                <w:lang w:eastAsia="cs-CZ"/>
              </w:rPr>
              <w:t>priezvisko otca</w:t>
            </w:r>
          </w:p>
          <w:p w14:paraId="2F841864" w14:textId="519E083F" w:rsidR="00D14A1B" w:rsidRPr="004A334D" w:rsidRDefault="00D14A1B" w:rsidP="008652AF">
            <w:pPr>
              <w:rPr>
                <w:rFonts w:ascii="Frutiger CE" w:hAnsi="Frutiger CE" w:cs="Times New Roman"/>
                <w:b/>
                <w:sz w:val="18"/>
                <w:szCs w:val="18"/>
                <w:lang w:eastAsia="cs-CZ"/>
              </w:rPr>
            </w:pPr>
          </w:p>
        </w:tc>
        <w:tc>
          <w:tcPr>
            <w:tcW w:w="6410" w:type="dxa"/>
          </w:tcPr>
          <w:p w14:paraId="79A880AD" w14:textId="77777777" w:rsidR="00D14A1B" w:rsidRPr="004A334D" w:rsidRDefault="00D14A1B" w:rsidP="008652AF">
            <w:pPr>
              <w:rPr>
                <w:rFonts w:ascii="Frutiger CE" w:hAnsi="Frutiger CE" w:cs="Times New Roman"/>
                <w:b/>
                <w:sz w:val="18"/>
                <w:szCs w:val="18"/>
                <w:lang w:eastAsia="cs-CZ"/>
              </w:rPr>
            </w:pPr>
          </w:p>
        </w:tc>
      </w:tr>
      <w:tr w:rsidR="0062198A" w:rsidRPr="004A334D" w14:paraId="093FEB05" w14:textId="77777777" w:rsidTr="008652AF">
        <w:tc>
          <w:tcPr>
            <w:tcW w:w="2802" w:type="dxa"/>
          </w:tcPr>
          <w:p w14:paraId="0E102802" w14:textId="77777777" w:rsidR="0062198A" w:rsidRPr="004A334D" w:rsidRDefault="0062198A" w:rsidP="008652AF">
            <w:pPr>
              <w:rPr>
                <w:rFonts w:ascii="Frutiger CE" w:hAnsi="Frutiger CE" w:cs="Times New Roman"/>
                <w:b/>
                <w:sz w:val="18"/>
                <w:szCs w:val="18"/>
                <w:lang w:eastAsia="cs-CZ"/>
              </w:rPr>
            </w:pPr>
            <w:r w:rsidRPr="004A334D">
              <w:rPr>
                <w:rFonts w:ascii="Frutiger CE" w:hAnsi="Frutiger CE" w:cs="Times New Roman"/>
                <w:b/>
                <w:sz w:val="18"/>
                <w:szCs w:val="18"/>
                <w:lang w:eastAsia="cs-CZ"/>
              </w:rPr>
              <w:t>Trvalé bydlisko</w:t>
            </w:r>
          </w:p>
          <w:p w14:paraId="1CDB874E" w14:textId="77777777" w:rsidR="0062198A" w:rsidRPr="004A334D" w:rsidRDefault="0062198A" w:rsidP="008652AF">
            <w:pPr>
              <w:rPr>
                <w:rFonts w:ascii="Frutiger CE" w:hAnsi="Frutiger CE" w:cs="Times New Roman"/>
                <w:b/>
                <w:sz w:val="18"/>
                <w:szCs w:val="18"/>
                <w:lang w:eastAsia="cs-CZ"/>
              </w:rPr>
            </w:pPr>
          </w:p>
        </w:tc>
        <w:tc>
          <w:tcPr>
            <w:tcW w:w="6410" w:type="dxa"/>
          </w:tcPr>
          <w:p w14:paraId="2CE2861E" w14:textId="77777777" w:rsidR="0062198A" w:rsidRPr="004A334D" w:rsidRDefault="0062198A" w:rsidP="008652AF">
            <w:pPr>
              <w:rPr>
                <w:rFonts w:ascii="Frutiger CE" w:hAnsi="Frutiger CE" w:cs="Times New Roman"/>
                <w:b/>
                <w:sz w:val="18"/>
                <w:szCs w:val="18"/>
                <w:lang w:eastAsia="cs-CZ"/>
              </w:rPr>
            </w:pPr>
          </w:p>
        </w:tc>
      </w:tr>
      <w:tr w:rsidR="0062198A" w:rsidRPr="004A334D" w14:paraId="49FB7357" w14:textId="77777777" w:rsidTr="008652AF">
        <w:tc>
          <w:tcPr>
            <w:tcW w:w="2802" w:type="dxa"/>
          </w:tcPr>
          <w:p w14:paraId="7427C22E" w14:textId="77777777" w:rsidR="0062198A" w:rsidRPr="004A334D" w:rsidRDefault="0062198A" w:rsidP="008652AF">
            <w:pPr>
              <w:rPr>
                <w:rFonts w:ascii="Frutiger CE" w:hAnsi="Frutiger CE" w:cs="Times New Roman"/>
                <w:b/>
                <w:sz w:val="18"/>
                <w:szCs w:val="18"/>
                <w:lang w:eastAsia="cs-CZ"/>
              </w:rPr>
            </w:pPr>
            <w:r w:rsidRPr="004A334D">
              <w:rPr>
                <w:rFonts w:ascii="Frutiger CE" w:hAnsi="Frutiger CE" w:cs="Times New Roman"/>
                <w:b/>
                <w:sz w:val="18"/>
                <w:szCs w:val="18"/>
                <w:lang w:eastAsia="cs-CZ"/>
              </w:rPr>
              <w:t>Telefonický kontakt</w:t>
            </w:r>
          </w:p>
          <w:p w14:paraId="345154B9" w14:textId="77777777" w:rsidR="0062198A" w:rsidRPr="004A334D" w:rsidRDefault="0062198A" w:rsidP="008652AF">
            <w:pPr>
              <w:rPr>
                <w:rFonts w:ascii="Frutiger CE" w:hAnsi="Frutiger CE" w:cs="Times New Roman"/>
                <w:b/>
                <w:sz w:val="18"/>
                <w:szCs w:val="18"/>
                <w:lang w:eastAsia="cs-CZ"/>
              </w:rPr>
            </w:pPr>
          </w:p>
        </w:tc>
        <w:tc>
          <w:tcPr>
            <w:tcW w:w="6410" w:type="dxa"/>
          </w:tcPr>
          <w:p w14:paraId="2F2C1A58" w14:textId="77777777" w:rsidR="0062198A" w:rsidRPr="004A334D" w:rsidRDefault="0062198A" w:rsidP="008652AF">
            <w:pPr>
              <w:rPr>
                <w:rFonts w:ascii="Frutiger CE" w:hAnsi="Frutiger CE" w:cs="Times New Roman"/>
                <w:b/>
                <w:sz w:val="18"/>
                <w:szCs w:val="18"/>
                <w:lang w:eastAsia="cs-CZ"/>
              </w:rPr>
            </w:pPr>
          </w:p>
        </w:tc>
      </w:tr>
      <w:tr w:rsidR="0062198A" w:rsidRPr="004A334D" w14:paraId="11D59B00" w14:textId="77777777" w:rsidTr="008652AF">
        <w:tc>
          <w:tcPr>
            <w:tcW w:w="2802" w:type="dxa"/>
          </w:tcPr>
          <w:p w14:paraId="4E84B47C" w14:textId="77777777" w:rsidR="0062198A" w:rsidRPr="004A334D" w:rsidRDefault="0062198A" w:rsidP="008652AF">
            <w:pPr>
              <w:rPr>
                <w:rFonts w:ascii="Frutiger CE" w:hAnsi="Frutiger CE" w:cs="Times New Roman"/>
                <w:b/>
                <w:sz w:val="18"/>
                <w:szCs w:val="18"/>
                <w:lang w:eastAsia="cs-CZ"/>
              </w:rPr>
            </w:pPr>
            <w:r w:rsidRPr="004A334D">
              <w:rPr>
                <w:rFonts w:ascii="Frutiger CE" w:hAnsi="Frutiger CE" w:cs="Times New Roman"/>
                <w:b/>
                <w:sz w:val="18"/>
                <w:szCs w:val="18"/>
                <w:lang w:eastAsia="cs-CZ"/>
              </w:rPr>
              <w:t>Email</w:t>
            </w:r>
          </w:p>
          <w:p w14:paraId="540CD7C1" w14:textId="77777777" w:rsidR="0062198A" w:rsidRPr="004A334D" w:rsidRDefault="0062198A" w:rsidP="008652AF">
            <w:pPr>
              <w:rPr>
                <w:rFonts w:ascii="Frutiger CE" w:hAnsi="Frutiger CE" w:cs="Times New Roman"/>
                <w:b/>
                <w:sz w:val="18"/>
                <w:szCs w:val="18"/>
                <w:lang w:eastAsia="cs-CZ"/>
              </w:rPr>
            </w:pPr>
          </w:p>
        </w:tc>
        <w:tc>
          <w:tcPr>
            <w:tcW w:w="6410" w:type="dxa"/>
          </w:tcPr>
          <w:p w14:paraId="0BBDF7BC" w14:textId="77777777" w:rsidR="0062198A" w:rsidRPr="004A334D" w:rsidRDefault="0062198A" w:rsidP="008652AF">
            <w:pPr>
              <w:rPr>
                <w:rFonts w:ascii="Frutiger CE" w:hAnsi="Frutiger CE" w:cs="Times New Roman"/>
                <w:b/>
                <w:sz w:val="18"/>
                <w:szCs w:val="18"/>
                <w:lang w:eastAsia="cs-CZ"/>
              </w:rPr>
            </w:pPr>
          </w:p>
        </w:tc>
      </w:tr>
      <w:tr w:rsidR="00C96762" w:rsidRPr="004A334D" w14:paraId="735AE213" w14:textId="77777777" w:rsidTr="008652AF">
        <w:trPr>
          <w:trHeight w:val="510"/>
        </w:trPr>
        <w:tc>
          <w:tcPr>
            <w:tcW w:w="2802" w:type="dxa"/>
          </w:tcPr>
          <w:p w14:paraId="4AA80F37" w14:textId="461B5AE2" w:rsidR="00C96762" w:rsidRPr="004A334D" w:rsidRDefault="00C96762" w:rsidP="00C96762">
            <w:pPr>
              <w:rPr>
                <w:rFonts w:ascii="Frutiger CE" w:hAnsi="Frutiger CE" w:cs="Times New Roman"/>
                <w:b/>
                <w:sz w:val="18"/>
                <w:szCs w:val="18"/>
                <w:lang w:eastAsia="cs-CZ"/>
              </w:rPr>
            </w:pPr>
            <w:r w:rsidRPr="004A334D">
              <w:rPr>
                <w:rFonts w:ascii="Frutiger CE" w:hAnsi="Frutiger CE" w:cs="Times New Roman"/>
                <w:b/>
                <w:sz w:val="18"/>
                <w:szCs w:val="18"/>
                <w:lang w:eastAsia="cs-CZ"/>
              </w:rPr>
              <w:t xml:space="preserve">Ďalšie osoby staršie ako 12 rokov poverené vyzdvihnutím dieťaťa </w:t>
            </w:r>
          </w:p>
        </w:tc>
        <w:tc>
          <w:tcPr>
            <w:tcW w:w="6410" w:type="dxa"/>
          </w:tcPr>
          <w:p w14:paraId="5D4F780E" w14:textId="77777777" w:rsidR="00C96762" w:rsidRPr="004A334D" w:rsidRDefault="00C96762" w:rsidP="008652AF">
            <w:pPr>
              <w:rPr>
                <w:rFonts w:ascii="Frutiger CE" w:hAnsi="Frutiger CE" w:cs="Times New Roman"/>
                <w:b/>
                <w:sz w:val="18"/>
                <w:szCs w:val="18"/>
                <w:lang w:eastAsia="cs-CZ"/>
              </w:rPr>
            </w:pPr>
            <w:r w:rsidRPr="004A334D">
              <w:rPr>
                <w:rFonts w:ascii="Frutiger CE" w:hAnsi="Frutiger CE" w:cs="Times New Roman"/>
                <w:b/>
                <w:sz w:val="18"/>
                <w:szCs w:val="18"/>
                <w:lang w:eastAsia="cs-CZ"/>
              </w:rPr>
              <w:t>Meno a</w:t>
            </w:r>
            <w:r w:rsidRPr="004A334D">
              <w:rPr>
                <w:rFonts w:ascii="Calibri" w:hAnsi="Calibri" w:cs="Calibri"/>
                <w:b/>
                <w:sz w:val="18"/>
                <w:szCs w:val="18"/>
                <w:lang w:eastAsia="cs-CZ"/>
              </w:rPr>
              <w:t> </w:t>
            </w:r>
            <w:r w:rsidRPr="004A334D">
              <w:rPr>
                <w:rFonts w:ascii="Frutiger CE" w:hAnsi="Frutiger CE" w:cs="Times New Roman"/>
                <w:b/>
                <w:sz w:val="18"/>
                <w:szCs w:val="18"/>
                <w:lang w:eastAsia="cs-CZ"/>
              </w:rPr>
              <w:t>priezvisko:</w:t>
            </w:r>
          </w:p>
          <w:p w14:paraId="6A124867" w14:textId="77777777" w:rsidR="00C96762" w:rsidRPr="004A334D" w:rsidRDefault="00C96762" w:rsidP="008652AF">
            <w:pPr>
              <w:rPr>
                <w:rFonts w:ascii="Frutiger CE" w:hAnsi="Frutiger CE" w:cs="Times New Roman"/>
                <w:b/>
                <w:sz w:val="18"/>
                <w:szCs w:val="18"/>
                <w:lang w:eastAsia="cs-CZ"/>
              </w:rPr>
            </w:pPr>
            <w:r w:rsidRPr="004A334D">
              <w:rPr>
                <w:rFonts w:ascii="Frutiger CE" w:hAnsi="Frutiger CE" w:cs="Times New Roman"/>
                <w:b/>
                <w:sz w:val="18"/>
                <w:szCs w:val="18"/>
                <w:lang w:eastAsia="cs-CZ"/>
              </w:rPr>
              <w:t>Vzťah osoby k</w:t>
            </w:r>
            <w:r w:rsidRPr="004A334D">
              <w:rPr>
                <w:rFonts w:ascii="Calibri" w:hAnsi="Calibri" w:cs="Calibri"/>
                <w:b/>
                <w:sz w:val="18"/>
                <w:szCs w:val="18"/>
                <w:lang w:eastAsia="cs-CZ"/>
              </w:rPr>
              <w:t> </w:t>
            </w:r>
            <w:r w:rsidRPr="004A334D">
              <w:rPr>
                <w:rFonts w:ascii="Frutiger CE" w:hAnsi="Frutiger CE" w:cs="Times New Roman"/>
                <w:b/>
                <w:sz w:val="18"/>
                <w:szCs w:val="18"/>
                <w:lang w:eastAsia="cs-CZ"/>
              </w:rPr>
              <w:t>die</w:t>
            </w:r>
            <w:r w:rsidRPr="004A334D">
              <w:rPr>
                <w:rFonts w:ascii="Frutiger CE" w:hAnsi="Frutiger CE" w:cs="Frutiger CE Light"/>
                <w:b/>
                <w:sz w:val="18"/>
                <w:szCs w:val="18"/>
                <w:lang w:eastAsia="cs-CZ"/>
              </w:rPr>
              <w:t>ť</w:t>
            </w:r>
            <w:r w:rsidRPr="004A334D">
              <w:rPr>
                <w:rFonts w:ascii="Frutiger CE" w:hAnsi="Frutiger CE" w:cs="Times New Roman"/>
                <w:b/>
                <w:sz w:val="18"/>
                <w:szCs w:val="18"/>
                <w:lang w:eastAsia="cs-CZ"/>
              </w:rPr>
              <w:t>a</w:t>
            </w:r>
            <w:r w:rsidRPr="004A334D">
              <w:rPr>
                <w:rFonts w:ascii="Frutiger CE" w:hAnsi="Frutiger CE" w:cs="Frutiger CE Light"/>
                <w:b/>
                <w:sz w:val="18"/>
                <w:szCs w:val="18"/>
                <w:lang w:eastAsia="cs-CZ"/>
              </w:rPr>
              <w:t>ť</w:t>
            </w:r>
            <w:r w:rsidRPr="004A334D">
              <w:rPr>
                <w:rFonts w:ascii="Frutiger CE" w:hAnsi="Frutiger CE" w:cs="Times New Roman"/>
                <w:b/>
                <w:sz w:val="18"/>
                <w:szCs w:val="18"/>
                <w:lang w:eastAsia="cs-CZ"/>
              </w:rPr>
              <w:t>u:</w:t>
            </w:r>
          </w:p>
          <w:p w14:paraId="2C5C7E02" w14:textId="5A7082F0" w:rsidR="00C96762" w:rsidRPr="004A334D" w:rsidRDefault="00C96762" w:rsidP="008652AF">
            <w:pPr>
              <w:rPr>
                <w:rFonts w:ascii="Frutiger CE" w:hAnsi="Frutiger CE" w:cs="Times New Roman"/>
                <w:b/>
                <w:sz w:val="18"/>
                <w:szCs w:val="18"/>
                <w:lang w:eastAsia="cs-CZ"/>
              </w:rPr>
            </w:pPr>
            <w:r w:rsidRPr="004A334D">
              <w:rPr>
                <w:rFonts w:ascii="Frutiger CE" w:hAnsi="Frutiger CE" w:cs="Times New Roman"/>
                <w:b/>
                <w:sz w:val="18"/>
                <w:szCs w:val="18"/>
                <w:lang w:eastAsia="cs-CZ"/>
              </w:rPr>
              <w:t>Kontakt na túto osobu:</w:t>
            </w:r>
          </w:p>
        </w:tc>
      </w:tr>
    </w:tbl>
    <w:p w14:paraId="49ACEB90" w14:textId="77777777" w:rsidR="007919AA" w:rsidRPr="004A334D" w:rsidRDefault="007919AA" w:rsidP="0095306F">
      <w:pPr>
        <w:rPr>
          <w:rFonts w:ascii="Frutiger CE Light" w:hAnsi="Frutiger CE Light" w:cs="Times New Roman"/>
          <w:sz w:val="18"/>
          <w:szCs w:val="18"/>
        </w:rPr>
      </w:pPr>
    </w:p>
    <w:p w14:paraId="6B1CC40E" w14:textId="11BFACBC" w:rsidR="00B0410B" w:rsidRPr="004A334D" w:rsidRDefault="00D26E37" w:rsidP="00397C02">
      <w:pPr>
        <w:jc w:val="center"/>
        <w:rPr>
          <w:rFonts w:ascii="Frutiger CE Light" w:hAnsi="Frutiger CE Light" w:cs="Times New Roman"/>
          <w:b/>
          <w:sz w:val="18"/>
          <w:szCs w:val="18"/>
        </w:rPr>
      </w:pPr>
      <w:r w:rsidRPr="004A334D">
        <w:rPr>
          <w:rFonts w:ascii="Frutiger CE Light" w:hAnsi="Frutiger CE Light" w:cs="Times New Roman"/>
          <w:b/>
          <w:sz w:val="18"/>
          <w:szCs w:val="18"/>
        </w:rPr>
        <w:t xml:space="preserve">Zmluvné </w:t>
      </w:r>
      <w:r w:rsidR="00135EB4" w:rsidRPr="004A334D">
        <w:rPr>
          <w:rFonts w:ascii="Frutiger CE Light" w:hAnsi="Frutiger CE Light" w:cs="Times New Roman"/>
          <w:b/>
          <w:sz w:val="18"/>
          <w:szCs w:val="18"/>
        </w:rPr>
        <w:t>podmienky Športovej akadémie Mateja Tótha</w:t>
      </w:r>
      <w:r w:rsidR="004D45F8" w:rsidRPr="004A334D">
        <w:rPr>
          <w:rFonts w:ascii="Frutiger CE Light" w:hAnsi="Frutiger CE Light" w:cs="Times New Roman"/>
          <w:b/>
          <w:sz w:val="18"/>
          <w:szCs w:val="18"/>
        </w:rPr>
        <w:t xml:space="preserve">, </w:t>
      </w:r>
      <w:proofErr w:type="spellStart"/>
      <w:r w:rsidR="004D45F8" w:rsidRPr="004A334D">
        <w:rPr>
          <w:rFonts w:ascii="Frutiger CE Light" w:hAnsi="Frutiger CE Light" w:cs="Times New Roman"/>
          <w:b/>
          <w:sz w:val="18"/>
          <w:szCs w:val="18"/>
        </w:rPr>
        <w:t>o.z</w:t>
      </w:r>
      <w:proofErr w:type="spellEnd"/>
      <w:r w:rsidR="004D45F8" w:rsidRPr="004A334D">
        <w:rPr>
          <w:rFonts w:ascii="Frutiger CE Light" w:hAnsi="Frutiger CE Light" w:cs="Times New Roman"/>
          <w:b/>
          <w:sz w:val="18"/>
          <w:szCs w:val="18"/>
        </w:rPr>
        <w:t>.</w:t>
      </w:r>
    </w:p>
    <w:p w14:paraId="499A4A97" w14:textId="77777777" w:rsidR="009946D1" w:rsidRPr="004A334D" w:rsidRDefault="00705A62" w:rsidP="006F7E21">
      <w:pPr>
        <w:pStyle w:val="Odsekzoznamu"/>
        <w:numPr>
          <w:ilvl w:val="0"/>
          <w:numId w:val="6"/>
        </w:numPr>
        <w:jc w:val="both"/>
        <w:rPr>
          <w:rFonts w:ascii="Frutiger CE Light" w:hAnsi="Frutiger CE Light" w:cs="Times New Roman"/>
          <w:b/>
          <w:sz w:val="18"/>
          <w:szCs w:val="18"/>
        </w:rPr>
      </w:pPr>
      <w:r w:rsidRPr="004A334D">
        <w:rPr>
          <w:rFonts w:ascii="Frutiger CE Light" w:hAnsi="Frutiger CE Light" w:cs="Times New Roman"/>
          <w:b/>
          <w:sz w:val="18"/>
          <w:szCs w:val="18"/>
        </w:rPr>
        <w:t>Prehlásenie</w:t>
      </w:r>
    </w:p>
    <w:p w14:paraId="724B1175" w14:textId="7CB4D56D" w:rsidR="002F377D" w:rsidRPr="004A334D" w:rsidRDefault="00705A62" w:rsidP="00705A62">
      <w:pPr>
        <w:jc w:val="both"/>
        <w:rPr>
          <w:rFonts w:ascii="Frutiger CE Light" w:hAnsi="Frutiger CE Light" w:cs="Times New Roman"/>
          <w:sz w:val="18"/>
          <w:szCs w:val="18"/>
        </w:rPr>
      </w:pPr>
      <w:r w:rsidRPr="004A334D">
        <w:rPr>
          <w:rFonts w:ascii="Frutiger CE Light" w:hAnsi="Frutiger CE Light" w:cs="Times New Roman"/>
          <w:sz w:val="18"/>
          <w:szCs w:val="18"/>
        </w:rPr>
        <w:t>Svojim podpisom na záväznej prihláške zákon</w:t>
      </w:r>
      <w:r w:rsidR="001953C0" w:rsidRPr="004A334D">
        <w:rPr>
          <w:rFonts w:ascii="Frutiger CE Light" w:hAnsi="Frutiger CE Light" w:cs="Times New Roman"/>
          <w:sz w:val="18"/>
          <w:szCs w:val="18"/>
        </w:rPr>
        <w:t>ný</w:t>
      </w:r>
      <w:r w:rsidRPr="004A334D">
        <w:rPr>
          <w:rFonts w:ascii="Frutiger CE Light" w:hAnsi="Frutiger CE Light" w:cs="Times New Roman"/>
          <w:sz w:val="18"/>
          <w:szCs w:val="18"/>
        </w:rPr>
        <w:t xml:space="preserve"> zástupca potvrdzuje, že sa oboznámil so záväznými podmienkami a bude sa nimi riadiť, pričom si je vedomý právnej zodpovednosti, ktorá pre neho z toho vyplýva. Svojim podpisom súčasne potvrdzuje, že dieťa, ktoré zastupuje je schopné po fyzickej a psychickej stránke absolvovať kolektívny športový tréning a iné športové aktivity a</w:t>
      </w:r>
      <w:r w:rsidRPr="004A334D">
        <w:rPr>
          <w:rFonts w:ascii="Calibri" w:hAnsi="Calibri" w:cs="Calibri"/>
          <w:sz w:val="18"/>
          <w:szCs w:val="18"/>
        </w:rPr>
        <w:t> </w:t>
      </w:r>
      <w:r w:rsidRPr="004A334D">
        <w:rPr>
          <w:rFonts w:ascii="Frutiger CE Light" w:hAnsi="Frutiger CE Light" w:cs="Times New Roman"/>
          <w:sz w:val="18"/>
          <w:szCs w:val="18"/>
        </w:rPr>
        <w:t>kolekt</w:t>
      </w:r>
      <w:r w:rsidRPr="004A334D">
        <w:rPr>
          <w:rFonts w:ascii="Frutiger CE Light" w:hAnsi="Frutiger CE Light" w:cs="Frutiger CE Light"/>
          <w:sz w:val="18"/>
          <w:szCs w:val="18"/>
        </w:rPr>
        <w:t>í</w:t>
      </w:r>
      <w:r w:rsidRPr="004A334D">
        <w:rPr>
          <w:rFonts w:ascii="Frutiger CE Light" w:hAnsi="Frutiger CE Light" w:cs="Times New Roman"/>
          <w:sz w:val="18"/>
          <w:szCs w:val="18"/>
        </w:rPr>
        <w:t xml:space="preserve">vne </w:t>
      </w:r>
      <w:r w:rsidRPr="004A334D">
        <w:rPr>
          <w:rFonts w:ascii="Frutiger CE Light" w:hAnsi="Frutiger CE Light" w:cs="Frutiger CE Light"/>
          <w:sz w:val="18"/>
          <w:szCs w:val="18"/>
        </w:rPr>
        <w:t>š</w:t>
      </w:r>
      <w:r w:rsidRPr="004A334D">
        <w:rPr>
          <w:rFonts w:ascii="Frutiger CE Light" w:hAnsi="Frutiger CE Light" w:cs="Times New Roman"/>
          <w:sz w:val="18"/>
          <w:szCs w:val="18"/>
        </w:rPr>
        <w:t xml:space="preserve">porty, a </w:t>
      </w:r>
      <w:r w:rsidRPr="004A334D">
        <w:rPr>
          <w:rFonts w:ascii="Frutiger CE Light" w:hAnsi="Frutiger CE Light" w:cs="Frutiger CE Light"/>
          <w:sz w:val="18"/>
          <w:szCs w:val="18"/>
        </w:rPr>
        <w:t>ž</w:t>
      </w:r>
      <w:r w:rsidRPr="004A334D">
        <w:rPr>
          <w:rFonts w:ascii="Frutiger CE Light" w:hAnsi="Frutiger CE Light" w:cs="Times New Roman"/>
          <w:sz w:val="18"/>
          <w:szCs w:val="18"/>
        </w:rPr>
        <w:t>e o</w:t>
      </w:r>
      <w:r w:rsidRPr="004A334D">
        <w:rPr>
          <w:rFonts w:ascii="Frutiger CE Light" w:hAnsi="Frutiger CE Light" w:cs="Frutiger CE Light"/>
          <w:sz w:val="18"/>
          <w:szCs w:val="18"/>
        </w:rPr>
        <w:t>š</w:t>
      </w:r>
      <w:r w:rsidRPr="004A334D">
        <w:rPr>
          <w:rFonts w:ascii="Frutiger CE Light" w:hAnsi="Frutiger CE Light" w:cs="Times New Roman"/>
          <w:sz w:val="18"/>
          <w:szCs w:val="18"/>
        </w:rPr>
        <w:t>etruj</w:t>
      </w:r>
      <w:r w:rsidRPr="004A334D">
        <w:rPr>
          <w:rFonts w:ascii="Frutiger CE Light" w:hAnsi="Frutiger CE Light" w:cs="Frutiger CE Light"/>
          <w:sz w:val="18"/>
          <w:szCs w:val="18"/>
        </w:rPr>
        <w:t>ú</w:t>
      </w:r>
      <w:r w:rsidRPr="004A334D">
        <w:rPr>
          <w:rFonts w:ascii="Frutiger CE Light" w:hAnsi="Frutiger CE Light" w:cs="Times New Roman"/>
          <w:sz w:val="18"/>
          <w:szCs w:val="18"/>
        </w:rPr>
        <w:t>ci lek</w:t>
      </w:r>
      <w:r w:rsidRPr="004A334D">
        <w:rPr>
          <w:rFonts w:ascii="Frutiger CE Light" w:hAnsi="Frutiger CE Light" w:cs="Frutiger CE Light"/>
          <w:sz w:val="18"/>
          <w:szCs w:val="18"/>
        </w:rPr>
        <w:t>á</w:t>
      </w:r>
      <w:r w:rsidRPr="004A334D">
        <w:rPr>
          <w:rFonts w:ascii="Frutiger CE Light" w:hAnsi="Frutiger CE Light" w:cs="Times New Roman"/>
          <w:sz w:val="18"/>
          <w:szCs w:val="18"/>
        </w:rPr>
        <w:t>r nenariadil die</w:t>
      </w:r>
      <w:r w:rsidRPr="004A334D">
        <w:rPr>
          <w:rFonts w:ascii="Frutiger CE Light" w:hAnsi="Frutiger CE Light" w:cs="Frutiger CE Light"/>
          <w:sz w:val="18"/>
          <w:szCs w:val="18"/>
        </w:rPr>
        <w:t>ť</w:t>
      </w:r>
      <w:r w:rsidRPr="004A334D">
        <w:rPr>
          <w:rFonts w:ascii="Frutiger CE Light" w:hAnsi="Frutiger CE Light" w:cs="Times New Roman"/>
          <w:sz w:val="18"/>
          <w:szCs w:val="18"/>
        </w:rPr>
        <w:t>a</w:t>
      </w:r>
      <w:r w:rsidRPr="004A334D">
        <w:rPr>
          <w:rFonts w:ascii="Frutiger CE Light" w:hAnsi="Frutiger CE Light" w:cs="Frutiger CE Light"/>
          <w:sz w:val="18"/>
          <w:szCs w:val="18"/>
        </w:rPr>
        <w:t>ť</w:t>
      </w:r>
      <w:r w:rsidRPr="004A334D">
        <w:rPr>
          <w:rFonts w:ascii="Frutiger CE Light" w:hAnsi="Frutiger CE Light" w:cs="Times New Roman"/>
          <w:sz w:val="18"/>
          <w:szCs w:val="18"/>
        </w:rPr>
        <w:t>u zmenu re</w:t>
      </w:r>
      <w:r w:rsidRPr="004A334D">
        <w:rPr>
          <w:rFonts w:ascii="Frutiger CE Light" w:hAnsi="Frutiger CE Light" w:cs="Frutiger CE Light"/>
          <w:sz w:val="18"/>
          <w:szCs w:val="18"/>
        </w:rPr>
        <w:t>ž</w:t>
      </w:r>
      <w:r w:rsidRPr="004A334D">
        <w:rPr>
          <w:rFonts w:ascii="Frutiger CE Light" w:hAnsi="Frutiger CE Light" w:cs="Times New Roman"/>
          <w:sz w:val="18"/>
          <w:szCs w:val="18"/>
        </w:rPr>
        <w:t>imu, a okresn</w:t>
      </w:r>
      <w:r w:rsidRPr="004A334D">
        <w:rPr>
          <w:rFonts w:ascii="Frutiger CE Light" w:hAnsi="Frutiger CE Light" w:cs="Frutiger CE Light"/>
          <w:sz w:val="18"/>
          <w:szCs w:val="18"/>
        </w:rPr>
        <w:t>ý</w:t>
      </w:r>
      <w:r w:rsidRPr="004A334D">
        <w:rPr>
          <w:rFonts w:ascii="Frutiger CE Light" w:hAnsi="Frutiger CE Light" w:cs="Times New Roman"/>
          <w:sz w:val="18"/>
          <w:szCs w:val="18"/>
        </w:rPr>
        <w:t xml:space="preserve"> hygienik mu nenariadil karant</w:t>
      </w:r>
      <w:r w:rsidRPr="004A334D">
        <w:rPr>
          <w:rFonts w:ascii="Frutiger CE Light" w:hAnsi="Frutiger CE Light" w:cs="Frutiger CE Light"/>
          <w:sz w:val="18"/>
          <w:szCs w:val="18"/>
        </w:rPr>
        <w:t>é</w:t>
      </w:r>
      <w:r w:rsidRPr="004A334D">
        <w:rPr>
          <w:rFonts w:ascii="Frutiger CE Light" w:hAnsi="Frutiger CE Light" w:cs="Times New Roman"/>
          <w:sz w:val="18"/>
          <w:szCs w:val="18"/>
        </w:rPr>
        <w:t>nne opatrenia. Nedodr</w:t>
      </w:r>
      <w:r w:rsidRPr="004A334D">
        <w:rPr>
          <w:rFonts w:ascii="Frutiger CE Light" w:hAnsi="Frutiger CE Light" w:cs="Frutiger CE Light"/>
          <w:sz w:val="18"/>
          <w:szCs w:val="18"/>
        </w:rPr>
        <w:t>ž</w:t>
      </w:r>
      <w:r w:rsidRPr="004A334D">
        <w:rPr>
          <w:rFonts w:ascii="Frutiger CE Light" w:hAnsi="Frutiger CE Light" w:cs="Times New Roman"/>
          <w:sz w:val="18"/>
          <w:szCs w:val="18"/>
        </w:rPr>
        <w:t>anie zmluvn</w:t>
      </w:r>
      <w:r w:rsidRPr="004A334D">
        <w:rPr>
          <w:rFonts w:ascii="Frutiger CE Light" w:hAnsi="Frutiger CE Light" w:cs="Frutiger CE Light"/>
          <w:sz w:val="18"/>
          <w:szCs w:val="18"/>
        </w:rPr>
        <w:t>ý</w:t>
      </w:r>
      <w:r w:rsidRPr="004A334D">
        <w:rPr>
          <w:rFonts w:ascii="Frutiger CE Light" w:hAnsi="Frutiger CE Light" w:cs="Times New Roman"/>
          <w:sz w:val="18"/>
          <w:szCs w:val="18"/>
        </w:rPr>
        <w:t>ch podmienok m</w:t>
      </w:r>
      <w:r w:rsidRPr="004A334D">
        <w:rPr>
          <w:rFonts w:ascii="Frutiger CE Light" w:hAnsi="Frutiger CE Light" w:cs="Frutiger CE Light"/>
          <w:sz w:val="18"/>
          <w:szCs w:val="18"/>
        </w:rPr>
        <w:t>ôž</w:t>
      </w:r>
      <w:r w:rsidRPr="004A334D">
        <w:rPr>
          <w:rFonts w:ascii="Frutiger CE Light" w:hAnsi="Frutiger CE Light" w:cs="Times New Roman"/>
          <w:sz w:val="18"/>
          <w:szCs w:val="18"/>
        </w:rPr>
        <w:t>e by</w:t>
      </w:r>
      <w:r w:rsidRPr="004A334D">
        <w:rPr>
          <w:rFonts w:ascii="Frutiger CE Light" w:hAnsi="Frutiger CE Light" w:cs="Frutiger CE Light"/>
          <w:sz w:val="18"/>
          <w:szCs w:val="18"/>
        </w:rPr>
        <w:t>ť</w:t>
      </w:r>
      <w:r w:rsidRPr="004A334D">
        <w:rPr>
          <w:rFonts w:ascii="Frutiger CE Light" w:hAnsi="Frutiger CE Light" w:cs="Times New Roman"/>
          <w:sz w:val="18"/>
          <w:szCs w:val="18"/>
        </w:rPr>
        <w:t xml:space="preserve"> d</w:t>
      </w:r>
      <w:r w:rsidRPr="004A334D">
        <w:rPr>
          <w:rFonts w:ascii="Frutiger CE Light" w:hAnsi="Frutiger CE Light" w:cs="Frutiger CE Light"/>
          <w:sz w:val="18"/>
          <w:szCs w:val="18"/>
        </w:rPr>
        <w:t>ô</w:t>
      </w:r>
      <w:r w:rsidRPr="004A334D">
        <w:rPr>
          <w:rFonts w:ascii="Frutiger CE Light" w:hAnsi="Frutiger CE Light" w:cs="Times New Roman"/>
          <w:sz w:val="18"/>
          <w:szCs w:val="18"/>
        </w:rPr>
        <w:t>vodom na vylúčenie dieťaťa zo Športovej akadémie Mateja Tótha</w:t>
      </w:r>
      <w:r w:rsidR="004D45F8" w:rsidRPr="004A334D">
        <w:rPr>
          <w:rFonts w:ascii="Frutiger CE Light" w:hAnsi="Frutiger CE Light" w:cs="Times New Roman"/>
          <w:sz w:val="18"/>
          <w:szCs w:val="18"/>
        </w:rPr>
        <w:t xml:space="preserve">, </w:t>
      </w:r>
      <w:proofErr w:type="spellStart"/>
      <w:r w:rsidR="004D45F8" w:rsidRPr="004A334D">
        <w:rPr>
          <w:rFonts w:ascii="Frutiger CE Light" w:hAnsi="Frutiger CE Light" w:cs="Times New Roman"/>
          <w:sz w:val="18"/>
          <w:szCs w:val="18"/>
        </w:rPr>
        <w:t>o.z</w:t>
      </w:r>
      <w:proofErr w:type="spellEnd"/>
      <w:r w:rsidR="004D45F8" w:rsidRPr="004A334D">
        <w:rPr>
          <w:rFonts w:ascii="Frutiger CE Light" w:hAnsi="Frutiger CE Light" w:cs="Times New Roman"/>
          <w:sz w:val="18"/>
          <w:szCs w:val="18"/>
        </w:rPr>
        <w:t>.</w:t>
      </w:r>
      <w:r w:rsidRPr="004A334D">
        <w:rPr>
          <w:rFonts w:ascii="Frutiger CE Light" w:hAnsi="Frutiger CE Light" w:cs="Times New Roman"/>
          <w:sz w:val="18"/>
          <w:szCs w:val="18"/>
        </w:rPr>
        <w:t xml:space="preserve"> bez nároku na vrátenie členského poplatku.</w:t>
      </w:r>
    </w:p>
    <w:p w14:paraId="255CD9C9" w14:textId="77777777" w:rsidR="00705A62" w:rsidRPr="004A334D" w:rsidRDefault="00705A62" w:rsidP="0065656D">
      <w:pPr>
        <w:pStyle w:val="Odsekzoznamu"/>
        <w:numPr>
          <w:ilvl w:val="0"/>
          <w:numId w:val="6"/>
        </w:numPr>
        <w:jc w:val="both"/>
        <w:rPr>
          <w:rFonts w:ascii="Frutiger CE Light" w:hAnsi="Frutiger CE Light" w:cs="Times New Roman"/>
          <w:b/>
          <w:sz w:val="18"/>
          <w:szCs w:val="18"/>
        </w:rPr>
      </w:pPr>
      <w:r w:rsidRPr="004A334D">
        <w:rPr>
          <w:rFonts w:ascii="Frutiger CE Light" w:hAnsi="Frutiger CE Light" w:cs="Times New Roman"/>
          <w:b/>
          <w:sz w:val="18"/>
          <w:szCs w:val="18"/>
        </w:rPr>
        <w:t>Zmluvný vzťah</w:t>
      </w:r>
    </w:p>
    <w:p w14:paraId="0C90F116" w14:textId="77777777" w:rsidR="00A149F7" w:rsidRDefault="00705A62" w:rsidP="00BF5298">
      <w:pPr>
        <w:jc w:val="both"/>
        <w:rPr>
          <w:rFonts w:ascii="Frutiger CE Light" w:hAnsi="Frutiger CE Light" w:cs="Times New Roman"/>
          <w:sz w:val="18"/>
          <w:szCs w:val="18"/>
        </w:rPr>
      </w:pPr>
      <w:r w:rsidRPr="004A334D">
        <w:rPr>
          <w:rFonts w:ascii="Frutiger CE Light" w:hAnsi="Frutiger CE Light" w:cs="Times New Roman"/>
          <w:sz w:val="18"/>
          <w:szCs w:val="18"/>
        </w:rPr>
        <w:t>Zmluvný vzťah medzi Šport</w:t>
      </w:r>
      <w:r w:rsidR="004D45F8" w:rsidRPr="004A334D">
        <w:rPr>
          <w:rFonts w:ascii="Frutiger CE Light" w:hAnsi="Frutiger CE Light" w:cs="Times New Roman"/>
          <w:sz w:val="18"/>
          <w:szCs w:val="18"/>
        </w:rPr>
        <w:t xml:space="preserve">ovou akadémiou Mateja Tótha, </w:t>
      </w:r>
      <w:proofErr w:type="spellStart"/>
      <w:r w:rsidR="004D45F8" w:rsidRPr="004A334D">
        <w:rPr>
          <w:rFonts w:ascii="Frutiger CE Light" w:hAnsi="Frutiger CE Light" w:cs="Times New Roman"/>
          <w:sz w:val="18"/>
          <w:szCs w:val="18"/>
        </w:rPr>
        <w:t>o.</w:t>
      </w:r>
      <w:r w:rsidRPr="004A334D">
        <w:rPr>
          <w:rFonts w:ascii="Frutiger CE Light" w:hAnsi="Frutiger CE Light" w:cs="Times New Roman"/>
          <w:sz w:val="18"/>
          <w:szCs w:val="18"/>
        </w:rPr>
        <w:t>z</w:t>
      </w:r>
      <w:proofErr w:type="spellEnd"/>
      <w:r w:rsidRPr="004A334D">
        <w:rPr>
          <w:rFonts w:ascii="Frutiger CE Light" w:hAnsi="Frutiger CE Light" w:cs="Times New Roman"/>
          <w:sz w:val="18"/>
          <w:szCs w:val="18"/>
        </w:rPr>
        <w:t xml:space="preserve">.  </w:t>
      </w:r>
      <w:r w:rsidR="000107AD" w:rsidRPr="004A334D">
        <w:rPr>
          <w:rFonts w:ascii="Frutiger CE Light" w:hAnsi="Frutiger CE Light" w:cs="Times New Roman"/>
          <w:sz w:val="18"/>
          <w:szCs w:val="18"/>
        </w:rPr>
        <w:t xml:space="preserve">ako poskytovateľom </w:t>
      </w:r>
      <w:r w:rsidRPr="004A334D">
        <w:rPr>
          <w:rFonts w:ascii="Frutiger CE Light" w:hAnsi="Frutiger CE Light" w:cs="Times New Roman"/>
          <w:sz w:val="18"/>
          <w:szCs w:val="18"/>
        </w:rPr>
        <w:t xml:space="preserve">a zákonným zástupcom dieťaťa ako objednávateľom (právnická alebo fyzická osoba spôsobilá na právne úkony) vzniká vyplnením záväznej prihlášky, jej potvrdením zo </w:t>
      </w:r>
      <w:r w:rsidR="00380264">
        <w:rPr>
          <w:rFonts w:ascii="Frutiger CE Light" w:hAnsi="Frutiger CE Light" w:cs="Times New Roman"/>
          <w:sz w:val="18"/>
          <w:szCs w:val="18"/>
        </w:rPr>
        <w:t xml:space="preserve"> </w:t>
      </w:r>
      <w:r w:rsidRPr="004A334D">
        <w:rPr>
          <w:rFonts w:ascii="Frutiger CE Light" w:hAnsi="Frutiger CE Light" w:cs="Times New Roman"/>
          <w:sz w:val="18"/>
          <w:szCs w:val="18"/>
        </w:rPr>
        <w:t xml:space="preserve">strany Športovej akadémie </w:t>
      </w:r>
      <w:r w:rsidR="004D45F8" w:rsidRPr="004A334D">
        <w:rPr>
          <w:rFonts w:ascii="Frutiger CE Light" w:hAnsi="Frutiger CE Light" w:cs="Times New Roman"/>
          <w:sz w:val="18"/>
          <w:szCs w:val="18"/>
        </w:rPr>
        <w:t xml:space="preserve">Mateja Tótha, </w:t>
      </w:r>
      <w:proofErr w:type="spellStart"/>
      <w:r w:rsidR="004D45F8" w:rsidRPr="004A334D">
        <w:rPr>
          <w:rFonts w:ascii="Frutiger CE Light" w:hAnsi="Frutiger CE Light" w:cs="Times New Roman"/>
          <w:sz w:val="18"/>
          <w:szCs w:val="18"/>
        </w:rPr>
        <w:t>o.</w:t>
      </w:r>
      <w:r w:rsidRPr="004A334D">
        <w:rPr>
          <w:rFonts w:ascii="Frutiger CE Light" w:hAnsi="Frutiger CE Light" w:cs="Times New Roman"/>
          <w:sz w:val="18"/>
          <w:szCs w:val="18"/>
        </w:rPr>
        <w:t>z</w:t>
      </w:r>
      <w:proofErr w:type="spellEnd"/>
      <w:r w:rsidRPr="004A334D">
        <w:rPr>
          <w:rFonts w:ascii="Frutiger CE Light" w:hAnsi="Frutiger CE Light" w:cs="Times New Roman"/>
          <w:sz w:val="18"/>
          <w:szCs w:val="18"/>
        </w:rPr>
        <w:t>. a</w:t>
      </w:r>
      <w:r w:rsidR="001B22B4" w:rsidRPr="004A334D">
        <w:rPr>
          <w:rFonts w:ascii="Calibri" w:hAnsi="Calibri" w:cs="Calibri"/>
          <w:sz w:val="18"/>
          <w:szCs w:val="18"/>
        </w:rPr>
        <w:t> </w:t>
      </w:r>
      <w:r w:rsidR="001B22B4" w:rsidRPr="004A334D">
        <w:rPr>
          <w:rFonts w:ascii="Frutiger CE Light" w:hAnsi="Frutiger CE Light" w:cs="Times New Roman"/>
          <w:sz w:val="18"/>
          <w:szCs w:val="18"/>
        </w:rPr>
        <w:t>zaevidovan</w:t>
      </w:r>
      <w:r w:rsidR="001B22B4" w:rsidRPr="004A334D">
        <w:rPr>
          <w:rFonts w:ascii="Frutiger CE Light" w:hAnsi="Frutiger CE Light" w:cs="Frutiger CE Light"/>
          <w:sz w:val="18"/>
          <w:szCs w:val="18"/>
        </w:rPr>
        <w:t>í</w:t>
      </w:r>
      <w:r w:rsidR="001B22B4" w:rsidRPr="004A334D">
        <w:rPr>
          <w:rFonts w:ascii="Frutiger CE Light" w:hAnsi="Frutiger CE Light" w:cs="Times New Roman"/>
          <w:sz w:val="18"/>
          <w:szCs w:val="18"/>
        </w:rPr>
        <w:t xml:space="preserve">m </w:t>
      </w:r>
      <w:r w:rsidR="001B22B4" w:rsidRPr="004A334D">
        <w:rPr>
          <w:rFonts w:ascii="Frutiger CE Light" w:hAnsi="Frutiger CE Light" w:cs="Frutiger CE Light"/>
          <w:sz w:val="18"/>
          <w:szCs w:val="18"/>
        </w:rPr>
        <w:t>č</w:t>
      </w:r>
      <w:r w:rsidR="001B22B4" w:rsidRPr="004A334D">
        <w:rPr>
          <w:rFonts w:ascii="Frutiger CE Light" w:hAnsi="Frutiger CE Light" w:cs="Times New Roman"/>
          <w:sz w:val="18"/>
          <w:szCs w:val="18"/>
        </w:rPr>
        <w:t>lensk</w:t>
      </w:r>
      <w:r w:rsidR="001B22B4" w:rsidRPr="004A334D">
        <w:rPr>
          <w:rFonts w:ascii="Frutiger CE Light" w:hAnsi="Frutiger CE Light" w:cs="Frutiger CE Light"/>
          <w:sz w:val="18"/>
          <w:szCs w:val="18"/>
        </w:rPr>
        <w:t>é</w:t>
      </w:r>
      <w:r w:rsidR="001B22B4" w:rsidRPr="004A334D">
        <w:rPr>
          <w:rFonts w:ascii="Frutiger CE Light" w:hAnsi="Frutiger CE Light" w:cs="Times New Roman"/>
          <w:sz w:val="18"/>
          <w:szCs w:val="18"/>
        </w:rPr>
        <w:t xml:space="preserve">ho poplatku </w:t>
      </w:r>
      <w:r w:rsidR="00D26E37" w:rsidRPr="004A334D">
        <w:rPr>
          <w:rFonts w:ascii="Frutiger CE Light" w:hAnsi="Frutiger CE Light" w:cs="Times New Roman"/>
          <w:sz w:val="18"/>
          <w:szCs w:val="18"/>
        </w:rPr>
        <w:t xml:space="preserve">(alebo jeho pomernej časti) </w:t>
      </w:r>
      <w:r w:rsidR="001B22B4" w:rsidRPr="004A334D">
        <w:rPr>
          <w:rFonts w:ascii="Frutiger CE Light" w:hAnsi="Frutiger CE Light" w:cs="Times New Roman"/>
          <w:sz w:val="18"/>
          <w:szCs w:val="18"/>
        </w:rPr>
        <w:t>člena Športovej akadémie Mateja Tótha</w:t>
      </w:r>
      <w:r w:rsidR="004D45F8" w:rsidRPr="004A334D">
        <w:rPr>
          <w:rFonts w:ascii="Frutiger CE Light" w:hAnsi="Frutiger CE Light" w:cs="Times New Roman"/>
          <w:sz w:val="18"/>
          <w:szCs w:val="18"/>
        </w:rPr>
        <w:t xml:space="preserve">, </w:t>
      </w:r>
      <w:proofErr w:type="spellStart"/>
      <w:r w:rsidR="004D45F8" w:rsidRPr="004A334D">
        <w:rPr>
          <w:rFonts w:ascii="Frutiger CE Light" w:hAnsi="Frutiger CE Light" w:cs="Times New Roman"/>
          <w:sz w:val="18"/>
          <w:szCs w:val="18"/>
        </w:rPr>
        <w:t>o.z</w:t>
      </w:r>
      <w:proofErr w:type="spellEnd"/>
      <w:r w:rsidRPr="004A334D">
        <w:rPr>
          <w:rFonts w:ascii="Frutiger CE Light" w:hAnsi="Frutiger CE Light" w:cs="Times New Roman"/>
          <w:sz w:val="18"/>
          <w:szCs w:val="18"/>
        </w:rPr>
        <w:t xml:space="preserve">. </w:t>
      </w:r>
    </w:p>
    <w:p w14:paraId="00A4D0B3" w14:textId="77777777" w:rsidR="00A149F7" w:rsidRDefault="00A149F7" w:rsidP="00BF5298">
      <w:pPr>
        <w:jc w:val="both"/>
        <w:rPr>
          <w:rFonts w:ascii="Frutiger CE Light" w:hAnsi="Frutiger CE Light" w:cs="Times New Roman"/>
          <w:sz w:val="18"/>
          <w:szCs w:val="18"/>
        </w:rPr>
      </w:pPr>
    </w:p>
    <w:p w14:paraId="4779D3B9" w14:textId="2F7D9AB5" w:rsidR="00C76165" w:rsidRDefault="006B4AF7" w:rsidP="00BF5298">
      <w:pPr>
        <w:jc w:val="both"/>
        <w:rPr>
          <w:rFonts w:ascii="Frutiger CE Light" w:hAnsi="Frutiger CE Light" w:cs="Times New Roman"/>
          <w:sz w:val="18"/>
          <w:szCs w:val="18"/>
        </w:rPr>
      </w:pPr>
      <w:r w:rsidRPr="004A334D">
        <w:rPr>
          <w:rFonts w:ascii="Frutiger CE Light" w:hAnsi="Frutiger CE Light" w:cs="Times New Roman"/>
          <w:sz w:val="18"/>
          <w:szCs w:val="18"/>
        </w:rPr>
        <w:t>Tento zmluvný vzťah trvá od podpísania tejto prihlášky do konca príslušného školského roka, t. j. do 30.6.</w:t>
      </w:r>
      <w:r w:rsidR="00D26E37" w:rsidRPr="004A334D">
        <w:rPr>
          <w:rFonts w:ascii="Frutiger CE Light" w:hAnsi="Frutiger CE Light" w:cs="Times New Roman"/>
          <w:sz w:val="18"/>
          <w:szCs w:val="18"/>
        </w:rPr>
        <w:t>, ak nedôjde k</w:t>
      </w:r>
      <w:r w:rsidR="00D26E37" w:rsidRPr="004A334D">
        <w:rPr>
          <w:rFonts w:ascii="Calibri" w:hAnsi="Calibri" w:cs="Calibri"/>
          <w:sz w:val="18"/>
          <w:szCs w:val="18"/>
        </w:rPr>
        <w:t> </w:t>
      </w:r>
      <w:r w:rsidR="00D26E37" w:rsidRPr="004A334D">
        <w:rPr>
          <w:rFonts w:ascii="Frutiger CE Light" w:hAnsi="Frutiger CE Light" w:cs="Times New Roman"/>
          <w:sz w:val="18"/>
          <w:szCs w:val="18"/>
        </w:rPr>
        <w:t>jeho skor</w:t>
      </w:r>
      <w:r w:rsidR="00D26E37" w:rsidRPr="004A334D">
        <w:rPr>
          <w:rFonts w:ascii="Frutiger CE Light" w:hAnsi="Frutiger CE Light" w:cs="Frutiger CE Light"/>
          <w:sz w:val="18"/>
          <w:szCs w:val="18"/>
        </w:rPr>
        <w:t>š</w:t>
      </w:r>
      <w:r w:rsidR="00D26E37" w:rsidRPr="004A334D">
        <w:rPr>
          <w:rFonts w:ascii="Frutiger CE Light" w:hAnsi="Frutiger CE Light" w:cs="Times New Roman"/>
          <w:sz w:val="18"/>
          <w:szCs w:val="18"/>
        </w:rPr>
        <w:t>iemu skon</w:t>
      </w:r>
      <w:r w:rsidR="00D26E37" w:rsidRPr="004A334D">
        <w:rPr>
          <w:rFonts w:ascii="Frutiger CE Light" w:hAnsi="Frutiger CE Light" w:cs="Frutiger CE Light"/>
          <w:sz w:val="18"/>
          <w:szCs w:val="18"/>
        </w:rPr>
        <w:t>č</w:t>
      </w:r>
      <w:r w:rsidR="00D26E37" w:rsidRPr="004A334D">
        <w:rPr>
          <w:rFonts w:ascii="Frutiger CE Light" w:hAnsi="Frutiger CE Light" w:cs="Times New Roman"/>
          <w:sz w:val="18"/>
          <w:szCs w:val="18"/>
        </w:rPr>
        <w:t>eniu z</w:t>
      </w:r>
      <w:r w:rsidR="00D26E37" w:rsidRPr="004A334D">
        <w:rPr>
          <w:rFonts w:ascii="Calibri" w:hAnsi="Calibri" w:cs="Calibri"/>
          <w:sz w:val="18"/>
          <w:szCs w:val="18"/>
        </w:rPr>
        <w:t> </w:t>
      </w:r>
      <w:r w:rsidR="00D26E37" w:rsidRPr="004A334D">
        <w:rPr>
          <w:rFonts w:ascii="Frutiger CE Light" w:hAnsi="Frutiger CE Light" w:cs="Times New Roman"/>
          <w:sz w:val="18"/>
          <w:szCs w:val="18"/>
        </w:rPr>
        <w:t>d</w:t>
      </w:r>
      <w:r w:rsidR="00D26E37" w:rsidRPr="004A334D">
        <w:rPr>
          <w:rFonts w:ascii="Frutiger CE Light" w:hAnsi="Frutiger CE Light" w:cs="Frutiger CE Light"/>
          <w:sz w:val="18"/>
          <w:szCs w:val="18"/>
        </w:rPr>
        <w:t>ô</w:t>
      </w:r>
      <w:r w:rsidR="00D26E37" w:rsidRPr="004A334D">
        <w:rPr>
          <w:rFonts w:ascii="Frutiger CE Light" w:hAnsi="Frutiger CE Light" w:cs="Times New Roman"/>
          <w:sz w:val="18"/>
          <w:szCs w:val="18"/>
        </w:rPr>
        <w:t>vodov pod</w:t>
      </w:r>
      <w:r w:rsidR="00D26E37" w:rsidRPr="004A334D">
        <w:rPr>
          <w:rFonts w:ascii="Frutiger CE Light" w:hAnsi="Frutiger CE Light" w:cs="Frutiger CE Light"/>
          <w:sz w:val="18"/>
          <w:szCs w:val="18"/>
        </w:rPr>
        <w:t>ľ</w:t>
      </w:r>
      <w:r w:rsidR="00D26E37" w:rsidRPr="004A334D">
        <w:rPr>
          <w:rFonts w:ascii="Frutiger CE Light" w:hAnsi="Frutiger CE Light" w:cs="Times New Roman"/>
          <w:sz w:val="18"/>
          <w:szCs w:val="18"/>
        </w:rPr>
        <w:t>a t</w:t>
      </w:r>
      <w:r w:rsidR="00D26E37" w:rsidRPr="004A334D">
        <w:rPr>
          <w:rFonts w:ascii="Frutiger CE Light" w:hAnsi="Frutiger CE Light" w:cs="Frutiger CE Light"/>
          <w:sz w:val="18"/>
          <w:szCs w:val="18"/>
        </w:rPr>
        <w:t>ý</w:t>
      </w:r>
      <w:r w:rsidR="00D26E37" w:rsidRPr="004A334D">
        <w:rPr>
          <w:rFonts w:ascii="Frutiger CE Light" w:hAnsi="Frutiger CE Light" w:cs="Times New Roman"/>
          <w:sz w:val="18"/>
          <w:szCs w:val="18"/>
        </w:rPr>
        <w:t>chto zmluvn</w:t>
      </w:r>
      <w:r w:rsidR="00D26E37" w:rsidRPr="004A334D">
        <w:rPr>
          <w:rFonts w:ascii="Frutiger CE Light" w:hAnsi="Frutiger CE Light" w:cs="Frutiger CE Light"/>
          <w:sz w:val="18"/>
          <w:szCs w:val="18"/>
        </w:rPr>
        <w:t>ý</w:t>
      </w:r>
      <w:r w:rsidR="00D26E37" w:rsidRPr="004A334D">
        <w:rPr>
          <w:rFonts w:ascii="Frutiger CE Light" w:hAnsi="Frutiger CE Light" w:cs="Times New Roman"/>
          <w:sz w:val="18"/>
          <w:szCs w:val="18"/>
        </w:rPr>
        <w:t>ch podmienok.</w:t>
      </w:r>
      <w:r w:rsidRPr="004A334D">
        <w:rPr>
          <w:rFonts w:ascii="Frutiger CE Light" w:hAnsi="Frutiger CE Light" w:cs="Times New Roman"/>
          <w:sz w:val="18"/>
          <w:szCs w:val="18"/>
        </w:rPr>
        <w:t xml:space="preserve">  </w:t>
      </w:r>
      <w:r w:rsidR="00705A62" w:rsidRPr="004A334D">
        <w:rPr>
          <w:rFonts w:ascii="Frutiger CE Light" w:hAnsi="Frutiger CE Light" w:cs="Times New Roman"/>
          <w:sz w:val="18"/>
          <w:szCs w:val="18"/>
        </w:rPr>
        <w:t xml:space="preserve">Zákonný zástupca zodpovedá za úplné a pravdivé údaje v prihláške. </w:t>
      </w:r>
    </w:p>
    <w:p w14:paraId="69E1B907" w14:textId="1B185952" w:rsidR="00C76165" w:rsidRPr="004A334D" w:rsidRDefault="00C76165" w:rsidP="00BF5298">
      <w:pPr>
        <w:jc w:val="both"/>
        <w:rPr>
          <w:rFonts w:ascii="Frutiger CE Light" w:hAnsi="Frutiger CE Light" w:cs="Times New Roman"/>
          <w:sz w:val="18"/>
          <w:szCs w:val="18"/>
          <w:highlight w:val="green"/>
        </w:rPr>
      </w:pPr>
      <w:r w:rsidRPr="004A334D">
        <w:rPr>
          <w:rFonts w:ascii="Frutiger CE Light" w:hAnsi="Frutiger CE Light" w:cs="Times New Roman"/>
          <w:sz w:val="18"/>
          <w:szCs w:val="18"/>
        </w:rPr>
        <w:t>Prihláška sa automaticky ruší v</w:t>
      </w:r>
      <w:r w:rsidRPr="004A334D">
        <w:rPr>
          <w:rFonts w:ascii="Calibri" w:hAnsi="Calibri" w:cs="Calibri"/>
          <w:sz w:val="18"/>
          <w:szCs w:val="18"/>
        </w:rPr>
        <w:t> </w:t>
      </w:r>
      <w:r w:rsidRPr="004A334D">
        <w:rPr>
          <w:rFonts w:ascii="Frutiger CE Light" w:hAnsi="Frutiger CE Light" w:cs="Times New Roman"/>
          <w:sz w:val="18"/>
          <w:szCs w:val="18"/>
        </w:rPr>
        <w:t>nasledovn</w:t>
      </w:r>
      <w:r w:rsidRPr="004A334D">
        <w:rPr>
          <w:rFonts w:ascii="Frutiger CE Light" w:hAnsi="Frutiger CE Light" w:cs="Frutiger CE Light"/>
          <w:sz w:val="18"/>
          <w:szCs w:val="18"/>
        </w:rPr>
        <w:t>ý</w:t>
      </w:r>
      <w:r w:rsidRPr="004A334D">
        <w:rPr>
          <w:rFonts w:ascii="Frutiger CE Light" w:hAnsi="Frutiger CE Light" w:cs="Times New Roman"/>
          <w:sz w:val="18"/>
          <w:szCs w:val="18"/>
        </w:rPr>
        <w:t>ch pr</w:t>
      </w:r>
      <w:r w:rsidRPr="004A334D">
        <w:rPr>
          <w:rFonts w:ascii="Frutiger CE Light" w:hAnsi="Frutiger CE Light" w:cs="Frutiger CE Light"/>
          <w:sz w:val="18"/>
          <w:szCs w:val="18"/>
        </w:rPr>
        <w:t>í</w:t>
      </w:r>
      <w:r w:rsidRPr="004A334D">
        <w:rPr>
          <w:rFonts w:ascii="Frutiger CE Light" w:hAnsi="Frutiger CE Light" w:cs="Times New Roman"/>
          <w:sz w:val="18"/>
          <w:szCs w:val="18"/>
        </w:rPr>
        <w:t>padoch:</w:t>
      </w:r>
    </w:p>
    <w:p w14:paraId="4F968429" w14:textId="594067DF" w:rsidR="00C76165" w:rsidRPr="004A334D" w:rsidRDefault="001B22B4" w:rsidP="00C76165">
      <w:pPr>
        <w:pStyle w:val="Odsekzoznamu"/>
        <w:numPr>
          <w:ilvl w:val="0"/>
          <w:numId w:val="17"/>
        </w:numPr>
        <w:jc w:val="both"/>
        <w:rPr>
          <w:rFonts w:ascii="Frutiger CE Light" w:hAnsi="Frutiger CE Light" w:cs="Times New Roman"/>
          <w:sz w:val="18"/>
          <w:szCs w:val="18"/>
        </w:rPr>
      </w:pPr>
      <w:r w:rsidRPr="004A334D">
        <w:rPr>
          <w:rFonts w:ascii="Frutiger CE Light" w:hAnsi="Frutiger CE Light" w:cs="Times New Roman"/>
          <w:sz w:val="18"/>
          <w:szCs w:val="18"/>
        </w:rPr>
        <w:t xml:space="preserve">objednávateľ neuhradí členský poplatok </w:t>
      </w:r>
      <w:r w:rsidR="00D26E37" w:rsidRPr="004A334D">
        <w:rPr>
          <w:rFonts w:ascii="Frutiger CE Light" w:hAnsi="Frutiger CE Light" w:cs="Times New Roman"/>
          <w:sz w:val="18"/>
          <w:szCs w:val="18"/>
        </w:rPr>
        <w:t>(a</w:t>
      </w:r>
      <w:r w:rsidR="00397C02" w:rsidRPr="004A334D">
        <w:rPr>
          <w:rFonts w:ascii="Frutiger CE Light" w:hAnsi="Frutiger CE Light" w:cs="Times New Roman"/>
          <w:sz w:val="18"/>
          <w:szCs w:val="18"/>
        </w:rPr>
        <w:t>l</w:t>
      </w:r>
      <w:r w:rsidR="00D26E37" w:rsidRPr="004A334D">
        <w:rPr>
          <w:rFonts w:ascii="Frutiger CE Light" w:hAnsi="Frutiger CE Light" w:cs="Times New Roman"/>
          <w:sz w:val="18"/>
          <w:szCs w:val="18"/>
        </w:rPr>
        <w:t xml:space="preserve">ebo jeho pomernú časť) </w:t>
      </w:r>
      <w:r w:rsidRPr="004A334D">
        <w:rPr>
          <w:rFonts w:ascii="Frutiger CE Light" w:hAnsi="Frutiger CE Light" w:cs="Times New Roman"/>
          <w:sz w:val="18"/>
          <w:szCs w:val="18"/>
        </w:rPr>
        <w:t xml:space="preserve">najneskôr </w:t>
      </w:r>
      <w:r w:rsidR="000107AD" w:rsidRPr="004A334D">
        <w:rPr>
          <w:rFonts w:ascii="Frutiger CE Light" w:hAnsi="Frutiger CE Light" w:cs="Times New Roman"/>
          <w:sz w:val="18"/>
          <w:szCs w:val="18"/>
        </w:rPr>
        <w:t xml:space="preserve">do </w:t>
      </w:r>
      <w:r w:rsidR="004A334D">
        <w:rPr>
          <w:rFonts w:ascii="Frutiger CE Light" w:hAnsi="Frutiger CE Light" w:cs="Times New Roman"/>
          <w:sz w:val="18"/>
          <w:szCs w:val="18"/>
        </w:rPr>
        <w:t>10</w:t>
      </w:r>
      <w:r w:rsidRPr="004A334D">
        <w:rPr>
          <w:rFonts w:ascii="Frutiger CE Light" w:hAnsi="Frutiger CE Light" w:cs="Times New Roman"/>
          <w:sz w:val="18"/>
          <w:szCs w:val="18"/>
        </w:rPr>
        <w:t xml:space="preserve"> dní</w:t>
      </w:r>
      <w:r w:rsidR="00705A62" w:rsidRPr="004A334D">
        <w:rPr>
          <w:rFonts w:ascii="Frutiger CE Light" w:hAnsi="Frutiger CE Light" w:cs="Times New Roman"/>
          <w:sz w:val="18"/>
          <w:szCs w:val="18"/>
        </w:rPr>
        <w:t xml:space="preserve"> po doručení prihlášky</w:t>
      </w:r>
      <w:r w:rsidR="00397C02" w:rsidRPr="004A334D">
        <w:rPr>
          <w:rFonts w:ascii="Frutiger CE Light" w:hAnsi="Frutiger CE Light" w:cs="Times New Roman"/>
          <w:sz w:val="18"/>
          <w:szCs w:val="18"/>
        </w:rPr>
        <w:t xml:space="preserve"> (ak tieto zmluvné podmienky neurčujú skorší termín)</w:t>
      </w:r>
      <w:r w:rsidR="00705A62" w:rsidRPr="004A334D">
        <w:rPr>
          <w:rFonts w:ascii="Frutiger CE Light" w:hAnsi="Frutiger CE Light" w:cs="Times New Roman"/>
          <w:sz w:val="18"/>
          <w:szCs w:val="18"/>
        </w:rPr>
        <w:t>,</w:t>
      </w:r>
    </w:p>
    <w:p w14:paraId="761BB0A2" w14:textId="1915EE62" w:rsidR="00BF5298" w:rsidRPr="004A334D" w:rsidRDefault="00960E16" w:rsidP="00C76165">
      <w:pPr>
        <w:pStyle w:val="Odsekzoznamu"/>
        <w:numPr>
          <w:ilvl w:val="0"/>
          <w:numId w:val="17"/>
        </w:numPr>
        <w:jc w:val="both"/>
        <w:rPr>
          <w:rFonts w:ascii="Frutiger CE Light" w:hAnsi="Frutiger CE Light" w:cs="Times New Roman"/>
          <w:sz w:val="18"/>
          <w:szCs w:val="18"/>
        </w:rPr>
      </w:pPr>
      <w:r w:rsidRPr="004A334D">
        <w:rPr>
          <w:rFonts w:ascii="Frutiger CE Light" w:hAnsi="Frutiger CE Light" w:cs="Times New Roman"/>
          <w:sz w:val="18"/>
          <w:szCs w:val="18"/>
        </w:rPr>
        <w:t>počet detí v</w:t>
      </w:r>
      <w:r w:rsidRPr="004A334D">
        <w:rPr>
          <w:rFonts w:ascii="Calibri" w:hAnsi="Calibri" w:cs="Calibri"/>
          <w:sz w:val="18"/>
          <w:szCs w:val="18"/>
        </w:rPr>
        <w:t> </w:t>
      </w:r>
      <w:r w:rsidRPr="004A334D">
        <w:rPr>
          <w:rFonts w:ascii="Frutiger CE Light" w:hAnsi="Frutiger CE Light" w:cs="Times New Roman"/>
          <w:sz w:val="18"/>
          <w:szCs w:val="18"/>
        </w:rPr>
        <w:t>r</w:t>
      </w:r>
      <w:r w:rsidRPr="004A334D">
        <w:rPr>
          <w:rFonts w:ascii="Frutiger CE Light" w:hAnsi="Frutiger CE Light" w:cs="Frutiger CE Light"/>
          <w:sz w:val="18"/>
          <w:szCs w:val="18"/>
        </w:rPr>
        <w:t>á</w:t>
      </w:r>
      <w:r w:rsidRPr="004A334D">
        <w:rPr>
          <w:rFonts w:ascii="Frutiger CE Light" w:hAnsi="Frutiger CE Light" w:cs="Times New Roman"/>
          <w:sz w:val="18"/>
          <w:szCs w:val="18"/>
        </w:rPr>
        <w:t>mci jednej tr</w:t>
      </w:r>
      <w:r w:rsidRPr="004A334D">
        <w:rPr>
          <w:rFonts w:ascii="Frutiger CE Light" w:hAnsi="Frutiger CE Light" w:cs="Frutiger CE Light"/>
          <w:sz w:val="18"/>
          <w:szCs w:val="18"/>
        </w:rPr>
        <w:t>é</w:t>
      </w:r>
      <w:r w:rsidRPr="004A334D">
        <w:rPr>
          <w:rFonts w:ascii="Frutiger CE Light" w:hAnsi="Frutiger CE Light" w:cs="Times New Roman"/>
          <w:sz w:val="18"/>
          <w:szCs w:val="18"/>
        </w:rPr>
        <w:t>ningovej skupiny nedosiahne min. po</w:t>
      </w:r>
      <w:r w:rsidRPr="004A334D">
        <w:rPr>
          <w:rFonts w:ascii="Frutiger CE Light" w:hAnsi="Frutiger CE Light" w:cs="Frutiger CE Light"/>
          <w:sz w:val="18"/>
          <w:szCs w:val="18"/>
        </w:rPr>
        <w:t>č</w:t>
      </w:r>
      <w:r w:rsidRPr="004A334D">
        <w:rPr>
          <w:rFonts w:ascii="Frutiger CE Light" w:hAnsi="Frutiger CE Light" w:cs="Times New Roman"/>
          <w:sz w:val="18"/>
          <w:szCs w:val="18"/>
        </w:rPr>
        <w:t xml:space="preserve">et 15 do </w:t>
      </w:r>
      <w:r w:rsidRPr="004A334D">
        <w:rPr>
          <w:rFonts w:ascii="Frutiger CE Light" w:hAnsi="Frutiger CE Light" w:cs="Frutiger CE Light"/>
          <w:sz w:val="18"/>
          <w:szCs w:val="18"/>
        </w:rPr>
        <w:t>č</w:t>
      </w:r>
      <w:r w:rsidRPr="004A334D">
        <w:rPr>
          <w:rFonts w:ascii="Frutiger CE Light" w:hAnsi="Frutiger CE Light" w:cs="Times New Roman"/>
          <w:sz w:val="18"/>
          <w:szCs w:val="18"/>
        </w:rPr>
        <w:t>asu za</w:t>
      </w:r>
      <w:r w:rsidRPr="004A334D">
        <w:rPr>
          <w:rFonts w:ascii="Frutiger CE Light" w:hAnsi="Frutiger CE Light" w:cs="Frutiger CE Light"/>
          <w:sz w:val="18"/>
          <w:szCs w:val="18"/>
        </w:rPr>
        <w:t>č</w:t>
      </w:r>
      <w:r w:rsidRPr="004A334D">
        <w:rPr>
          <w:rFonts w:ascii="Frutiger CE Light" w:hAnsi="Frutiger CE Light" w:cs="Times New Roman"/>
          <w:sz w:val="18"/>
          <w:szCs w:val="18"/>
        </w:rPr>
        <w:t>atia prv</w:t>
      </w:r>
      <w:r w:rsidRPr="004A334D">
        <w:rPr>
          <w:rFonts w:ascii="Frutiger CE Light" w:hAnsi="Frutiger CE Light" w:cs="Frutiger CE Light"/>
          <w:sz w:val="18"/>
          <w:szCs w:val="18"/>
        </w:rPr>
        <w:t>é</w:t>
      </w:r>
      <w:r w:rsidRPr="004A334D">
        <w:rPr>
          <w:rFonts w:ascii="Frutiger CE Light" w:hAnsi="Frutiger CE Light" w:cs="Times New Roman"/>
          <w:sz w:val="18"/>
          <w:szCs w:val="18"/>
        </w:rPr>
        <w:t>ho tr</w:t>
      </w:r>
      <w:r w:rsidRPr="004A334D">
        <w:rPr>
          <w:rFonts w:ascii="Frutiger CE Light" w:hAnsi="Frutiger CE Light" w:cs="Frutiger CE Light"/>
          <w:sz w:val="18"/>
          <w:szCs w:val="18"/>
        </w:rPr>
        <w:t>é</w:t>
      </w:r>
      <w:r w:rsidRPr="004A334D">
        <w:rPr>
          <w:rFonts w:ascii="Frutiger CE Light" w:hAnsi="Frutiger CE Light" w:cs="Times New Roman"/>
          <w:sz w:val="18"/>
          <w:szCs w:val="18"/>
        </w:rPr>
        <w:t>ningu</w:t>
      </w:r>
      <w:r w:rsidR="00655067" w:rsidRPr="004A334D">
        <w:rPr>
          <w:rFonts w:ascii="Frutiger CE Light" w:hAnsi="Frutiger CE Light" w:cs="Times New Roman"/>
          <w:sz w:val="18"/>
          <w:szCs w:val="18"/>
        </w:rPr>
        <w:t xml:space="preserve">. </w:t>
      </w:r>
    </w:p>
    <w:p w14:paraId="3CC811F7" w14:textId="772DC354" w:rsidR="00655067" w:rsidRPr="004A334D" w:rsidRDefault="00655067" w:rsidP="00655067">
      <w:pPr>
        <w:jc w:val="both"/>
        <w:rPr>
          <w:rFonts w:ascii="Frutiger CE Light" w:hAnsi="Frutiger CE Light" w:cs="Times New Roman"/>
          <w:sz w:val="18"/>
          <w:szCs w:val="18"/>
        </w:rPr>
      </w:pPr>
      <w:r w:rsidRPr="004A334D">
        <w:rPr>
          <w:rFonts w:ascii="Frutiger CE Light" w:hAnsi="Frutiger CE Light" w:cs="Times New Roman"/>
          <w:sz w:val="18"/>
          <w:szCs w:val="18"/>
        </w:rPr>
        <w:t>O</w:t>
      </w:r>
      <w:r w:rsidRPr="004A334D">
        <w:rPr>
          <w:rFonts w:ascii="Calibri" w:hAnsi="Calibri" w:cs="Calibri"/>
          <w:sz w:val="18"/>
          <w:szCs w:val="18"/>
        </w:rPr>
        <w:t> </w:t>
      </w:r>
      <w:r w:rsidRPr="004A334D">
        <w:rPr>
          <w:rFonts w:ascii="Frutiger CE Light" w:hAnsi="Frutiger CE Light" w:cs="Times New Roman"/>
          <w:sz w:val="18"/>
          <w:szCs w:val="18"/>
        </w:rPr>
        <w:t>tak</w:t>
      </w:r>
      <w:r w:rsidRPr="004A334D">
        <w:rPr>
          <w:rFonts w:ascii="Frutiger CE Light" w:hAnsi="Frutiger CE Light" w:cs="Frutiger CE Light"/>
          <w:sz w:val="18"/>
          <w:szCs w:val="18"/>
        </w:rPr>
        <w:t>ý</w:t>
      </w:r>
      <w:r w:rsidRPr="004A334D">
        <w:rPr>
          <w:rFonts w:ascii="Frutiger CE Light" w:hAnsi="Frutiger CE Light" w:cs="Times New Roman"/>
          <w:sz w:val="18"/>
          <w:szCs w:val="18"/>
        </w:rPr>
        <w:t>chto d</w:t>
      </w:r>
      <w:r w:rsidRPr="004A334D">
        <w:rPr>
          <w:rFonts w:ascii="Frutiger CE Light" w:hAnsi="Frutiger CE Light" w:cs="Frutiger CE Light"/>
          <w:sz w:val="18"/>
          <w:szCs w:val="18"/>
        </w:rPr>
        <w:t>ô</w:t>
      </w:r>
      <w:r w:rsidRPr="004A334D">
        <w:rPr>
          <w:rFonts w:ascii="Frutiger CE Light" w:hAnsi="Frutiger CE Light" w:cs="Times New Roman"/>
          <w:sz w:val="18"/>
          <w:szCs w:val="18"/>
        </w:rPr>
        <w:t>vodoch zru</w:t>
      </w:r>
      <w:r w:rsidRPr="004A334D">
        <w:rPr>
          <w:rFonts w:ascii="Frutiger CE Light" w:hAnsi="Frutiger CE Light" w:cs="Frutiger CE Light"/>
          <w:sz w:val="18"/>
          <w:szCs w:val="18"/>
        </w:rPr>
        <w:t>š</w:t>
      </w:r>
      <w:r w:rsidRPr="004A334D">
        <w:rPr>
          <w:rFonts w:ascii="Frutiger CE Light" w:hAnsi="Frutiger CE Light" w:cs="Times New Roman"/>
          <w:sz w:val="18"/>
          <w:szCs w:val="18"/>
        </w:rPr>
        <w:t>enia prihl</w:t>
      </w:r>
      <w:r w:rsidRPr="004A334D">
        <w:rPr>
          <w:rFonts w:ascii="Frutiger CE Light" w:hAnsi="Frutiger CE Light" w:cs="Frutiger CE Light"/>
          <w:sz w:val="18"/>
          <w:szCs w:val="18"/>
        </w:rPr>
        <w:t>áš</w:t>
      </w:r>
      <w:r w:rsidRPr="004A334D">
        <w:rPr>
          <w:rFonts w:ascii="Frutiger CE Light" w:hAnsi="Frutiger CE Light" w:cs="Times New Roman"/>
          <w:sz w:val="18"/>
          <w:szCs w:val="18"/>
        </w:rPr>
        <w:t>ky bude z</w:t>
      </w:r>
      <w:r w:rsidRPr="004A334D">
        <w:rPr>
          <w:rFonts w:ascii="Frutiger CE Light" w:hAnsi="Frutiger CE Light" w:cs="Frutiger CE Light"/>
          <w:sz w:val="18"/>
          <w:szCs w:val="18"/>
        </w:rPr>
        <w:t>á</w:t>
      </w:r>
      <w:r w:rsidRPr="004A334D">
        <w:rPr>
          <w:rFonts w:ascii="Frutiger CE Light" w:hAnsi="Frutiger CE Light" w:cs="Times New Roman"/>
          <w:sz w:val="18"/>
          <w:szCs w:val="18"/>
        </w:rPr>
        <w:t>konn</w:t>
      </w:r>
      <w:r w:rsidRPr="004A334D">
        <w:rPr>
          <w:rFonts w:ascii="Frutiger CE Light" w:hAnsi="Frutiger CE Light" w:cs="Frutiger CE Light"/>
          <w:sz w:val="18"/>
          <w:szCs w:val="18"/>
        </w:rPr>
        <w:t>ý</w:t>
      </w:r>
      <w:r w:rsidRPr="004A334D">
        <w:rPr>
          <w:rFonts w:ascii="Frutiger CE Light" w:hAnsi="Frutiger CE Light" w:cs="Times New Roman"/>
          <w:sz w:val="18"/>
          <w:szCs w:val="18"/>
        </w:rPr>
        <w:t xml:space="preserve"> z</w:t>
      </w:r>
      <w:r w:rsidRPr="004A334D">
        <w:rPr>
          <w:rFonts w:ascii="Frutiger CE Light" w:hAnsi="Frutiger CE Light" w:cs="Frutiger CE Light"/>
          <w:sz w:val="18"/>
          <w:szCs w:val="18"/>
        </w:rPr>
        <w:t>á</w:t>
      </w:r>
      <w:r w:rsidRPr="004A334D">
        <w:rPr>
          <w:rFonts w:ascii="Frutiger CE Light" w:hAnsi="Frutiger CE Light" w:cs="Times New Roman"/>
          <w:sz w:val="18"/>
          <w:szCs w:val="18"/>
        </w:rPr>
        <w:t>stupca informovan</w:t>
      </w:r>
      <w:r w:rsidRPr="004A334D">
        <w:rPr>
          <w:rFonts w:ascii="Frutiger CE Light" w:hAnsi="Frutiger CE Light" w:cs="Frutiger CE Light"/>
          <w:sz w:val="18"/>
          <w:szCs w:val="18"/>
        </w:rPr>
        <w:t>ý</w:t>
      </w:r>
      <w:r w:rsidRPr="004A334D">
        <w:rPr>
          <w:rFonts w:ascii="Frutiger CE Light" w:hAnsi="Frutiger CE Light" w:cs="Times New Roman"/>
          <w:sz w:val="18"/>
          <w:szCs w:val="18"/>
        </w:rPr>
        <w:t xml:space="preserve"> bezodkladne po tom, ako tak</w:t>
      </w:r>
      <w:r w:rsidRPr="004A334D">
        <w:rPr>
          <w:rFonts w:ascii="Frutiger CE Light" w:hAnsi="Frutiger CE Light" w:cs="Frutiger CE Light"/>
          <w:sz w:val="18"/>
          <w:szCs w:val="18"/>
        </w:rPr>
        <w:t>á</w:t>
      </w:r>
      <w:r w:rsidRPr="004A334D">
        <w:rPr>
          <w:rFonts w:ascii="Frutiger CE Light" w:hAnsi="Frutiger CE Light" w:cs="Times New Roman"/>
          <w:sz w:val="18"/>
          <w:szCs w:val="18"/>
        </w:rPr>
        <w:t>to skuto</w:t>
      </w:r>
      <w:r w:rsidRPr="004A334D">
        <w:rPr>
          <w:rFonts w:ascii="Frutiger CE Light" w:hAnsi="Frutiger CE Light" w:cs="Frutiger CE Light"/>
          <w:sz w:val="18"/>
          <w:szCs w:val="18"/>
        </w:rPr>
        <w:t>č</w:t>
      </w:r>
      <w:r w:rsidRPr="004A334D">
        <w:rPr>
          <w:rFonts w:ascii="Frutiger CE Light" w:hAnsi="Frutiger CE Light" w:cs="Times New Roman"/>
          <w:sz w:val="18"/>
          <w:szCs w:val="18"/>
        </w:rPr>
        <w:t>nos</w:t>
      </w:r>
      <w:r w:rsidRPr="004A334D">
        <w:rPr>
          <w:rFonts w:ascii="Frutiger CE Light" w:hAnsi="Frutiger CE Light" w:cs="Frutiger CE Light"/>
          <w:sz w:val="18"/>
          <w:szCs w:val="18"/>
        </w:rPr>
        <w:t>ť</w:t>
      </w:r>
      <w:r w:rsidRPr="004A334D">
        <w:rPr>
          <w:rFonts w:ascii="Frutiger CE Light" w:hAnsi="Frutiger CE Light" w:cs="Times New Roman"/>
          <w:sz w:val="18"/>
          <w:szCs w:val="18"/>
        </w:rPr>
        <w:t xml:space="preserve"> nastane.</w:t>
      </w:r>
    </w:p>
    <w:p w14:paraId="1F543508" w14:textId="77777777" w:rsidR="00BF5298" w:rsidRPr="004A334D" w:rsidRDefault="00C350C7" w:rsidP="00705A62">
      <w:pPr>
        <w:pStyle w:val="Odsekzoznamu"/>
        <w:numPr>
          <w:ilvl w:val="0"/>
          <w:numId w:val="6"/>
        </w:numPr>
        <w:jc w:val="both"/>
        <w:rPr>
          <w:rFonts w:ascii="Frutiger CE Light" w:hAnsi="Frutiger CE Light" w:cs="Times New Roman"/>
          <w:b/>
          <w:sz w:val="18"/>
          <w:szCs w:val="18"/>
        </w:rPr>
      </w:pPr>
      <w:r w:rsidRPr="004A334D">
        <w:rPr>
          <w:rFonts w:ascii="Frutiger CE Light" w:hAnsi="Frutiger CE Light" w:cs="Times New Roman"/>
          <w:b/>
          <w:sz w:val="18"/>
          <w:szCs w:val="18"/>
        </w:rPr>
        <w:t>Členský príspevok a s</w:t>
      </w:r>
      <w:r w:rsidR="00BD7274" w:rsidRPr="004A334D">
        <w:rPr>
          <w:rFonts w:ascii="Frutiger CE Light" w:hAnsi="Frutiger CE Light" w:cs="Times New Roman"/>
          <w:b/>
          <w:sz w:val="18"/>
          <w:szCs w:val="18"/>
        </w:rPr>
        <w:t xml:space="preserve">pôsob </w:t>
      </w:r>
      <w:r w:rsidRPr="004A334D">
        <w:rPr>
          <w:rFonts w:ascii="Frutiger CE Light" w:hAnsi="Frutiger CE Light" w:cs="Times New Roman"/>
          <w:b/>
          <w:sz w:val="18"/>
          <w:szCs w:val="18"/>
        </w:rPr>
        <w:t xml:space="preserve">jeho </w:t>
      </w:r>
      <w:r w:rsidR="00BD7274" w:rsidRPr="004A334D">
        <w:rPr>
          <w:rFonts w:ascii="Frutiger CE Light" w:hAnsi="Frutiger CE Light" w:cs="Times New Roman"/>
          <w:b/>
          <w:sz w:val="18"/>
          <w:szCs w:val="18"/>
        </w:rPr>
        <w:t xml:space="preserve">úhrady </w:t>
      </w:r>
    </w:p>
    <w:p w14:paraId="7C83493F" w14:textId="77777777" w:rsidR="00BF5298" w:rsidRPr="004A334D" w:rsidRDefault="00BF5298" w:rsidP="00BF5298">
      <w:pPr>
        <w:pStyle w:val="Odsekzoznamu"/>
        <w:ind w:left="360"/>
        <w:jc w:val="both"/>
        <w:rPr>
          <w:rFonts w:ascii="Frutiger CE Light" w:hAnsi="Frutiger CE Light" w:cs="Times New Roman"/>
          <w:b/>
          <w:sz w:val="18"/>
          <w:szCs w:val="18"/>
        </w:rPr>
      </w:pPr>
    </w:p>
    <w:p w14:paraId="539DF1D1" w14:textId="77777777" w:rsidR="00BF5298" w:rsidRPr="004A334D" w:rsidRDefault="001953C0" w:rsidP="00BF5298">
      <w:pPr>
        <w:pStyle w:val="Odsekzoznamu"/>
        <w:numPr>
          <w:ilvl w:val="1"/>
          <w:numId w:val="6"/>
        </w:numPr>
        <w:jc w:val="both"/>
        <w:rPr>
          <w:rFonts w:ascii="Frutiger CE Light" w:hAnsi="Frutiger CE Light" w:cs="Times New Roman"/>
          <w:b/>
          <w:sz w:val="18"/>
          <w:szCs w:val="18"/>
        </w:rPr>
      </w:pPr>
      <w:r w:rsidRPr="004A334D">
        <w:rPr>
          <w:rFonts w:ascii="Frutiger CE Light" w:hAnsi="Frutiger CE Light" w:cs="Times New Roman"/>
          <w:b/>
          <w:sz w:val="18"/>
          <w:szCs w:val="18"/>
        </w:rPr>
        <w:t>V</w:t>
      </w:r>
      <w:r w:rsidR="00BD7274" w:rsidRPr="004A334D">
        <w:rPr>
          <w:rFonts w:ascii="Frutiger CE Light" w:hAnsi="Frutiger CE Light" w:cs="Times New Roman"/>
          <w:b/>
          <w:sz w:val="18"/>
          <w:szCs w:val="18"/>
        </w:rPr>
        <w:t xml:space="preserve">ýška členského poplatku </w:t>
      </w:r>
      <w:r w:rsidR="001B0DBC" w:rsidRPr="004A334D">
        <w:rPr>
          <w:rFonts w:ascii="Frutiger CE Light" w:hAnsi="Frutiger CE Light" w:cs="Times New Roman"/>
          <w:b/>
          <w:sz w:val="18"/>
          <w:szCs w:val="18"/>
        </w:rPr>
        <w:t>a</w:t>
      </w:r>
      <w:r w:rsidR="001B0DBC" w:rsidRPr="004A334D">
        <w:rPr>
          <w:rFonts w:ascii="Calibri" w:hAnsi="Calibri" w:cs="Calibri"/>
          <w:b/>
          <w:sz w:val="18"/>
          <w:szCs w:val="18"/>
        </w:rPr>
        <w:t> </w:t>
      </w:r>
      <w:r w:rsidR="00C350C7" w:rsidRPr="004A334D">
        <w:rPr>
          <w:rFonts w:ascii="Frutiger CE Light" w:hAnsi="Frutiger CE Light" w:cs="Times New Roman"/>
          <w:b/>
          <w:sz w:val="18"/>
          <w:szCs w:val="18"/>
        </w:rPr>
        <w:t>jeho</w:t>
      </w:r>
      <w:r w:rsidR="001B0DBC" w:rsidRPr="004A334D">
        <w:rPr>
          <w:rFonts w:ascii="Frutiger CE Light" w:hAnsi="Frutiger CE Light" w:cs="Times New Roman"/>
          <w:b/>
          <w:sz w:val="18"/>
          <w:szCs w:val="18"/>
        </w:rPr>
        <w:t xml:space="preserve"> úhrada</w:t>
      </w:r>
    </w:p>
    <w:p w14:paraId="6D52C98C" w14:textId="77777777" w:rsidR="00BF5298" w:rsidRPr="004A334D" w:rsidRDefault="00BF5298" w:rsidP="00BF5298">
      <w:pPr>
        <w:pStyle w:val="Odsekzoznamu"/>
        <w:ind w:left="792"/>
        <w:jc w:val="both"/>
        <w:rPr>
          <w:rFonts w:ascii="Frutiger CE Light" w:hAnsi="Frutiger CE Light" w:cs="Times New Roman"/>
          <w:b/>
          <w:sz w:val="18"/>
          <w:szCs w:val="18"/>
        </w:rPr>
      </w:pPr>
    </w:p>
    <w:p w14:paraId="1C0AEBE9" w14:textId="77777777" w:rsidR="00BF5298" w:rsidRPr="004A334D" w:rsidRDefault="001953C0" w:rsidP="00BF5298">
      <w:pPr>
        <w:pStyle w:val="Odsekzoznamu"/>
        <w:ind w:left="792"/>
        <w:jc w:val="both"/>
        <w:rPr>
          <w:rFonts w:ascii="Frutiger CE Light" w:hAnsi="Frutiger CE Light" w:cs="Times New Roman"/>
          <w:sz w:val="18"/>
          <w:szCs w:val="18"/>
        </w:rPr>
      </w:pPr>
      <w:r w:rsidRPr="004A334D">
        <w:rPr>
          <w:rFonts w:ascii="Frutiger CE Light" w:hAnsi="Frutiger CE Light" w:cs="Times New Roman"/>
          <w:sz w:val="18"/>
          <w:szCs w:val="18"/>
        </w:rPr>
        <w:t xml:space="preserve">Výška členského poplatku </w:t>
      </w:r>
      <w:r w:rsidR="001B0DBC" w:rsidRPr="004A334D">
        <w:rPr>
          <w:rFonts w:ascii="Frutiger CE Light" w:hAnsi="Frutiger CE Light" w:cs="Times New Roman"/>
          <w:sz w:val="18"/>
          <w:szCs w:val="18"/>
        </w:rPr>
        <w:t>závisí</w:t>
      </w:r>
      <w:r w:rsidR="00BD7274" w:rsidRPr="004A334D">
        <w:rPr>
          <w:rFonts w:ascii="Frutiger CE Light" w:hAnsi="Frutiger CE Light" w:cs="Times New Roman"/>
          <w:sz w:val="18"/>
          <w:szCs w:val="18"/>
        </w:rPr>
        <w:t xml:space="preserve"> od toho, </w:t>
      </w:r>
      <w:r w:rsidR="001B0DBC" w:rsidRPr="004A334D">
        <w:rPr>
          <w:rFonts w:ascii="Frutiger CE Light" w:hAnsi="Frutiger CE Light" w:cs="Times New Roman"/>
          <w:sz w:val="18"/>
          <w:szCs w:val="18"/>
        </w:rPr>
        <w:t>do ktorej z</w:t>
      </w:r>
      <w:r w:rsidR="001B0DBC" w:rsidRPr="004A334D">
        <w:rPr>
          <w:rFonts w:ascii="Calibri" w:hAnsi="Calibri" w:cs="Calibri"/>
          <w:sz w:val="18"/>
          <w:szCs w:val="18"/>
        </w:rPr>
        <w:t> </w:t>
      </w:r>
      <w:r w:rsidR="001B0DBC" w:rsidRPr="004A334D">
        <w:rPr>
          <w:rFonts w:ascii="Frutiger CE Light" w:hAnsi="Frutiger CE Light" w:cs="Times New Roman"/>
          <w:sz w:val="18"/>
          <w:szCs w:val="18"/>
        </w:rPr>
        <w:t>dvoch ni</w:t>
      </w:r>
      <w:r w:rsidR="001B0DBC" w:rsidRPr="004A334D">
        <w:rPr>
          <w:rFonts w:ascii="Frutiger CE Light" w:hAnsi="Frutiger CE Light" w:cs="Frutiger CE Light"/>
          <w:sz w:val="18"/>
          <w:szCs w:val="18"/>
        </w:rPr>
        <w:t>žš</w:t>
      </w:r>
      <w:r w:rsidR="001B0DBC" w:rsidRPr="004A334D">
        <w:rPr>
          <w:rFonts w:ascii="Frutiger CE Light" w:hAnsi="Frutiger CE Light" w:cs="Times New Roman"/>
          <w:sz w:val="18"/>
          <w:szCs w:val="18"/>
        </w:rPr>
        <w:t>ie uveden</w:t>
      </w:r>
      <w:r w:rsidR="001B0DBC" w:rsidRPr="004A334D">
        <w:rPr>
          <w:rFonts w:ascii="Frutiger CE Light" w:hAnsi="Frutiger CE Light" w:cs="Frutiger CE Light"/>
          <w:sz w:val="18"/>
          <w:szCs w:val="18"/>
        </w:rPr>
        <w:t>ý</w:t>
      </w:r>
      <w:r w:rsidR="001B0DBC" w:rsidRPr="004A334D">
        <w:rPr>
          <w:rFonts w:ascii="Frutiger CE Light" w:hAnsi="Frutiger CE Light" w:cs="Times New Roman"/>
          <w:sz w:val="18"/>
          <w:szCs w:val="18"/>
        </w:rPr>
        <w:t xml:space="preserve">ch </w:t>
      </w:r>
      <w:r w:rsidR="00BD7274" w:rsidRPr="004A334D">
        <w:rPr>
          <w:rFonts w:ascii="Frutiger CE Light" w:hAnsi="Frutiger CE Light" w:cs="Times New Roman"/>
          <w:sz w:val="18"/>
          <w:szCs w:val="18"/>
        </w:rPr>
        <w:t>kategóri</w:t>
      </w:r>
      <w:r w:rsidR="001B0DBC" w:rsidRPr="004A334D">
        <w:rPr>
          <w:rFonts w:ascii="Frutiger CE Light" w:hAnsi="Frutiger CE Light" w:cs="Times New Roman"/>
          <w:sz w:val="18"/>
          <w:szCs w:val="18"/>
        </w:rPr>
        <w:t>í</w:t>
      </w:r>
      <w:r w:rsidR="00BD7274" w:rsidRPr="004A334D">
        <w:rPr>
          <w:rFonts w:ascii="Frutiger CE Light" w:hAnsi="Frutiger CE Light" w:cs="Times New Roman"/>
          <w:sz w:val="18"/>
          <w:szCs w:val="18"/>
        </w:rPr>
        <w:t xml:space="preserve"> </w:t>
      </w:r>
      <w:r w:rsidR="001B0DBC" w:rsidRPr="004A334D">
        <w:rPr>
          <w:rFonts w:ascii="Frutiger CE Light" w:hAnsi="Frutiger CE Light" w:cs="Times New Roman"/>
          <w:sz w:val="18"/>
          <w:szCs w:val="18"/>
        </w:rPr>
        <w:t xml:space="preserve">sa </w:t>
      </w:r>
      <w:r w:rsidR="00BD7274" w:rsidRPr="004A334D">
        <w:rPr>
          <w:rFonts w:ascii="Frutiger CE Light" w:hAnsi="Frutiger CE Light" w:cs="Times New Roman"/>
          <w:sz w:val="18"/>
          <w:szCs w:val="18"/>
        </w:rPr>
        <w:t xml:space="preserve">dieťa </w:t>
      </w:r>
      <w:r w:rsidR="001B0DBC" w:rsidRPr="004A334D">
        <w:rPr>
          <w:rFonts w:ascii="Frutiger CE Light" w:hAnsi="Frutiger CE Light" w:cs="Times New Roman"/>
          <w:sz w:val="18"/>
          <w:szCs w:val="18"/>
        </w:rPr>
        <w:t>zaraďuje</w:t>
      </w:r>
      <w:r w:rsidR="00BD7274" w:rsidRPr="004A334D">
        <w:rPr>
          <w:rFonts w:ascii="Frutiger CE Light" w:hAnsi="Frutiger CE Light" w:cs="Times New Roman"/>
          <w:sz w:val="18"/>
          <w:szCs w:val="18"/>
        </w:rPr>
        <w:t xml:space="preserve">: </w:t>
      </w:r>
    </w:p>
    <w:p w14:paraId="6A08FA6C" w14:textId="77777777" w:rsidR="001B0DBC" w:rsidRPr="004A334D" w:rsidRDefault="001B0DBC" w:rsidP="00BF5298">
      <w:pPr>
        <w:pStyle w:val="Odsekzoznamu"/>
        <w:ind w:left="792"/>
        <w:jc w:val="both"/>
        <w:rPr>
          <w:rFonts w:ascii="Frutiger CE Light" w:hAnsi="Frutiger CE Light" w:cs="Times New Roman"/>
          <w:sz w:val="18"/>
          <w:szCs w:val="18"/>
        </w:rPr>
      </w:pPr>
    </w:p>
    <w:p w14:paraId="757BE496" w14:textId="77777777" w:rsidR="000107AD" w:rsidRPr="004A334D" w:rsidRDefault="00BD7274" w:rsidP="000107AD">
      <w:pPr>
        <w:pStyle w:val="Odsekzoznamu"/>
        <w:numPr>
          <w:ilvl w:val="2"/>
          <w:numId w:val="6"/>
        </w:numPr>
        <w:ind w:left="1418" w:hanging="567"/>
        <w:jc w:val="both"/>
        <w:rPr>
          <w:rFonts w:ascii="Frutiger CE Light" w:hAnsi="Frutiger CE Light" w:cs="Times New Roman"/>
          <w:sz w:val="18"/>
          <w:szCs w:val="18"/>
        </w:rPr>
      </w:pPr>
      <w:r w:rsidRPr="004A334D">
        <w:rPr>
          <w:rFonts w:ascii="Frutiger CE Light" w:hAnsi="Frutiger CE Light" w:cs="Times New Roman"/>
          <w:sz w:val="18"/>
          <w:szCs w:val="18"/>
          <w:u w:val="single"/>
        </w:rPr>
        <w:t>I. stupeň: predškolský vek (4 – 6 rokov)</w:t>
      </w:r>
      <w:r w:rsidRPr="004A334D">
        <w:rPr>
          <w:rFonts w:ascii="Frutiger CE Light" w:hAnsi="Frutiger CE Light" w:cs="Times New Roman"/>
          <w:sz w:val="18"/>
          <w:szCs w:val="18"/>
        </w:rPr>
        <w:t xml:space="preserve"> </w:t>
      </w:r>
      <w:r w:rsidR="000107AD"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členský poplatok je 150 €/ školský rok</w:t>
      </w:r>
      <w:r w:rsidR="008D404B" w:rsidRPr="004A334D">
        <w:rPr>
          <w:rFonts w:ascii="Frutiger CE Light" w:hAnsi="Frutiger CE Light" w:cs="Times New Roman"/>
          <w:sz w:val="18"/>
          <w:szCs w:val="18"/>
        </w:rPr>
        <w:t xml:space="preserve">, </w:t>
      </w:r>
      <w:r w:rsidR="000107AD" w:rsidRPr="004A334D">
        <w:rPr>
          <w:rFonts w:ascii="Frutiger CE Light" w:hAnsi="Frutiger CE Light" w:cs="Times New Roman"/>
          <w:sz w:val="18"/>
          <w:szCs w:val="18"/>
        </w:rPr>
        <w:t xml:space="preserve">pričom </w:t>
      </w:r>
      <w:r w:rsidR="008D404B" w:rsidRPr="004A334D">
        <w:rPr>
          <w:rFonts w:ascii="Frutiger CE Light" w:hAnsi="Frutiger CE Light" w:cs="Times New Roman"/>
          <w:sz w:val="18"/>
          <w:szCs w:val="18"/>
        </w:rPr>
        <w:t>pri úhrade</w:t>
      </w:r>
      <w:r w:rsidR="00840EBD" w:rsidRPr="004A334D">
        <w:rPr>
          <w:rFonts w:ascii="Frutiger CE Light" w:hAnsi="Frutiger CE Light" w:cs="Times New Roman"/>
          <w:sz w:val="18"/>
          <w:szCs w:val="18"/>
        </w:rPr>
        <w:t xml:space="preserve"> členského poplatku formou</w:t>
      </w:r>
      <w:r w:rsidR="000107AD" w:rsidRPr="004A334D">
        <w:rPr>
          <w:rFonts w:ascii="Frutiger CE Light" w:hAnsi="Frutiger CE Light" w:cs="Times New Roman"/>
          <w:sz w:val="18"/>
          <w:szCs w:val="18"/>
        </w:rPr>
        <w:t>:</w:t>
      </w:r>
    </w:p>
    <w:p w14:paraId="2CFD4927" w14:textId="7A124E0D" w:rsidR="001B0DBC" w:rsidRPr="004A334D" w:rsidRDefault="001B0DBC" w:rsidP="001B0DBC">
      <w:pPr>
        <w:pStyle w:val="Odsekzoznamu"/>
        <w:numPr>
          <w:ilvl w:val="3"/>
          <w:numId w:val="6"/>
        </w:numPr>
        <w:ind w:left="1985"/>
        <w:jc w:val="both"/>
        <w:rPr>
          <w:rFonts w:ascii="Frutiger CE Light" w:hAnsi="Frutiger CE Light" w:cs="Times New Roman"/>
          <w:sz w:val="18"/>
          <w:szCs w:val="18"/>
        </w:rPr>
      </w:pPr>
      <w:r w:rsidRPr="004A334D">
        <w:rPr>
          <w:rFonts w:ascii="Frutiger CE Light" w:hAnsi="Frutiger CE Light" w:cs="Times New Roman"/>
          <w:sz w:val="18"/>
          <w:szCs w:val="18"/>
        </w:rPr>
        <w:t>jedinej (ročnej) úhrady sa poskytuje zľava 10 % (</w:t>
      </w:r>
      <w:proofErr w:type="spellStart"/>
      <w:r w:rsidRPr="004A334D">
        <w:rPr>
          <w:rFonts w:ascii="Frutiger CE Light" w:hAnsi="Frutiger CE Light" w:cs="Times New Roman"/>
          <w:sz w:val="18"/>
          <w:szCs w:val="18"/>
        </w:rPr>
        <w:t>t.j</w:t>
      </w:r>
      <w:proofErr w:type="spellEnd"/>
      <w:r w:rsidRPr="004A334D">
        <w:rPr>
          <w:rFonts w:ascii="Frutiger CE Light" w:hAnsi="Frutiger CE Light" w:cs="Times New Roman"/>
          <w:sz w:val="18"/>
          <w:szCs w:val="18"/>
        </w:rPr>
        <w:t>. celková výška členského poplatku po započítaní zľavy je 135 €, výška jedinej ročnej úhrady je 135</w:t>
      </w:r>
      <w:r w:rsidR="00C96762"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w:t>
      </w:r>
      <w:r w:rsidR="005113F6" w:rsidRPr="004A334D">
        <w:rPr>
          <w:rFonts w:ascii="Frutiger CE Light" w:hAnsi="Frutiger CE Light" w:cs="Times New Roman"/>
          <w:sz w:val="18"/>
          <w:szCs w:val="18"/>
        </w:rPr>
        <w:t>). Úhrada členského poplatku sa vykoná v</w:t>
      </w:r>
      <w:r w:rsidR="005113F6" w:rsidRPr="004A334D">
        <w:rPr>
          <w:rFonts w:ascii="Calibri" w:hAnsi="Calibri" w:cs="Calibri"/>
          <w:sz w:val="18"/>
          <w:szCs w:val="18"/>
        </w:rPr>
        <w:t> </w:t>
      </w:r>
      <w:r w:rsidR="005113F6" w:rsidRPr="004A334D">
        <w:rPr>
          <w:rFonts w:ascii="Frutiger CE Light" w:hAnsi="Frutiger CE Light" w:cs="Times New Roman"/>
          <w:sz w:val="18"/>
          <w:szCs w:val="18"/>
        </w:rPr>
        <w:t xml:space="preserve">jednej platbe naraz, a je splatná najneskôr 5 pracovných dní po </w:t>
      </w:r>
      <w:r w:rsidR="00C96762" w:rsidRPr="004A334D">
        <w:rPr>
          <w:rFonts w:ascii="Frutiger CE Light" w:hAnsi="Frutiger CE Light" w:cs="Times New Roman"/>
          <w:sz w:val="18"/>
          <w:szCs w:val="18"/>
        </w:rPr>
        <w:t>podpísaní</w:t>
      </w:r>
      <w:r w:rsidR="005113F6" w:rsidRPr="004A334D">
        <w:rPr>
          <w:rFonts w:ascii="Frutiger CE Light" w:hAnsi="Frutiger CE Light" w:cs="Times New Roman"/>
          <w:sz w:val="18"/>
          <w:szCs w:val="18"/>
        </w:rPr>
        <w:t xml:space="preserve"> tejto prihlášky.</w:t>
      </w:r>
    </w:p>
    <w:p w14:paraId="0BEC1DFC" w14:textId="6AAAC801" w:rsidR="005113F6" w:rsidRPr="004A334D" w:rsidRDefault="001B0DBC" w:rsidP="000F6F5A">
      <w:pPr>
        <w:pStyle w:val="Odsekzoznamu"/>
        <w:numPr>
          <w:ilvl w:val="3"/>
          <w:numId w:val="6"/>
        </w:numPr>
        <w:ind w:left="1985"/>
        <w:jc w:val="both"/>
        <w:rPr>
          <w:rFonts w:ascii="Frutiger CE Light" w:hAnsi="Frutiger CE Light" w:cs="Times New Roman"/>
          <w:sz w:val="18"/>
          <w:szCs w:val="18"/>
        </w:rPr>
      </w:pPr>
      <w:r w:rsidRPr="004A334D">
        <w:rPr>
          <w:rFonts w:ascii="Frutiger CE Light" w:hAnsi="Frutiger CE Light" w:cs="Times New Roman"/>
          <w:sz w:val="18"/>
          <w:szCs w:val="18"/>
        </w:rPr>
        <w:t>dvoch (polročných) úhrad sa poskytuje zľava 5 % (</w:t>
      </w:r>
      <w:proofErr w:type="spellStart"/>
      <w:r w:rsidRPr="004A334D">
        <w:rPr>
          <w:rFonts w:ascii="Frutiger CE Light" w:hAnsi="Frutiger CE Light" w:cs="Times New Roman"/>
          <w:sz w:val="18"/>
          <w:szCs w:val="18"/>
        </w:rPr>
        <w:t>t.j</w:t>
      </w:r>
      <w:proofErr w:type="spellEnd"/>
      <w:r w:rsidRPr="004A334D">
        <w:rPr>
          <w:rFonts w:ascii="Frutiger CE Light" w:hAnsi="Frutiger CE Light" w:cs="Times New Roman"/>
          <w:sz w:val="18"/>
          <w:szCs w:val="18"/>
        </w:rPr>
        <w:t>. celková výška členského poplatku po započítaní zľavy je 142,50 €, výška polročnej úhrady je 71,25 €)</w:t>
      </w:r>
      <w:r w:rsidR="005113F6" w:rsidRPr="004A334D">
        <w:rPr>
          <w:rFonts w:ascii="Frutiger CE Light" w:hAnsi="Frutiger CE Light" w:cs="Times New Roman"/>
          <w:sz w:val="18"/>
          <w:szCs w:val="18"/>
        </w:rPr>
        <w:t xml:space="preserve">. Úhrada členského poplatku sa vykoná tak, že: (i) prvá polročná úhrada je splatná najneskôr do 5 pracovných dní po </w:t>
      </w:r>
      <w:r w:rsidR="00C96762" w:rsidRPr="004A334D">
        <w:rPr>
          <w:rFonts w:ascii="Frutiger CE Light" w:hAnsi="Frutiger CE Light" w:cs="Times New Roman"/>
          <w:sz w:val="18"/>
          <w:szCs w:val="18"/>
        </w:rPr>
        <w:t>podpísaní</w:t>
      </w:r>
      <w:r w:rsidR="005113F6" w:rsidRPr="004A334D">
        <w:rPr>
          <w:rFonts w:ascii="Frutiger CE Light" w:hAnsi="Frutiger CE Light" w:cs="Times New Roman"/>
          <w:sz w:val="18"/>
          <w:szCs w:val="18"/>
        </w:rPr>
        <w:t xml:space="preserve"> tejto prihlášky a (ii) druhá polročná úhrada je splatná najneskôr do 31.1.</w:t>
      </w:r>
    </w:p>
    <w:p w14:paraId="7C470497" w14:textId="3617D6EB" w:rsidR="005113F6" w:rsidRPr="004A334D" w:rsidRDefault="001B0DBC" w:rsidP="000F6F5A">
      <w:pPr>
        <w:pStyle w:val="Odsekzoznamu"/>
        <w:numPr>
          <w:ilvl w:val="3"/>
          <w:numId w:val="6"/>
        </w:numPr>
        <w:ind w:left="1985"/>
        <w:jc w:val="both"/>
        <w:rPr>
          <w:rFonts w:ascii="Frutiger CE Light" w:hAnsi="Frutiger CE Light" w:cs="Times New Roman"/>
          <w:sz w:val="18"/>
          <w:szCs w:val="18"/>
        </w:rPr>
      </w:pPr>
      <w:r w:rsidRPr="004A334D">
        <w:rPr>
          <w:rFonts w:ascii="Frutiger CE Light" w:hAnsi="Frutiger CE Light" w:cs="Times New Roman"/>
          <w:sz w:val="18"/>
          <w:szCs w:val="18"/>
        </w:rPr>
        <w:t>desiatich (mesačných) úhrad sa zľava neposkytuje (</w:t>
      </w:r>
      <w:proofErr w:type="spellStart"/>
      <w:r w:rsidRPr="004A334D">
        <w:rPr>
          <w:rFonts w:ascii="Frutiger CE Light" w:hAnsi="Frutiger CE Light" w:cs="Times New Roman"/>
          <w:sz w:val="18"/>
          <w:szCs w:val="18"/>
        </w:rPr>
        <w:t>t.j</w:t>
      </w:r>
      <w:proofErr w:type="spellEnd"/>
      <w:r w:rsidRPr="004A334D">
        <w:rPr>
          <w:rFonts w:ascii="Frutiger CE Light" w:hAnsi="Frutiger CE Light" w:cs="Times New Roman"/>
          <w:sz w:val="18"/>
          <w:szCs w:val="18"/>
        </w:rPr>
        <w:t xml:space="preserve">. celková výška členského poplatku je </w:t>
      </w:r>
      <w:r w:rsidR="00C96762"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150 €, výška každej úhrady je 15 €).</w:t>
      </w:r>
      <w:r w:rsidR="005113F6" w:rsidRPr="004A334D">
        <w:rPr>
          <w:rFonts w:ascii="Frutiger CE Light" w:hAnsi="Frutiger CE Light" w:cs="Times New Roman"/>
          <w:sz w:val="18"/>
          <w:szCs w:val="18"/>
        </w:rPr>
        <w:t xml:space="preserve"> </w:t>
      </w:r>
      <w:r w:rsidR="00397C02" w:rsidRPr="004A334D">
        <w:rPr>
          <w:rFonts w:ascii="Frutiger CE Light" w:hAnsi="Frutiger CE Light" w:cs="Times New Roman"/>
          <w:sz w:val="18"/>
          <w:szCs w:val="18"/>
        </w:rPr>
        <w:t>Úhrada členského poplatku sa  vykoná v</w:t>
      </w:r>
      <w:r w:rsidR="00397C02" w:rsidRPr="004A334D">
        <w:rPr>
          <w:rFonts w:ascii="Calibri" w:hAnsi="Calibri" w:cs="Calibri"/>
          <w:sz w:val="18"/>
          <w:szCs w:val="18"/>
        </w:rPr>
        <w:t> </w:t>
      </w:r>
      <w:r w:rsidR="00397C02" w:rsidRPr="004A334D">
        <w:rPr>
          <w:rFonts w:ascii="Frutiger CE Light" w:hAnsi="Frutiger CE Light" w:cs="Times New Roman"/>
          <w:sz w:val="18"/>
          <w:szCs w:val="18"/>
        </w:rPr>
        <w:t>desiatich (10) mesa</w:t>
      </w:r>
      <w:r w:rsidR="00397C02" w:rsidRPr="004A334D">
        <w:rPr>
          <w:rFonts w:ascii="Frutiger CE Light" w:hAnsi="Frutiger CE Light" w:cs="Frutiger CE Light"/>
          <w:sz w:val="18"/>
          <w:szCs w:val="18"/>
        </w:rPr>
        <w:t>č</w:t>
      </w:r>
      <w:r w:rsidR="00397C02" w:rsidRPr="004A334D">
        <w:rPr>
          <w:rFonts w:ascii="Frutiger CE Light" w:hAnsi="Frutiger CE Light" w:cs="Times New Roman"/>
          <w:sz w:val="18"/>
          <w:szCs w:val="18"/>
        </w:rPr>
        <w:t>n</w:t>
      </w:r>
      <w:r w:rsidR="00397C02" w:rsidRPr="004A334D">
        <w:rPr>
          <w:rFonts w:ascii="Frutiger CE Light" w:hAnsi="Frutiger CE Light" w:cs="Frutiger CE Light"/>
          <w:sz w:val="18"/>
          <w:szCs w:val="18"/>
        </w:rPr>
        <w:t>ý</w:t>
      </w:r>
      <w:r w:rsidR="00397C02" w:rsidRPr="004A334D">
        <w:rPr>
          <w:rFonts w:ascii="Frutiger CE Light" w:hAnsi="Frutiger CE Light" w:cs="Times New Roman"/>
          <w:sz w:val="18"/>
          <w:szCs w:val="18"/>
        </w:rPr>
        <w:t>ch spl</w:t>
      </w:r>
      <w:r w:rsidR="00397C02" w:rsidRPr="004A334D">
        <w:rPr>
          <w:rFonts w:ascii="Frutiger CE Light" w:hAnsi="Frutiger CE Light" w:cs="Frutiger CE Light"/>
          <w:sz w:val="18"/>
          <w:szCs w:val="18"/>
        </w:rPr>
        <w:t>á</w:t>
      </w:r>
      <w:r w:rsidR="00397C02" w:rsidRPr="004A334D">
        <w:rPr>
          <w:rFonts w:ascii="Frutiger CE Light" w:hAnsi="Frutiger CE Light" w:cs="Times New Roman"/>
          <w:sz w:val="18"/>
          <w:szCs w:val="18"/>
        </w:rPr>
        <w:t>tkach po</w:t>
      </w:r>
      <w:r w:rsidR="00397C02" w:rsidRPr="004A334D">
        <w:rPr>
          <w:rFonts w:ascii="Frutiger CE Light" w:hAnsi="Frutiger CE Light" w:cs="Frutiger CE Light"/>
          <w:sz w:val="18"/>
          <w:szCs w:val="18"/>
        </w:rPr>
        <w:t>č</w:t>
      </w:r>
      <w:r w:rsidR="00397C02" w:rsidRPr="004A334D">
        <w:rPr>
          <w:rFonts w:ascii="Frutiger CE Light" w:hAnsi="Frutiger CE Light" w:cs="Times New Roman"/>
          <w:sz w:val="18"/>
          <w:szCs w:val="18"/>
        </w:rPr>
        <w:t xml:space="preserve">as </w:t>
      </w:r>
      <w:r w:rsidR="00397C02" w:rsidRPr="004A334D">
        <w:rPr>
          <w:rFonts w:ascii="Frutiger CE Light" w:hAnsi="Frutiger CE Light" w:cs="Frutiger CE Light"/>
          <w:sz w:val="18"/>
          <w:szCs w:val="18"/>
        </w:rPr>
        <w:t>š</w:t>
      </w:r>
      <w:r w:rsidR="00397C02" w:rsidRPr="004A334D">
        <w:rPr>
          <w:rFonts w:ascii="Frutiger CE Light" w:hAnsi="Frutiger CE Light" w:cs="Times New Roman"/>
          <w:sz w:val="18"/>
          <w:szCs w:val="18"/>
        </w:rPr>
        <w:t>kolsk</w:t>
      </w:r>
      <w:r w:rsidR="00397C02" w:rsidRPr="004A334D">
        <w:rPr>
          <w:rFonts w:ascii="Frutiger CE Light" w:hAnsi="Frutiger CE Light" w:cs="Frutiger CE Light"/>
          <w:sz w:val="18"/>
          <w:szCs w:val="18"/>
        </w:rPr>
        <w:t>é</w:t>
      </w:r>
      <w:r w:rsidR="00397C02" w:rsidRPr="004A334D">
        <w:rPr>
          <w:rFonts w:ascii="Frutiger CE Light" w:hAnsi="Frutiger CE Light" w:cs="Times New Roman"/>
          <w:sz w:val="18"/>
          <w:szCs w:val="18"/>
        </w:rPr>
        <w:t>ho roka, a to v</w:t>
      </w:r>
      <w:r w:rsidR="00397C02" w:rsidRPr="004A334D">
        <w:rPr>
          <w:rFonts w:ascii="Frutiger CE Light" w:hAnsi="Frutiger CE Light" w:cs="Frutiger CE Light"/>
          <w:sz w:val="18"/>
          <w:szCs w:val="18"/>
        </w:rPr>
        <w:t>ž</w:t>
      </w:r>
      <w:r w:rsidR="00397C02" w:rsidRPr="004A334D">
        <w:rPr>
          <w:rFonts w:ascii="Frutiger CE Light" w:hAnsi="Frutiger CE Light" w:cs="Times New Roman"/>
          <w:sz w:val="18"/>
          <w:szCs w:val="18"/>
        </w:rPr>
        <w:t>dy najnesk</w:t>
      </w:r>
      <w:r w:rsidR="00397C02" w:rsidRPr="004A334D">
        <w:rPr>
          <w:rFonts w:ascii="Frutiger CE Light" w:hAnsi="Frutiger CE Light" w:cs="Frutiger CE Light"/>
          <w:sz w:val="18"/>
          <w:szCs w:val="18"/>
        </w:rPr>
        <w:t>ô</w:t>
      </w:r>
      <w:r w:rsidR="00397C02" w:rsidRPr="004A334D">
        <w:rPr>
          <w:rFonts w:ascii="Frutiger CE Light" w:hAnsi="Frutiger CE Light" w:cs="Times New Roman"/>
          <w:sz w:val="18"/>
          <w:szCs w:val="18"/>
        </w:rPr>
        <w:t>r do konca mesiaca, ktor</w:t>
      </w:r>
      <w:r w:rsidR="00397C02" w:rsidRPr="004A334D">
        <w:rPr>
          <w:rFonts w:ascii="Frutiger CE Light" w:hAnsi="Frutiger CE Light" w:cs="Frutiger CE Light"/>
          <w:sz w:val="18"/>
          <w:szCs w:val="18"/>
        </w:rPr>
        <w:t>ý</w:t>
      </w:r>
      <w:r w:rsidR="00397C02" w:rsidRPr="004A334D">
        <w:rPr>
          <w:rFonts w:ascii="Frutiger CE Light" w:hAnsi="Frutiger CE Light" w:cs="Times New Roman"/>
          <w:sz w:val="18"/>
          <w:szCs w:val="18"/>
        </w:rPr>
        <w:t xml:space="preserve"> predch</w:t>
      </w:r>
      <w:r w:rsidR="00397C02" w:rsidRPr="004A334D">
        <w:rPr>
          <w:rFonts w:ascii="Frutiger CE Light" w:hAnsi="Frutiger CE Light" w:cs="Frutiger CE Light"/>
          <w:sz w:val="18"/>
          <w:szCs w:val="18"/>
        </w:rPr>
        <w:t>á</w:t>
      </w:r>
      <w:r w:rsidR="00397C02" w:rsidRPr="004A334D">
        <w:rPr>
          <w:rFonts w:ascii="Frutiger CE Light" w:hAnsi="Frutiger CE Light" w:cs="Times New Roman"/>
          <w:sz w:val="18"/>
          <w:szCs w:val="18"/>
        </w:rPr>
        <w:t>dza mesiacu, za ktor</w:t>
      </w:r>
      <w:r w:rsidR="00397C02" w:rsidRPr="004A334D">
        <w:rPr>
          <w:rFonts w:ascii="Frutiger CE Light" w:hAnsi="Frutiger CE Light" w:cs="Frutiger CE Light"/>
          <w:sz w:val="18"/>
          <w:szCs w:val="18"/>
        </w:rPr>
        <w:t>ý</w:t>
      </w:r>
      <w:r w:rsidR="00397C02" w:rsidRPr="004A334D">
        <w:rPr>
          <w:rFonts w:ascii="Frutiger CE Light" w:hAnsi="Frutiger CE Light" w:cs="Times New Roman"/>
          <w:sz w:val="18"/>
          <w:szCs w:val="18"/>
        </w:rPr>
        <w:t xml:space="preserve"> je platba ur</w:t>
      </w:r>
      <w:r w:rsidR="00397C02" w:rsidRPr="004A334D">
        <w:rPr>
          <w:rFonts w:ascii="Frutiger CE Light" w:hAnsi="Frutiger CE Light" w:cs="Frutiger CE Light"/>
          <w:sz w:val="18"/>
          <w:szCs w:val="18"/>
        </w:rPr>
        <w:t>č</w:t>
      </w:r>
      <w:r w:rsidR="00397C02" w:rsidRPr="004A334D">
        <w:rPr>
          <w:rFonts w:ascii="Frutiger CE Light" w:hAnsi="Frutiger CE Light" w:cs="Times New Roman"/>
          <w:sz w:val="18"/>
          <w:szCs w:val="18"/>
        </w:rPr>
        <w:t>ená. Ak prvú platbu (prvú mesačnú splátku) nie je možné vykonať v</w:t>
      </w:r>
      <w:r w:rsidR="00397C02" w:rsidRPr="004A334D">
        <w:rPr>
          <w:rFonts w:ascii="Calibri" w:hAnsi="Calibri" w:cs="Calibri"/>
          <w:sz w:val="18"/>
          <w:szCs w:val="18"/>
        </w:rPr>
        <w:t> </w:t>
      </w:r>
      <w:r w:rsidR="00397C02" w:rsidRPr="004A334D">
        <w:rPr>
          <w:rFonts w:ascii="Frutiger CE Light" w:hAnsi="Frutiger CE Light" w:cs="Times New Roman"/>
          <w:sz w:val="18"/>
          <w:szCs w:val="18"/>
        </w:rPr>
        <w:t>lehote pod</w:t>
      </w:r>
      <w:r w:rsidR="00397C02" w:rsidRPr="004A334D">
        <w:rPr>
          <w:rFonts w:ascii="Frutiger CE Light" w:hAnsi="Frutiger CE Light" w:cs="Frutiger CE Light"/>
          <w:sz w:val="18"/>
          <w:szCs w:val="18"/>
        </w:rPr>
        <w:t>ľ</w:t>
      </w:r>
      <w:r w:rsidR="00397C02" w:rsidRPr="004A334D">
        <w:rPr>
          <w:rFonts w:ascii="Frutiger CE Light" w:hAnsi="Frutiger CE Light" w:cs="Times New Roman"/>
          <w:sz w:val="18"/>
          <w:szCs w:val="18"/>
        </w:rPr>
        <w:t>a predch</w:t>
      </w:r>
      <w:r w:rsidR="00397C02" w:rsidRPr="004A334D">
        <w:rPr>
          <w:rFonts w:ascii="Frutiger CE Light" w:hAnsi="Frutiger CE Light" w:cs="Frutiger CE Light"/>
          <w:sz w:val="18"/>
          <w:szCs w:val="18"/>
        </w:rPr>
        <w:t>á</w:t>
      </w:r>
      <w:r w:rsidR="00397C02" w:rsidRPr="004A334D">
        <w:rPr>
          <w:rFonts w:ascii="Frutiger CE Light" w:hAnsi="Frutiger CE Light" w:cs="Times New Roman"/>
          <w:sz w:val="18"/>
          <w:szCs w:val="18"/>
        </w:rPr>
        <w:t>dzaj</w:t>
      </w:r>
      <w:r w:rsidR="00397C02" w:rsidRPr="004A334D">
        <w:rPr>
          <w:rFonts w:ascii="Frutiger CE Light" w:hAnsi="Frutiger CE Light" w:cs="Frutiger CE Light"/>
          <w:sz w:val="18"/>
          <w:szCs w:val="18"/>
        </w:rPr>
        <w:t>ú</w:t>
      </w:r>
      <w:r w:rsidR="00397C02" w:rsidRPr="004A334D">
        <w:rPr>
          <w:rFonts w:ascii="Frutiger CE Light" w:hAnsi="Frutiger CE Light" w:cs="Times New Roman"/>
          <w:sz w:val="18"/>
          <w:szCs w:val="18"/>
        </w:rPr>
        <w:t>cej vety, je t</w:t>
      </w:r>
      <w:r w:rsidR="00397C02" w:rsidRPr="004A334D">
        <w:rPr>
          <w:rFonts w:ascii="Frutiger CE Light" w:hAnsi="Frutiger CE Light" w:cs="Frutiger CE Light"/>
          <w:sz w:val="18"/>
          <w:szCs w:val="18"/>
        </w:rPr>
        <w:t>á</w:t>
      </w:r>
      <w:r w:rsidR="00397C02" w:rsidRPr="004A334D">
        <w:rPr>
          <w:rFonts w:ascii="Frutiger CE Light" w:hAnsi="Frutiger CE Light" w:cs="Times New Roman"/>
          <w:sz w:val="18"/>
          <w:szCs w:val="18"/>
        </w:rPr>
        <w:t>to splatn</w:t>
      </w:r>
      <w:r w:rsidR="00397C02" w:rsidRPr="004A334D">
        <w:rPr>
          <w:rFonts w:ascii="Frutiger CE Light" w:hAnsi="Frutiger CE Light" w:cs="Frutiger CE Light"/>
          <w:sz w:val="18"/>
          <w:szCs w:val="18"/>
        </w:rPr>
        <w:t>á</w:t>
      </w:r>
      <w:r w:rsidR="00397C02" w:rsidRPr="004A334D">
        <w:rPr>
          <w:rFonts w:ascii="Frutiger CE Light" w:hAnsi="Frutiger CE Light" w:cs="Times New Roman"/>
          <w:sz w:val="18"/>
          <w:szCs w:val="18"/>
        </w:rPr>
        <w:t xml:space="preserve">  najnesk</w:t>
      </w:r>
      <w:r w:rsidR="00397C02" w:rsidRPr="004A334D">
        <w:rPr>
          <w:rFonts w:ascii="Frutiger CE Light" w:hAnsi="Frutiger CE Light" w:cs="Frutiger CE Light"/>
          <w:sz w:val="18"/>
          <w:szCs w:val="18"/>
        </w:rPr>
        <w:t>ô</w:t>
      </w:r>
      <w:r w:rsidR="00397C02" w:rsidRPr="004A334D">
        <w:rPr>
          <w:rFonts w:ascii="Frutiger CE Light" w:hAnsi="Frutiger CE Light" w:cs="Times New Roman"/>
          <w:sz w:val="18"/>
          <w:szCs w:val="18"/>
        </w:rPr>
        <w:t>r do 5 pracovn</w:t>
      </w:r>
      <w:r w:rsidR="00397C02" w:rsidRPr="004A334D">
        <w:rPr>
          <w:rFonts w:ascii="Frutiger CE Light" w:hAnsi="Frutiger CE Light" w:cs="Frutiger CE Light"/>
          <w:sz w:val="18"/>
          <w:szCs w:val="18"/>
        </w:rPr>
        <w:t>ý</w:t>
      </w:r>
      <w:r w:rsidR="00397C02" w:rsidRPr="004A334D">
        <w:rPr>
          <w:rFonts w:ascii="Frutiger CE Light" w:hAnsi="Frutiger CE Light" w:cs="Times New Roman"/>
          <w:sz w:val="18"/>
          <w:szCs w:val="18"/>
        </w:rPr>
        <w:t>ch dn</w:t>
      </w:r>
      <w:r w:rsidR="00397C02" w:rsidRPr="004A334D">
        <w:rPr>
          <w:rFonts w:ascii="Frutiger CE Light" w:hAnsi="Frutiger CE Light" w:cs="Frutiger CE Light"/>
          <w:sz w:val="18"/>
          <w:szCs w:val="18"/>
        </w:rPr>
        <w:t>í</w:t>
      </w:r>
      <w:r w:rsidR="00397C02" w:rsidRPr="004A334D">
        <w:rPr>
          <w:rFonts w:ascii="Frutiger CE Light" w:hAnsi="Frutiger CE Light" w:cs="Times New Roman"/>
          <w:sz w:val="18"/>
          <w:szCs w:val="18"/>
        </w:rPr>
        <w:t xml:space="preserve"> po </w:t>
      </w:r>
      <w:r w:rsidR="00C96762" w:rsidRPr="004A334D">
        <w:rPr>
          <w:rFonts w:ascii="Frutiger CE Light" w:hAnsi="Frutiger CE Light" w:cs="Times New Roman"/>
          <w:sz w:val="18"/>
          <w:szCs w:val="18"/>
        </w:rPr>
        <w:t>podpísaní</w:t>
      </w:r>
      <w:r w:rsidR="00397C02" w:rsidRPr="004A334D">
        <w:rPr>
          <w:rFonts w:ascii="Frutiger CE Light" w:hAnsi="Frutiger CE Light" w:cs="Times New Roman"/>
          <w:sz w:val="18"/>
          <w:szCs w:val="18"/>
        </w:rPr>
        <w:t xml:space="preserve"> tejto prihlášky.</w:t>
      </w:r>
    </w:p>
    <w:p w14:paraId="4B880FF6" w14:textId="77777777" w:rsidR="001B0DBC" w:rsidRPr="004A334D" w:rsidRDefault="001B0DBC" w:rsidP="000F6F5A">
      <w:pPr>
        <w:pStyle w:val="Odsekzoznamu"/>
        <w:ind w:left="1418"/>
        <w:jc w:val="both"/>
        <w:rPr>
          <w:rFonts w:ascii="Frutiger CE Light" w:hAnsi="Frutiger CE Light" w:cs="Times New Roman"/>
          <w:sz w:val="18"/>
          <w:szCs w:val="18"/>
        </w:rPr>
      </w:pPr>
    </w:p>
    <w:p w14:paraId="3DD93AFE" w14:textId="77777777" w:rsidR="00840EBD" w:rsidRPr="004A334D" w:rsidRDefault="00BD7274" w:rsidP="000F6F5A">
      <w:pPr>
        <w:pStyle w:val="Odsekzoznamu"/>
        <w:numPr>
          <w:ilvl w:val="2"/>
          <w:numId w:val="6"/>
        </w:numPr>
        <w:ind w:left="1418" w:hanging="567"/>
        <w:jc w:val="both"/>
        <w:rPr>
          <w:rFonts w:ascii="Frutiger CE Light" w:hAnsi="Frutiger CE Light" w:cs="Times New Roman"/>
          <w:sz w:val="18"/>
          <w:szCs w:val="18"/>
        </w:rPr>
      </w:pPr>
      <w:r w:rsidRPr="004A334D">
        <w:rPr>
          <w:rFonts w:ascii="Frutiger CE Light" w:hAnsi="Frutiger CE Light" w:cs="Times New Roman"/>
          <w:sz w:val="18"/>
          <w:szCs w:val="18"/>
          <w:u w:val="single"/>
        </w:rPr>
        <w:t xml:space="preserve">II. stupeň: mladší školský vek (1. </w:t>
      </w:r>
      <w:r w:rsidR="00840EBD" w:rsidRPr="004A334D">
        <w:rPr>
          <w:rFonts w:ascii="Frutiger CE Light" w:hAnsi="Frutiger CE Light" w:cs="Times New Roman"/>
          <w:sz w:val="18"/>
          <w:szCs w:val="18"/>
          <w:u w:val="single"/>
        </w:rPr>
        <w:t xml:space="preserve">stupeň </w:t>
      </w:r>
      <w:r w:rsidRPr="004A334D">
        <w:rPr>
          <w:rFonts w:ascii="Frutiger CE Light" w:hAnsi="Frutiger CE Light" w:cs="Times New Roman"/>
          <w:sz w:val="18"/>
          <w:szCs w:val="18"/>
          <w:u w:val="single"/>
        </w:rPr>
        <w:t>ZŠ: 6 – 10 rokov)</w:t>
      </w:r>
      <w:r w:rsidRPr="004A334D">
        <w:rPr>
          <w:rFonts w:ascii="Frutiger CE Light" w:hAnsi="Frutiger CE Light" w:cs="Times New Roman"/>
          <w:sz w:val="18"/>
          <w:szCs w:val="18"/>
        </w:rPr>
        <w:t xml:space="preserve"> </w:t>
      </w:r>
      <w:r w:rsidR="00840EBD"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členský poplatok je 240 €/ školský r</w:t>
      </w:r>
      <w:r w:rsidR="008D404B" w:rsidRPr="004A334D">
        <w:rPr>
          <w:rFonts w:ascii="Frutiger CE Light" w:hAnsi="Frutiger CE Light" w:cs="Times New Roman"/>
          <w:sz w:val="18"/>
          <w:szCs w:val="18"/>
        </w:rPr>
        <w:t xml:space="preserve">ok, </w:t>
      </w:r>
      <w:r w:rsidR="00840EBD" w:rsidRPr="004A334D">
        <w:rPr>
          <w:rFonts w:ascii="Frutiger CE Light" w:hAnsi="Frutiger CE Light" w:cs="Times New Roman"/>
          <w:sz w:val="18"/>
          <w:szCs w:val="18"/>
        </w:rPr>
        <w:t xml:space="preserve">pričom </w:t>
      </w:r>
      <w:r w:rsidR="008D404B" w:rsidRPr="004A334D">
        <w:rPr>
          <w:rFonts w:ascii="Frutiger CE Light" w:hAnsi="Frutiger CE Light" w:cs="Times New Roman"/>
          <w:sz w:val="18"/>
          <w:szCs w:val="18"/>
        </w:rPr>
        <w:t>pri úhrade</w:t>
      </w:r>
      <w:r w:rsidR="00840EBD" w:rsidRPr="004A334D">
        <w:rPr>
          <w:rFonts w:ascii="Frutiger CE Light" w:hAnsi="Frutiger CE Light" w:cs="Times New Roman"/>
          <w:sz w:val="18"/>
          <w:szCs w:val="18"/>
        </w:rPr>
        <w:t xml:space="preserve"> členského poplatku formou:</w:t>
      </w:r>
    </w:p>
    <w:p w14:paraId="51B8E7F5" w14:textId="5F6D2ADD" w:rsidR="00840EBD" w:rsidRPr="004A334D" w:rsidRDefault="008D404B" w:rsidP="000F6F5A">
      <w:pPr>
        <w:pStyle w:val="Odsekzoznamu"/>
        <w:numPr>
          <w:ilvl w:val="3"/>
          <w:numId w:val="6"/>
        </w:numPr>
        <w:ind w:left="1985"/>
        <w:jc w:val="both"/>
        <w:rPr>
          <w:rFonts w:ascii="Frutiger CE Light" w:hAnsi="Frutiger CE Light" w:cs="Times New Roman"/>
          <w:sz w:val="18"/>
          <w:szCs w:val="18"/>
        </w:rPr>
      </w:pPr>
      <w:r w:rsidRPr="004A334D">
        <w:rPr>
          <w:rFonts w:ascii="Frutiger CE Light" w:hAnsi="Frutiger CE Light" w:cs="Times New Roman"/>
          <w:sz w:val="18"/>
          <w:szCs w:val="18"/>
        </w:rPr>
        <w:t xml:space="preserve"> </w:t>
      </w:r>
      <w:r w:rsidR="001B0DBC" w:rsidRPr="004A334D">
        <w:rPr>
          <w:rFonts w:ascii="Frutiger CE Light" w:hAnsi="Frutiger CE Light" w:cs="Times New Roman"/>
          <w:sz w:val="18"/>
          <w:szCs w:val="18"/>
        </w:rPr>
        <w:t>jedinej</w:t>
      </w:r>
      <w:r w:rsidR="00840EBD" w:rsidRPr="004A334D">
        <w:rPr>
          <w:rFonts w:ascii="Frutiger CE Light" w:hAnsi="Frutiger CE Light" w:cs="Times New Roman"/>
          <w:sz w:val="18"/>
          <w:szCs w:val="18"/>
        </w:rPr>
        <w:t xml:space="preserve"> (ročnej</w:t>
      </w:r>
      <w:r w:rsidR="001B0DBC" w:rsidRPr="004A334D">
        <w:rPr>
          <w:rFonts w:ascii="Frutiger CE Light" w:hAnsi="Frutiger CE Light" w:cs="Times New Roman"/>
          <w:sz w:val="18"/>
          <w:szCs w:val="18"/>
        </w:rPr>
        <w:t>) úhrady</w:t>
      </w:r>
      <w:r w:rsidR="00840EBD" w:rsidRPr="004A334D">
        <w:rPr>
          <w:rFonts w:ascii="Frutiger CE Light" w:hAnsi="Frutiger CE Light" w:cs="Times New Roman"/>
          <w:sz w:val="18"/>
          <w:szCs w:val="18"/>
        </w:rPr>
        <w:t xml:space="preserve"> sa poskytuje zľava </w:t>
      </w:r>
      <w:r w:rsidR="006B4AF7" w:rsidRPr="004A334D">
        <w:rPr>
          <w:rFonts w:ascii="Frutiger CE Light" w:hAnsi="Frutiger CE Light" w:cs="Times New Roman"/>
          <w:sz w:val="18"/>
          <w:szCs w:val="18"/>
        </w:rPr>
        <w:t>10 % (</w:t>
      </w:r>
      <w:proofErr w:type="spellStart"/>
      <w:r w:rsidR="00840EBD" w:rsidRPr="004A334D">
        <w:rPr>
          <w:rFonts w:ascii="Frutiger CE Light" w:hAnsi="Frutiger CE Light" w:cs="Times New Roman"/>
          <w:sz w:val="18"/>
          <w:szCs w:val="18"/>
        </w:rPr>
        <w:t>t.j</w:t>
      </w:r>
      <w:proofErr w:type="spellEnd"/>
      <w:r w:rsidR="00840EBD" w:rsidRPr="004A334D">
        <w:rPr>
          <w:rFonts w:ascii="Frutiger CE Light" w:hAnsi="Frutiger CE Light" w:cs="Times New Roman"/>
          <w:sz w:val="18"/>
          <w:szCs w:val="18"/>
        </w:rPr>
        <w:t xml:space="preserve">. </w:t>
      </w:r>
      <w:r w:rsidR="001B0DBC" w:rsidRPr="004A334D">
        <w:rPr>
          <w:rFonts w:ascii="Frutiger CE Light" w:hAnsi="Frutiger CE Light" w:cs="Times New Roman"/>
          <w:sz w:val="18"/>
          <w:szCs w:val="18"/>
        </w:rPr>
        <w:t xml:space="preserve">celková </w:t>
      </w:r>
      <w:r w:rsidR="00840EBD" w:rsidRPr="004A334D">
        <w:rPr>
          <w:rFonts w:ascii="Frutiger CE Light" w:hAnsi="Frutiger CE Light" w:cs="Times New Roman"/>
          <w:sz w:val="18"/>
          <w:szCs w:val="18"/>
        </w:rPr>
        <w:t xml:space="preserve">výška členského poplatku po </w:t>
      </w:r>
      <w:r w:rsidR="001B0DBC" w:rsidRPr="004A334D">
        <w:rPr>
          <w:rFonts w:ascii="Frutiger CE Light" w:hAnsi="Frutiger CE Light" w:cs="Times New Roman"/>
          <w:sz w:val="18"/>
          <w:szCs w:val="18"/>
        </w:rPr>
        <w:t>započítaní zľavy je</w:t>
      </w:r>
      <w:r w:rsidR="00840EBD" w:rsidRPr="004A334D">
        <w:rPr>
          <w:rFonts w:ascii="Frutiger CE Light" w:hAnsi="Frutiger CE Light" w:cs="Times New Roman"/>
          <w:sz w:val="18"/>
          <w:szCs w:val="18"/>
        </w:rPr>
        <w:t xml:space="preserve"> </w:t>
      </w:r>
      <w:r w:rsidR="006B4AF7" w:rsidRPr="004A334D">
        <w:rPr>
          <w:rFonts w:ascii="Frutiger CE Light" w:hAnsi="Frutiger CE Light" w:cs="Times New Roman"/>
          <w:sz w:val="18"/>
          <w:szCs w:val="18"/>
        </w:rPr>
        <w:t>216</w:t>
      </w:r>
      <w:r w:rsidRPr="004A334D">
        <w:rPr>
          <w:rFonts w:ascii="Frutiger CE Light" w:hAnsi="Frutiger CE Light" w:cs="Times New Roman"/>
          <w:sz w:val="18"/>
          <w:szCs w:val="18"/>
        </w:rPr>
        <w:t xml:space="preserve"> €</w:t>
      </w:r>
      <w:r w:rsidR="001B0DBC" w:rsidRPr="004A334D">
        <w:rPr>
          <w:rFonts w:ascii="Frutiger CE Light" w:hAnsi="Frutiger CE Light" w:cs="Times New Roman"/>
          <w:sz w:val="18"/>
          <w:szCs w:val="18"/>
        </w:rPr>
        <w:t>, výška jedinej ročnej úhrady je 216</w:t>
      </w:r>
      <w:r w:rsidR="00C96762" w:rsidRPr="004A334D">
        <w:rPr>
          <w:rFonts w:ascii="Frutiger CE Light" w:hAnsi="Frutiger CE Light" w:cs="Times New Roman"/>
          <w:sz w:val="18"/>
          <w:szCs w:val="18"/>
        </w:rPr>
        <w:t xml:space="preserve"> </w:t>
      </w:r>
      <w:r w:rsidR="001B0DBC" w:rsidRPr="004A334D">
        <w:rPr>
          <w:rFonts w:ascii="Frutiger CE Light" w:hAnsi="Frutiger CE Light" w:cs="Times New Roman"/>
          <w:sz w:val="18"/>
          <w:szCs w:val="18"/>
        </w:rPr>
        <w:t>€</w:t>
      </w:r>
      <w:r w:rsidRPr="004A334D">
        <w:rPr>
          <w:rFonts w:ascii="Frutiger CE Light" w:hAnsi="Frutiger CE Light" w:cs="Times New Roman"/>
          <w:sz w:val="18"/>
          <w:szCs w:val="18"/>
        </w:rPr>
        <w:t>)</w:t>
      </w:r>
      <w:r w:rsidR="005113F6" w:rsidRPr="004A334D">
        <w:rPr>
          <w:rFonts w:ascii="Frutiger CE Light" w:hAnsi="Frutiger CE Light" w:cs="Times New Roman"/>
          <w:sz w:val="18"/>
          <w:szCs w:val="18"/>
        </w:rPr>
        <w:t>. Úhrada členského poplatku sa vykoná v</w:t>
      </w:r>
      <w:r w:rsidR="005113F6" w:rsidRPr="004A334D">
        <w:rPr>
          <w:rFonts w:ascii="Calibri" w:hAnsi="Calibri" w:cs="Calibri"/>
          <w:sz w:val="18"/>
          <w:szCs w:val="18"/>
        </w:rPr>
        <w:t> </w:t>
      </w:r>
      <w:r w:rsidR="005113F6" w:rsidRPr="004A334D">
        <w:rPr>
          <w:rFonts w:ascii="Frutiger CE Light" w:hAnsi="Frutiger CE Light" w:cs="Times New Roman"/>
          <w:sz w:val="18"/>
          <w:szCs w:val="18"/>
        </w:rPr>
        <w:t>jednej platbe naraz, a je splatn</w:t>
      </w:r>
      <w:r w:rsidR="005113F6" w:rsidRPr="004A334D">
        <w:rPr>
          <w:rFonts w:ascii="Frutiger CE Light" w:hAnsi="Frutiger CE Light" w:cs="Frutiger CE Light"/>
          <w:sz w:val="18"/>
          <w:szCs w:val="18"/>
        </w:rPr>
        <w:t>á</w:t>
      </w:r>
      <w:r w:rsidR="005113F6" w:rsidRPr="004A334D">
        <w:rPr>
          <w:rFonts w:ascii="Frutiger CE Light" w:hAnsi="Frutiger CE Light" w:cs="Times New Roman"/>
          <w:sz w:val="18"/>
          <w:szCs w:val="18"/>
        </w:rPr>
        <w:t xml:space="preserve"> najnesk</w:t>
      </w:r>
      <w:r w:rsidR="005113F6" w:rsidRPr="004A334D">
        <w:rPr>
          <w:rFonts w:ascii="Frutiger CE Light" w:hAnsi="Frutiger CE Light" w:cs="Frutiger CE Light"/>
          <w:sz w:val="18"/>
          <w:szCs w:val="18"/>
        </w:rPr>
        <w:t>ô</w:t>
      </w:r>
      <w:r w:rsidR="005113F6" w:rsidRPr="004A334D">
        <w:rPr>
          <w:rFonts w:ascii="Frutiger CE Light" w:hAnsi="Frutiger CE Light" w:cs="Times New Roman"/>
          <w:sz w:val="18"/>
          <w:szCs w:val="18"/>
        </w:rPr>
        <w:t>r 5 pracovn</w:t>
      </w:r>
      <w:r w:rsidR="005113F6" w:rsidRPr="004A334D">
        <w:rPr>
          <w:rFonts w:ascii="Frutiger CE Light" w:hAnsi="Frutiger CE Light" w:cs="Frutiger CE Light"/>
          <w:sz w:val="18"/>
          <w:szCs w:val="18"/>
        </w:rPr>
        <w:t>ý</w:t>
      </w:r>
      <w:r w:rsidR="005113F6" w:rsidRPr="004A334D">
        <w:rPr>
          <w:rFonts w:ascii="Frutiger CE Light" w:hAnsi="Frutiger CE Light" w:cs="Times New Roman"/>
          <w:sz w:val="18"/>
          <w:szCs w:val="18"/>
        </w:rPr>
        <w:t>ch dn</w:t>
      </w:r>
      <w:r w:rsidR="005113F6" w:rsidRPr="004A334D">
        <w:rPr>
          <w:rFonts w:ascii="Frutiger CE Light" w:hAnsi="Frutiger CE Light" w:cs="Frutiger CE Light"/>
          <w:sz w:val="18"/>
          <w:szCs w:val="18"/>
        </w:rPr>
        <w:t>í</w:t>
      </w:r>
      <w:r w:rsidR="005113F6" w:rsidRPr="004A334D">
        <w:rPr>
          <w:rFonts w:ascii="Frutiger CE Light" w:hAnsi="Frutiger CE Light" w:cs="Times New Roman"/>
          <w:sz w:val="18"/>
          <w:szCs w:val="18"/>
        </w:rPr>
        <w:t xml:space="preserve"> po </w:t>
      </w:r>
      <w:r w:rsidR="00C96762" w:rsidRPr="004A334D">
        <w:rPr>
          <w:rFonts w:ascii="Frutiger CE Light" w:hAnsi="Frutiger CE Light" w:cs="Times New Roman"/>
          <w:sz w:val="18"/>
          <w:szCs w:val="18"/>
        </w:rPr>
        <w:t>podpísaní</w:t>
      </w:r>
      <w:r w:rsidR="005113F6" w:rsidRPr="004A334D">
        <w:rPr>
          <w:rFonts w:ascii="Frutiger CE Light" w:hAnsi="Frutiger CE Light" w:cs="Times New Roman"/>
          <w:sz w:val="18"/>
          <w:szCs w:val="18"/>
        </w:rPr>
        <w:t xml:space="preserve"> tejto prihlášky.</w:t>
      </w:r>
    </w:p>
    <w:p w14:paraId="3DA778FF" w14:textId="03B3362A" w:rsidR="005113F6" w:rsidRPr="004A334D" w:rsidRDefault="001B0DBC" w:rsidP="005113F6">
      <w:pPr>
        <w:pStyle w:val="Odsekzoznamu"/>
        <w:numPr>
          <w:ilvl w:val="3"/>
          <w:numId w:val="6"/>
        </w:numPr>
        <w:ind w:left="1985"/>
        <w:jc w:val="both"/>
        <w:rPr>
          <w:rFonts w:ascii="Frutiger CE Light" w:hAnsi="Frutiger CE Light" w:cs="Times New Roman"/>
          <w:sz w:val="18"/>
          <w:szCs w:val="18"/>
        </w:rPr>
      </w:pPr>
      <w:r w:rsidRPr="004A334D">
        <w:rPr>
          <w:rFonts w:ascii="Frutiger CE Light" w:hAnsi="Frutiger CE Light" w:cs="Times New Roman"/>
          <w:sz w:val="18"/>
          <w:szCs w:val="18"/>
        </w:rPr>
        <w:t xml:space="preserve">dvoch (polročných) úhrad </w:t>
      </w:r>
      <w:r w:rsidR="00840EBD" w:rsidRPr="004A334D">
        <w:rPr>
          <w:rFonts w:ascii="Frutiger CE Light" w:hAnsi="Frutiger CE Light" w:cs="Times New Roman"/>
          <w:sz w:val="18"/>
          <w:szCs w:val="18"/>
        </w:rPr>
        <w:t xml:space="preserve">sa poskytuje </w:t>
      </w:r>
      <w:r w:rsidR="008D404B" w:rsidRPr="004A334D">
        <w:rPr>
          <w:rFonts w:ascii="Frutiger CE Light" w:hAnsi="Frutiger CE Light" w:cs="Times New Roman"/>
          <w:sz w:val="18"/>
          <w:szCs w:val="18"/>
        </w:rPr>
        <w:t>zľava 5 % (</w:t>
      </w:r>
      <w:proofErr w:type="spellStart"/>
      <w:r w:rsidR="00840EBD" w:rsidRPr="004A334D">
        <w:rPr>
          <w:rFonts w:ascii="Frutiger CE Light" w:hAnsi="Frutiger CE Light" w:cs="Times New Roman"/>
          <w:sz w:val="18"/>
          <w:szCs w:val="18"/>
        </w:rPr>
        <w:t>t.j</w:t>
      </w:r>
      <w:proofErr w:type="spellEnd"/>
      <w:r w:rsidR="00840EBD"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 xml:space="preserve">celková </w:t>
      </w:r>
      <w:r w:rsidR="00840EBD" w:rsidRPr="004A334D">
        <w:rPr>
          <w:rFonts w:ascii="Frutiger CE Light" w:hAnsi="Frutiger CE Light" w:cs="Times New Roman"/>
          <w:sz w:val="18"/>
          <w:szCs w:val="18"/>
        </w:rPr>
        <w:t xml:space="preserve">výška členského poplatku po </w:t>
      </w:r>
      <w:r w:rsidRPr="004A334D">
        <w:rPr>
          <w:rFonts w:ascii="Frutiger CE Light" w:hAnsi="Frutiger CE Light" w:cs="Times New Roman"/>
          <w:sz w:val="18"/>
          <w:szCs w:val="18"/>
        </w:rPr>
        <w:t>započítaní zľavy</w:t>
      </w:r>
      <w:r w:rsidR="008D404B"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 xml:space="preserve">je </w:t>
      </w:r>
      <w:r w:rsidR="00840EBD" w:rsidRPr="004A334D">
        <w:rPr>
          <w:rFonts w:ascii="Frutiger CE Light" w:hAnsi="Frutiger CE Light" w:cs="Times New Roman"/>
          <w:sz w:val="18"/>
          <w:szCs w:val="18"/>
        </w:rPr>
        <w:t xml:space="preserve">228 </w:t>
      </w:r>
      <w:r w:rsidR="00C67E41" w:rsidRPr="004A334D">
        <w:rPr>
          <w:rFonts w:ascii="Frutiger CE Light" w:hAnsi="Frutiger CE Light" w:cs="Times New Roman"/>
          <w:sz w:val="18"/>
          <w:szCs w:val="18"/>
        </w:rPr>
        <w:t>€</w:t>
      </w:r>
      <w:r w:rsidRPr="004A334D">
        <w:rPr>
          <w:rFonts w:ascii="Frutiger CE Light" w:hAnsi="Frutiger CE Light" w:cs="Times New Roman"/>
          <w:sz w:val="18"/>
          <w:szCs w:val="18"/>
        </w:rPr>
        <w:t>, výška polročnej úhrady je 114 €</w:t>
      </w:r>
      <w:r w:rsidR="00C67E41" w:rsidRPr="004A334D">
        <w:rPr>
          <w:rFonts w:ascii="Frutiger CE Light" w:hAnsi="Frutiger CE Light" w:cs="Times New Roman"/>
          <w:sz w:val="18"/>
          <w:szCs w:val="18"/>
        </w:rPr>
        <w:t>)</w:t>
      </w:r>
      <w:r w:rsidR="005113F6" w:rsidRPr="004A334D">
        <w:rPr>
          <w:rFonts w:ascii="Frutiger CE Light" w:hAnsi="Frutiger CE Light" w:cs="Times New Roman"/>
          <w:sz w:val="18"/>
          <w:szCs w:val="18"/>
        </w:rPr>
        <w:t xml:space="preserve">. Úhrada členského poplatku sa vykoná tak, že: (i) prvá polročná úhrada je splatná najneskôr do 5 pracovných dní po </w:t>
      </w:r>
      <w:r w:rsidR="00C96762" w:rsidRPr="004A334D">
        <w:rPr>
          <w:rFonts w:ascii="Frutiger CE Light" w:hAnsi="Frutiger CE Light" w:cs="Times New Roman"/>
          <w:sz w:val="18"/>
          <w:szCs w:val="18"/>
        </w:rPr>
        <w:t xml:space="preserve">podpísaní </w:t>
      </w:r>
      <w:r w:rsidR="005113F6" w:rsidRPr="004A334D">
        <w:rPr>
          <w:rFonts w:ascii="Frutiger CE Light" w:hAnsi="Frutiger CE Light" w:cs="Times New Roman"/>
          <w:sz w:val="18"/>
          <w:szCs w:val="18"/>
        </w:rPr>
        <w:t>tejto prihlášky a (ii) druhá polročná úhrada je splatná najneskôr do 31.1.</w:t>
      </w:r>
    </w:p>
    <w:p w14:paraId="5CD9A40E" w14:textId="2B494CE6" w:rsidR="00BF5298" w:rsidRPr="004A334D" w:rsidRDefault="001B0DBC" w:rsidP="000F6F5A">
      <w:pPr>
        <w:pStyle w:val="Odsekzoznamu"/>
        <w:numPr>
          <w:ilvl w:val="3"/>
          <w:numId w:val="6"/>
        </w:numPr>
        <w:ind w:left="1985"/>
        <w:jc w:val="both"/>
        <w:rPr>
          <w:rFonts w:ascii="Frutiger CE Light" w:hAnsi="Frutiger CE Light" w:cs="Times New Roman"/>
          <w:sz w:val="18"/>
          <w:szCs w:val="18"/>
        </w:rPr>
      </w:pPr>
      <w:r w:rsidRPr="004A334D">
        <w:rPr>
          <w:rFonts w:ascii="Frutiger CE Light" w:hAnsi="Frutiger CE Light" w:cs="Times New Roman"/>
          <w:sz w:val="18"/>
          <w:szCs w:val="18"/>
        </w:rPr>
        <w:t>desiatich (mesačných) úhrad sa zľava neposkytuje (</w:t>
      </w:r>
      <w:proofErr w:type="spellStart"/>
      <w:r w:rsidRPr="004A334D">
        <w:rPr>
          <w:rFonts w:ascii="Frutiger CE Light" w:hAnsi="Frutiger CE Light" w:cs="Times New Roman"/>
          <w:sz w:val="18"/>
          <w:szCs w:val="18"/>
        </w:rPr>
        <w:t>t.j</w:t>
      </w:r>
      <w:proofErr w:type="spellEnd"/>
      <w:r w:rsidRPr="004A334D">
        <w:rPr>
          <w:rFonts w:ascii="Frutiger CE Light" w:hAnsi="Frutiger CE Light" w:cs="Times New Roman"/>
          <w:sz w:val="18"/>
          <w:szCs w:val="18"/>
        </w:rPr>
        <w:t xml:space="preserve">. celková výška členského poplatku je </w:t>
      </w:r>
      <w:r w:rsidR="00C96762"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240 €, výška každej úhrady je 24 €).</w:t>
      </w:r>
      <w:r w:rsidR="005113F6" w:rsidRPr="004A334D">
        <w:rPr>
          <w:rFonts w:ascii="Frutiger CE Light" w:hAnsi="Frutiger CE Light" w:cs="Times New Roman"/>
          <w:sz w:val="18"/>
          <w:szCs w:val="18"/>
        </w:rPr>
        <w:t xml:space="preserve"> </w:t>
      </w:r>
      <w:r w:rsidR="00C350C7" w:rsidRPr="004A334D">
        <w:rPr>
          <w:rFonts w:ascii="Frutiger CE Light" w:hAnsi="Frutiger CE Light" w:cs="Times New Roman"/>
          <w:sz w:val="18"/>
          <w:szCs w:val="18"/>
        </w:rPr>
        <w:t>Úhrada členského poplatku sa  vykoná v</w:t>
      </w:r>
      <w:r w:rsidR="00C350C7" w:rsidRPr="004A334D">
        <w:rPr>
          <w:rFonts w:ascii="Calibri" w:hAnsi="Calibri" w:cs="Calibri"/>
          <w:sz w:val="18"/>
          <w:szCs w:val="18"/>
        </w:rPr>
        <w:t> </w:t>
      </w:r>
      <w:r w:rsidR="00C350C7" w:rsidRPr="004A334D">
        <w:rPr>
          <w:rFonts w:ascii="Frutiger CE Light" w:hAnsi="Frutiger CE Light" w:cs="Times New Roman"/>
          <w:sz w:val="18"/>
          <w:szCs w:val="18"/>
        </w:rPr>
        <w:t>desiatich (10) mesa</w:t>
      </w:r>
      <w:r w:rsidR="00C350C7" w:rsidRPr="004A334D">
        <w:rPr>
          <w:rFonts w:ascii="Frutiger CE Light" w:hAnsi="Frutiger CE Light" w:cs="Frutiger CE Light"/>
          <w:sz w:val="18"/>
          <w:szCs w:val="18"/>
        </w:rPr>
        <w:t>č</w:t>
      </w:r>
      <w:r w:rsidR="00C350C7" w:rsidRPr="004A334D">
        <w:rPr>
          <w:rFonts w:ascii="Frutiger CE Light" w:hAnsi="Frutiger CE Light" w:cs="Times New Roman"/>
          <w:sz w:val="18"/>
          <w:szCs w:val="18"/>
        </w:rPr>
        <w:t>n</w:t>
      </w:r>
      <w:r w:rsidR="00C350C7" w:rsidRPr="004A334D">
        <w:rPr>
          <w:rFonts w:ascii="Frutiger CE Light" w:hAnsi="Frutiger CE Light" w:cs="Frutiger CE Light"/>
          <w:sz w:val="18"/>
          <w:szCs w:val="18"/>
        </w:rPr>
        <w:t>ý</w:t>
      </w:r>
      <w:r w:rsidR="00C350C7" w:rsidRPr="004A334D">
        <w:rPr>
          <w:rFonts w:ascii="Frutiger CE Light" w:hAnsi="Frutiger CE Light" w:cs="Times New Roman"/>
          <w:sz w:val="18"/>
          <w:szCs w:val="18"/>
        </w:rPr>
        <w:t>ch spl</w:t>
      </w:r>
      <w:r w:rsidR="00C350C7" w:rsidRPr="004A334D">
        <w:rPr>
          <w:rFonts w:ascii="Frutiger CE Light" w:hAnsi="Frutiger CE Light" w:cs="Frutiger CE Light"/>
          <w:sz w:val="18"/>
          <w:szCs w:val="18"/>
        </w:rPr>
        <w:t>á</w:t>
      </w:r>
      <w:r w:rsidR="00C350C7" w:rsidRPr="004A334D">
        <w:rPr>
          <w:rFonts w:ascii="Frutiger CE Light" w:hAnsi="Frutiger CE Light" w:cs="Times New Roman"/>
          <w:sz w:val="18"/>
          <w:szCs w:val="18"/>
        </w:rPr>
        <w:t>tkach po</w:t>
      </w:r>
      <w:r w:rsidR="00C350C7" w:rsidRPr="004A334D">
        <w:rPr>
          <w:rFonts w:ascii="Frutiger CE Light" w:hAnsi="Frutiger CE Light" w:cs="Frutiger CE Light"/>
          <w:sz w:val="18"/>
          <w:szCs w:val="18"/>
        </w:rPr>
        <w:t>č</w:t>
      </w:r>
      <w:r w:rsidR="00C350C7" w:rsidRPr="004A334D">
        <w:rPr>
          <w:rFonts w:ascii="Frutiger CE Light" w:hAnsi="Frutiger CE Light" w:cs="Times New Roman"/>
          <w:sz w:val="18"/>
          <w:szCs w:val="18"/>
        </w:rPr>
        <w:t xml:space="preserve">as </w:t>
      </w:r>
      <w:r w:rsidR="00C350C7" w:rsidRPr="004A334D">
        <w:rPr>
          <w:rFonts w:ascii="Frutiger CE Light" w:hAnsi="Frutiger CE Light" w:cs="Frutiger CE Light"/>
          <w:sz w:val="18"/>
          <w:szCs w:val="18"/>
        </w:rPr>
        <w:t>š</w:t>
      </w:r>
      <w:r w:rsidR="00C350C7" w:rsidRPr="004A334D">
        <w:rPr>
          <w:rFonts w:ascii="Frutiger CE Light" w:hAnsi="Frutiger CE Light" w:cs="Times New Roman"/>
          <w:sz w:val="18"/>
          <w:szCs w:val="18"/>
        </w:rPr>
        <w:t>kolsk</w:t>
      </w:r>
      <w:r w:rsidR="00C350C7" w:rsidRPr="004A334D">
        <w:rPr>
          <w:rFonts w:ascii="Frutiger CE Light" w:hAnsi="Frutiger CE Light" w:cs="Frutiger CE Light"/>
          <w:sz w:val="18"/>
          <w:szCs w:val="18"/>
        </w:rPr>
        <w:t>é</w:t>
      </w:r>
      <w:r w:rsidR="00C350C7" w:rsidRPr="004A334D">
        <w:rPr>
          <w:rFonts w:ascii="Frutiger CE Light" w:hAnsi="Frutiger CE Light" w:cs="Times New Roman"/>
          <w:sz w:val="18"/>
          <w:szCs w:val="18"/>
        </w:rPr>
        <w:t>ho roka, a to v</w:t>
      </w:r>
      <w:r w:rsidR="00C350C7" w:rsidRPr="004A334D">
        <w:rPr>
          <w:rFonts w:ascii="Frutiger CE Light" w:hAnsi="Frutiger CE Light" w:cs="Frutiger CE Light"/>
          <w:sz w:val="18"/>
          <w:szCs w:val="18"/>
        </w:rPr>
        <w:t>ž</w:t>
      </w:r>
      <w:r w:rsidR="00C350C7" w:rsidRPr="004A334D">
        <w:rPr>
          <w:rFonts w:ascii="Frutiger CE Light" w:hAnsi="Frutiger CE Light" w:cs="Times New Roman"/>
          <w:sz w:val="18"/>
          <w:szCs w:val="18"/>
        </w:rPr>
        <w:t>dy najnesk</w:t>
      </w:r>
      <w:r w:rsidR="00C350C7" w:rsidRPr="004A334D">
        <w:rPr>
          <w:rFonts w:ascii="Frutiger CE Light" w:hAnsi="Frutiger CE Light" w:cs="Frutiger CE Light"/>
          <w:sz w:val="18"/>
          <w:szCs w:val="18"/>
        </w:rPr>
        <w:t>ô</w:t>
      </w:r>
      <w:r w:rsidR="00C350C7" w:rsidRPr="004A334D">
        <w:rPr>
          <w:rFonts w:ascii="Frutiger CE Light" w:hAnsi="Frutiger CE Light" w:cs="Times New Roman"/>
          <w:sz w:val="18"/>
          <w:szCs w:val="18"/>
        </w:rPr>
        <w:t xml:space="preserve">r do </w:t>
      </w:r>
      <w:r w:rsidR="00233ED2" w:rsidRPr="004A334D">
        <w:rPr>
          <w:rFonts w:ascii="Frutiger CE Light" w:hAnsi="Frutiger CE Light" w:cs="Times New Roman"/>
          <w:sz w:val="18"/>
          <w:szCs w:val="18"/>
        </w:rPr>
        <w:t xml:space="preserve">konca </w:t>
      </w:r>
      <w:r w:rsidR="00C350C7" w:rsidRPr="004A334D">
        <w:rPr>
          <w:rFonts w:ascii="Frutiger CE Light" w:hAnsi="Frutiger CE Light" w:cs="Times New Roman"/>
          <w:sz w:val="18"/>
          <w:szCs w:val="18"/>
        </w:rPr>
        <w:t xml:space="preserve">mesiaca, </w:t>
      </w:r>
      <w:r w:rsidR="00233ED2" w:rsidRPr="004A334D">
        <w:rPr>
          <w:rFonts w:ascii="Frutiger CE Light" w:hAnsi="Frutiger CE Light" w:cs="Times New Roman"/>
          <w:sz w:val="18"/>
          <w:szCs w:val="18"/>
        </w:rPr>
        <w:t xml:space="preserve">ktorý predchádza mesiacu, </w:t>
      </w:r>
      <w:r w:rsidR="00C350C7" w:rsidRPr="004A334D">
        <w:rPr>
          <w:rFonts w:ascii="Frutiger CE Light" w:hAnsi="Frutiger CE Light" w:cs="Times New Roman"/>
          <w:sz w:val="18"/>
          <w:szCs w:val="18"/>
        </w:rPr>
        <w:t>za ktorý</w:t>
      </w:r>
      <w:r w:rsidR="00233ED2" w:rsidRPr="004A334D">
        <w:rPr>
          <w:rFonts w:ascii="Frutiger CE Light" w:hAnsi="Frutiger CE Light" w:cs="Times New Roman"/>
          <w:sz w:val="18"/>
          <w:szCs w:val="18"/>
        </w:rPr>
        <w:t xml:space="preserve"> </w:t>
      </w:r>
      <w:r w:rsidR="00C350C7" w:rsidRPr="004A334D">
        <w:rPr>
          <w:rFonts w:ascii="Frutiger CE Light" w:hAnsi="Frutiger CE Light" w:cs="Times New Roman"/>
          <w:sz w:val="18"/>
          <w:szCs w:val="18"/>
        </w:rPr>
        <w:t xml:space="preserve">je </w:t>
      </w:r>
      <w:r w:rsidR="00233ED2" w:rsidRPr="004A334D">
        <w:rPr>
          <w:rFonts w:ascii="Frutiger CE Light" w:hAnsi="Frutiger CE Light" w:cs="Times New Roman"/>
          <w:sz w:val="18"/>
          <w:szCs w:val="18"/>
        </w:rPr>
        <w:t xml:space="preserve">platba </w:t>
      </w:r>
      <w:r w:rsidR="00C350C7" w:rsidRPr="004A334D">
        <w:rPr>
          <w:rFonts w:ascii="Frutiger CE Light" w:hAnsi="Frutiger CE Light" w:cs="Times New Roman"/>
          <w:sz w:val="18"/>
          <w:szCs w:val="18"/>
        </w:rPr>
        <w:t>určená.</w:t>
      </w:r>
      <w:r w:rsidR="00397C02" w:rsidRPr="004A334D">
        <w:rPr>
          <w:rFonts w:ascii="Frutiger CE Light" w:hAnsi="Frutiger CE Light" w:cs="Times New Roman"/>
          <w:sz w:val="18"/>
          <w:szCs w:val="18"/>
        </w:rPr>
        <w:t xml:space="preserve"> Ak prvú platbu (prvú mesačnú splátku) nie je možné vykonať v</w:t>
      </w:r>
      <w:r w:rsidR="00397C02" w:rsidRPr="004A334D">
        <w:rPr>
          <w:rFonts w:ascii="Calibri" w:hAnsi="Calibri" w:cs="Calibri"/>
          <w:sz w:val="18"/>
          <w:szCs w:val="18"/>
        </w:rPr>
        <w:t> </w:t>
      </w:r>
      <w:r w:rsidR="00397C02" w:rsidRPr="004A334D">
        <w:rPr>
          <w:rFonts w:ascii="Frutiger CE Light" w:hAnsi="Frutiger CE Light" w:cs="Times New Roman"/>
          <w:sz w:val="18"/>
          <w:szCs w:val="18"/>
        </w:rPr>
        <w:t>lehote pod</w:t>
      </w:r>
      <w:r w:rsidR="00397C02" w:rsidRPr="004A334D">
        <w:rPr>
          <w:rFonts w:ascii="Frutiger CE Light" w:hAnsi="Frutiger CE Light" w:cs="Frutiger CE Light"/>
          <w:sz w:val="18"/>
          <w:szCs w:val="18"/>
        </w:rPr>
        <w:t>ľ</w:t>
      </w:r>
      <w:r w:rsidR="00397C02" w:rsidRPr="004A334D">
        <w:rPr>
          <w:rFonts w:ascii="Frutiger CE Light" w:hAnsi="Frutiger CE Light" w:cs="Times New Roman"/>
          <w:sz w:val="18"/>
          <w:szCs w:val="18"/>
        </w:rPr>
        <w:t>a predch</w:t>
      </w:r>
      <w:r w:rsidR="00397C02" w:rsidRPr="004A334D">
        <w:rPr>
          <w:rFonts w:ascii="Frutiger CE Light" w:hAnsi="Frutiger CE Light" w:cs="Frutiger CE Light"/>
          <w:sz w:val="18"/>
          <w:szCs w:val="18"/>
        </w:rPr>
        <w:t>á</w:t>
      </w:r>
      <w:r w:rsidR="00397C02" w:rsidRPr="004A334D">
        <w:rPr>
          <w:rFonts w:ascii="Frutiger CE Light" w:hAnsi="Frutiger CE Light" w:cs="Times New Roman"/>
          <w:sz w:val="18"/>
          <w:szCs w:val="18"/>
        </w:rPr>
        <w:t>dzaj</w:t>
      </w:r>
      <w:r w:rsidR="00397C02" w:rsidRPr="004A334D">
        <w:rPr>
          <w:rFonts w:ascii="Frutiger CE Light" w:hAnsi="Frutiger CE Light" w:cs="Frutiger CE Light"/>
          <w:sz w:val="18"/>
          <w:szCs w:val="18"/>
        </w:rPr>
        <w:t>ú</w:t>
      </w:r>
      <w:r w:rsidR="00397C02" w:rsidRPr="004A334D">
        <w:rPr>
          <w:rFonts w:ascii="Frutiger CE Light" w:hAnsi="Frutiger CE Light" w:cs="Times New Roman"/>
          <w:sz w:val="18"/>
          <w:szCs w:val="18"/>
        </w:rPr>
        <w:t>cej vety, je t</w:t>
      </w:r>
      <w:r w:rsidR="00397C02" w:rsidRPr="004A334D">
        <w:rPr>
          <w:rFonts w:ascii="Frutiger CE Light" w:hAnsi="Frutiger CE Light" w:cs="Frutiger CE Light"/>
          <w:sz w:val="18"/>
          <w:szCs w:val="18"/>
        </w:rPr>
        <w:t>á</w:t>
      </w:r>
      <w:r w:rsidR="00397C02" w:rsidRPr="004A334D">
        <w:rPr>
          <w:rFonts w:ascii="Frutiger CE Light" w:hAnsi="Frutiger CE Light" w:cs="Times New Roman"/>
          <w:sz w:val="18"/>
          <w:szCs w:val="18"/>
        </w:rPr>
        <w:t>to splatn</w:t>
      </w:r>
      <w:r w:rsidR="00397C02" w:rsidRPr="004A334D">
        <w:rPr>
          <w:rFonts w:ascii="Frutiger CE Light" w:hAnsi="Frutiger CE Light" w:cs="Frutiger CE Light"/>
          <w:sz w:val="18"/>
          <w:szCs w:val="18"/>
        </w:rPr>
        <w:t>á</w:t>
      </w:r>
      <w:r w:rsidR="00397C02" w:rsidRPr="004A334D">
        <w:rPr>
          <w:rFonts w:ascii="Frutiger CE Light" w:hAnsi="Frutiger CE Light" w:cs="Times New Roman"/>
          <w:sz w:val="18"/>
          <w:szCs w:val="18"/>
        </w:rPr>
        <w:t xml:space="preserve">  najnesk</w:t>
      </w:r>
      <w:r w:rsidR="00397C02" w:rsidRPr="004A334D">
        <w:rPr>
          <w:rFonts w:ascii="Frutiger CE Light" w:hAnsi="Frutiger CE Light" w:cs="Frutiger CE Light"/>
          <w:sz w:val="18"/>
          <w:szCs w:val="18"/>
        </w:rPr>
        <w:t>ô</w:t>
      </w:r>
      <w:r w:rsidR="00397C02" w:rsidRPr="004A334D">
        <w:rPr>
          <w:rFonts w:ascii="Frutiger CE Light" w:hAnsi="Frutiger CE Light" w:cs="Times New Roman"/>
          <w:sz w:val="18"/>
          <w:szCs w:val="18"/>
        </w:rPr>
        <w:t>r do 5 pracovn</w:t>
      </w:r>
      <w:r w:rsidR="00397C02" w:rsidRPr="004A334D">
        <w:rPr>
          <w:rFonts w:ascii="Frutiger CE Light" w:hAnsi="Frutiger CE Light" w:cs="Frutiger CE Light"/>
          <w:sz w:val="18"/>
          <w:szCs w:val="18"/>
        </w:rPr>
        <w:t>ý</w:t>
      </w:r>
      <w:r w:rsidR="00397C02" w:rsidRPr="004A334D">
        <w:rPr>
          <w:rFonts w:ascii="Frutiger CE Light" w:hAnsi="Frutiger CE Light" w:cs="Times New Roman"/>
          <w:sz w:val="18"/>
          <w:szCs w:val="18"/>
        </w:rPr>
        <w:t>ch dn</w:t>
      </w:r>
      <w:r w:rsidR="00397C02" w:rsidRPr="004A334D">
        <w:rPr>
          <w:rFonts w:ascii="Frutiger CE Light" w:hAnsi="Frutiger CE Light" w:cs="Frutiger CE Light"/>
          <w:sz w:val="18"/>
          <w:szCs w:val="18"/>
        </w:rPr>
        <w:t>í</w:t>
      </w:r>
      <w:r w:rsidR="00397C02" w:rsidRPr="004A334D">
        <w:rPr>
          <w:rFonts w:ascii="Frutiger CE Light" w:hAnsi="Frutiger CE Light" w:cs="Times New Roman"/>
          <w:sz w:val="18"/>
          <w:szCs w:val="18"/>
        </w:rPr>
        <w:t xml:space="preserve"> po </w:t>
      </w:r>
      <w:r w:rsidR="00C96762" w:rsidRPr="004A334D">
        <w:rPr>
          <w:rFonts w:ascii="Frutiger CE Light" w:hAnsi="Frutiger CE Light" w:cs="Times New Roman"/>
          <w:sz w:val="18"/>
          <w:szCs w:val="18"/>
        </w:rPr>
        <w:t>podpísaní</w:t>
      </w:r>
      <w:r w:rsidR="00397C02" w:rsidRPr="004A334D">
        <w:rPr>
          <w:rFonts w:ascii="Frutiger CE Light" w:hAnsi="Frutiger CE Light" w:cs="Times New Roman"/>
          <w:sz w:val="18"/>
          <w:szCs w:val="18"/>
        </w:rPr>
        <w:t xml:space="preserve"> tejto prihlášky.</w:t>
      </w:r>
    </w:p>
    <w:p w14:paraId="247789A0" w14:textId="77777777" w:rsidR="00BF5298" w:rsidRPr="004A334D" w:rsidRDefault="00BF5298" w:rsidP="00BF5298">
      <w:pPr>
        <w:pStyle w:val="Odsekzoznamu"/>
        <w:ind w:left="792"/>
        <w:jc w:val="both"/>
        <w:rPr>
          <w:rFonts w:ascii="Frutiger CE Light" w:hAnsi="Frutiger CE Light" w:cs="Times New Roman"/>
          <w:b/>
          <w:sz w:val="18"/>
          <w:szCs w:val="18"/>
        </w:rPr>
      </w:pPr>
    </w:p>
    <w:p w14:paraId="18E77F1E" w14:textId="77777777" w:rsidR="00BF5298" w:rsidRPr="004A334D" w:rsidRDefault="00065B1F" w:rsidP="00BF5298">
      <w:pPr>
        <w:pStyle w:val="Odsekzoznamu"/>
        <w:numPr>
          <w:ilvl w:val="1"/>
          <w:numId w:val="6"/>
        </w:numPr>
        <w:jc w:val="both"/>
        <w:rPr>
          <w:rFonts w:ascii="Frutiger CE Light" w:hAnsi="Frutiger CE Light" w:cs="Times New Roman"/>
          <w:b/>
          <w:sz w:val="18"/>
          <w:szCs w:val="18"/>
        </w:rPr>
      </w:pPr>
      <w:r w:rsidRPr="004A334D">
        <w:rPr>
          <w:rFonts w:ascii="Frutiger CE Light" w:hAnsi="Frutiger CE Light" w:cs="Times New Roman"/>
          <w:b/>
          <w:sz w:val="18"/>
          <w:szCs w:val="18"/>
        </w:rPr>
        <w:t xml:space="preserve"> Spôsob úhrady</w:t>
      </w:r>
      <w:r w:rsidR="00BF5298" w:rsidRPr="004A334D">
        <w:rPr>
          <w:rFonts w:ascii="Frutiger CE Light" w:hAnsi="Frutiger CE Light" w:cs="Times New Roman"/>
          <w:b/>
          <w:sz w:val="18"/>
          <w:szCs w:val="18"/>
        </w:rPr>
        <w:t xml:space="preserve"> </w:t>
      </w:r>
    </w:p>
    <w:p w14:paraId="35FE4D88" w14:textId="7A2939C6" w:rsidR="00BF5298" w:rsidRDefault="00DA3961" w:rsidP="00A8465E">
      <w:pPr>
        <w:pStyle w:val="Odsekzoznamu"/>
        <w:ind w:left="792"/>
        <w:jc w:val="both"/>
        <w:rPr>
          <w:rFonts w:ascii="Frutiger CE Light" w:hAnsi="Frutiger CE Light" w:cs="Times New Roman"/>
          <w:sz w:val="18"/>
          <w:szCs w:val="18"/>
        </w:rPr>
      </w:pPr>
      <w:r w:rsidRPr="004A334D">
        <w:rPr>
          <w:rFonts w:ascii="Frutiger CE Light" w:hAnsi="Frutiger CE Light" w:cs="Times New Roman"/>
          <w:sz w:val="18"/>
          <w:szCs w:val="18"/>
        </w:rPr>
        <w:t>Úhrada sa realizuje prevodom na účet podľa pokynov k</w:t>
      </w:r>
      <w:r w:rsidRPr="004A334D">
        <w:rPr>
          <w:rFonts w:ascii="Calibri" w:hAnsi="Calibri" w:cs="Calibri"/>
          <w:sz w:val="18"/>
          <w:szCs w:val="18"/>
        </w:rPr>
        <w:t> </w:t>
      </w:r>
      <w:r w:rsidRPr="004A334D">
        <w:rPr>
          <w:rFonts w:ascii="Frutiger CE Light" w:hAnsi="Frutiger CE Light" w:cs="Frutiger CE Light"/>
          <w:sz w:val="18"/>
          <w:szCs w:val="18"/>
        </w:rPr>
        <w:t>ú</w:t>
      </w:r>
      <w:r w:rsidRPr="004A334D">
        <w:rPr>
          <w:rFonts w:ascii="Frutiger CE Light" w:hAnsi="Frutiger CE Light" w:cs="Times New Roman"/>
          <w:sz w:val="18"/>
          <w:szCs w:val="18"/>
        </w:rPr>
        <w:t xml:space="preserve">hrade od </w:t>
      </w:r>
      <w:r w:rsidRPr="004A334D">
        <w:rPr>
          <w:rFonts w:ascii="Frutiger CE Light" w:hAnsi="Frutiger CE Light" w:cs="Frutiger CE Light"/>
          <w:sz w:val="18"/>
          <w:szCs w:val="18"/>
        </w:rPr>
        <w:t>Š</w:t>
      </w:r>
      <w:r w:rsidRPr="004A334D">
        <w:rPr>
          <w:rFonts w:ascii="Frutiger CE Light" w:hAnsi="Frutiger CE Light" w:cs="Times New Roman"/>
          <w:sz w:val="18"/>
          <w:szCs w:val="18"/>
        </w:rPr>
        <w:t>por</w:t>
      </w:r>
      <w:r w:rsidR="004D45F8" w:rsidRPr="004A334D">
        <w:rPr>
          <w:rFonts w:ascii="Frutiger CE Light" w:hAnsi="Frutiger CE Light" w:cs="Times New Roman"/>
          <w:sz w:val="18"/>
          <w:szCs w:val="18"/>
        </w:rPr>
        <w:t xml:space="preserve">tovej akadémie Mateja Tótha, </w:t>
      </w:r>
      <w:proofErr w:type="spellStart"/>
      <w:r w:rsidR="004D45F8" w:rsidRPr="004A334D">
        <w:rPr>
          <w:rFonts w:ascii="Frutiger CE Light" w:hAnsi="Frutiger CE Light" w:cs="Times New Roman"/>
          <w:sz w:val="18"/>
          <w:szCs w:val="18"/>
        </w:rPr>
        <w:t>o.</w:t>
      </w:r>
      <w:r w:rsidRPr="004A334D">
        <w:rPr>
          <w:rFonts w:ascii="Frutiger CE Light" w:hAnsi="Frutiger CE Light" w:cs="Times New Roman"/>
          <w:sz w:val="18"/>
          <w:szCs w:val="18"/>
        </w:rPr>
        <w:t>z</w:t>
      </w:r>
      <w:proofErr w:type="spellEnd"/>
      <w:r w:rsidRPr="004A334D">
        <w:rPr>
          <w:rFonts w:ascii="Frutiger CE Light" w:hAnsi="Frutiger CE Light" w:cs="Times New Roman"/>
          <w:sz w:val="18"/>
          <w:szCs w:val="18"/>
        </w:rPr>
        <w:t xml:space="preserve">., ktoré </w:t>
      </w:r>
      <w:r w:rsidR="00C96762" w:rsidRPr="004A334D">
        <w:rPr>
          <w:rFonts w:ascii="Frutiger CE Light" w:hAnsi="Frutiger CE Light" w:cs="Times New Roman"/>
          <w:sz w:val="18"/>
          <w:szCs w:val="18"/>
        </w:rPr>
        <w:t>zákonný zástupca</w:t>
      </w:r>
      <w:r w:rsidRPr="004A334D">
        <w:rPr>
          <w:rFonts w:ascii="Frutiger CE Light" w:hAnsi="Frutiger CE Light" w:cs="Times New Roman"/>
          <w:sz w:val="18"/>
          <w:szCs w:val="18"/>
        </w:rPr>
        <w:t xml:space="preserve"> </w:t>
      </w:r>
      <w:r w:rsidR="00C96762" w:rsidRPr="004A334D">
        <w:rPr>
          <w:rFonts w:ascii="Frutiger CE Light" w:hAnsi="Frutiger CE Light" w:cs="Times New Roman"/>
          <w:sz w:val="18"/>
          <w:szCs w:val="18"/>
        </w:rPr>
        <w:t>prevzal</w:t>
      </w:r>
      <w:r w:rsidRPr="004A334D">
        <w:rPr>
          <w:rFonts w:ascii="Frutiger CE Light" w:hAnsi="Frutiger CE Light" w:cs="Times New Roman"/>
          <w:sz w:val="18"/>
          <w:szCs w:val="18"/>
        </w:rPr>
        <w:t xml:space="preserve"> spolu s</w:t>
      </w:r>
      <w:r w:rsidRPr="004A334D">
        <w:rPr>
          <w:rFonts w:ascii="Calibri" w:hAnsi="Calibri" w:cs="Calibri"/>
          <w:sz w:val="18"/>
          <w:szCs w:val="18"/>
        </w:rPr>
        <w:t> </w:t>
      </w:r>
      <w:r w:rsidRPr="004A334D">
        <w:rPr>
          <w:rFonts w:ascii="Frutiger CE Light" w:hAnsi="Frutiger CE Light" w:cs="Times New Roman"/>
          <w:sz w:val="18"/>
          <w:szCs w:val="18"/>
        </w:rPr>
        <w:t>prihl</w:t>
      </w:r>
      <w:r w:rsidRPr="004A334D">
        <w:rPr>
          <w:rFonts w:ascii="Frutiger CE Light" w:hAnsi="Frutiger CE Light" w:cs="Frutiger CE Light"/>
          <w:sz w:val="18"/>
          <w:szCs w:val="18"/>
        </w:rPr>
        <w:t>áš</w:t>
      </w:r>
      <w:r w:rsidRPr="004A334D">
        <w:rPr>
          <w:rFonts w:ascii="Frutiger CE Light" w:hAnsi="Frutiger CE Light" w:cs="Times New Roman"/>
          <w:sz w:val="18"/>
          <w:szCs w:val="18"/>
        </w:rPr>
        <w:t>kou.</w:t>
      </w:r>
    </w:p>
    <w:p w14:paraId="1A9A5DB0" w14:textId="77777777" w:rsidR="00A8465E" w:rsidRPr="00A8465E" w:rsidRDefault="00A8465E" w:rsidP="00A8465E">
      <w:pPr>
        <w:pStyle w:val="Odsekzoznamu"/>
        <w:ind w:left="792"/>
        <w:jc w:val="both"/>
        <w:rPr>
          <w:rFonts w:ascii="Frutiger CE Light" w:hAnsi="Frutiger CE Light" w:cs="Times New Roman"/>
          <w:sz w:val="18"/>
          <w:szCs w:val="18"/>
        </w:rPr>
      </w:pPr>
    </w:p>
    <w:p w14:paraId="77F11A78" w14:textId="77777777" w:rsidR="00BF5298" w:rsidRPr="004A334D" w:rsidRDefault="00705A62" w:rsidP="00705A62">
      <w:pPr>
        <w:pStyle w:val="Odsekzoznamu"/>
        <w:numPr>
          <w:ilvl w:val="0"/>
          <w:numId w:val="6"/>
        </w:numPr>
        <w:jc w:val="both"/>
        <w:rPr>
          <w:rFonts w:ascii="Frutiger CE Light" w:hAnsi="Frutiger CE Light" w:cs="Times New Roman"/>
          <w:b/>
          <w:sz w:val="18"/>
          <w:szCs w:val="18"/>
        </w:rPr>
      </w:pPr>
      <w:r w:rsidRPr="004A334D">
        <w:rPr>
          <w:rFonts w:ascii="Frutiger CE Light" w:hAnsi="Frutiger CE Light" w:cs="Times New Roman"/>
          <w:b/>
          <w:sz w:val="18"/>
          <w:szCs w:val="18"/>
        </w:rPr>
        <w:t>Odstúpenie od zmluvy a</w:t>
      </w:r>
      <w:r w:rsidR="005E506F" w:rsidRPr="004A334D">
        <w:rPr>
          <w:rFonts w:ascii="Calibri" w:hAnsi="Calibri" w:cs="Calibri"/>
          <w:b/>
          <w:sz w:val="18"/>
          <w:szCs w:val="18"/>
        </w:rPr>
        <w:t> </w:t>
      </w:r>
      <w:r w:rsidR="005E506F" w:rsidRPr="004A334D">
        <w:rPr>
          <w:rFonts w:ascii="Frutiger CE Light" w:hAnsi="Frutiger CE Light" w:cs="Times New Roman"/>
          <w:b/>
          <w:sz w:val="18"/>
          <w:szCs w:val="18"/>
        </w:rPr>
        <w:t>jej vypovedanie</w:t>
      </w:r>
    </w:p>
    <w:p w14:paraId="7791530B" w14:textId="77777777" w:rsidR="00BF5298" w:rsidRPr="004A334D" w:rsidRDefault="00BF5298" w:rsidP="00BF5298">
      <w:pPr>
        <w:pStyle w:val="Odsekzoznamu"/>
        <w:ind w:left="360"/>
        <w:jc w:val="both"/>
        <w:rPr>
          <w:rFonts w:ascii="Frutiger CE Light" w:hAnsi="Frutiger CE Light" w:cs="Times New Roman"/>
          <w:b/>
          <w:sz w:val="18"/>
          <w:szCs w:val="18"/>
        </w:rPr>
      </w:pPr>
    </w:p>
    <w:p w14:paraId="1D2BCB1A" w14:textId="77777777" w:rsidR="000637CD" w:rsidRPr="004A334D" w:rsidRDefault="000637CD" w:rsidP="00705A62">
      <w:pPr>
        <w:pStyle w:val="Odsekzoznamu"/>
        <w:numPr>
          <w:ilvl w:val="1"/>
          <w:numId w:val="6"/>
        </w:numPr>
        <w:jc w:val="both"/>
        <w:rPr>
          <w:rFonts w:ascii="Frutiger CE Light" w:hAnsi="Frutiger CE Light" w:cs="Times New Roman"/>
          <w:b/>
          <w:sz w:val="18"/>
          <w:szCs w:val="18"/>
        </w:rPr>
      </w:pPr>
      <w:r w:rsidRPr="004A334D">
        <w:rPr>
          <w:rFonts w:ascii="Frutiger CE Light" w:hAnsi="Frutiger CE Light" w:cs="Times New Roman"/>
          <w:sz w:val="18"/>
          <w:szCs w:val="18"/>
        </w:rPr>
        <w:t>Odstúpenie od zmluvy</w:t>
      </w:r>
    </w:p>
    <w:p w14:paraId="0E2751D0" w14:textId="11C5CC37" w:rsidR="00ED0CBB" w:rsidRPr="00380264" w:rsidRDefault="00705A62" w:rsidP="00ED0CBB">
      <w:pPr>
        <w:pStyle w:val="Odsekzoznamu"/>
        <w:numPr>
          <w:ilvl w:val="2"/>
          <w:numId w:val="6"/>
        </w:numPr>
        <w:ind w:left="1418"/>
        <w:jc w:val="both"/>
        <w:rPr>
          <w:rFonts w:ascii="Frutiger CE Light" w:hAnsi="Frutiger CE Light" w:cs="Times New Roman"/>
          <w:b/>
          <w:sz w:val="18"/>
          <w:szCs w:val="18"/>
        </w:rPr>
      </w:pPr>
      <w:r w:rsidRPr="004A334D">
        <w:rPr>
          <w:rFonts w:ascii="Frutiger CE Light" w:hAnsi="Frutiger CE Light" w:cs="Times New Roman"/>
          <w:sz w:val="18"/>
          <w:szCs w:val="18"/>
        </w:rPr>
        <w:t>Zákonný zástupca môže odstúpiť od zmluvy iba písomnou formou</w:t>
      </w:r>
      <w:r w:rsidR="007617C9" w:rsidRPr="004A334D">
        <w:rPr>
          <w:rFonts w:ascii="Frutiger CE Light" w:hAnsi="Frutiger CE Light" w:cs="Times New Roman"/>
          <w:sz w:val="18"/>
          <w:szCs w:val="18"/>
        </w:rPr>
        <w:t xml:space="preserve"> a</w:t>
      </w:r>
      <w:r w:rsidR="007617C9" w:rsidRPr="004A334D">
        <w:rPr>
          <w:rFonts w:ascii="Calibri" w:hAnsi="Calibri" w:cs="Calibri"/>
          <w:sz w:val="18"/>
          <w:szCs w:val="18"/>
        </w:rPr>
        <w:t> </w:t>
      </w:r>
      <w:r w:rsidR="007617C9" w:rsidRPr="004A334D">
        <w:rPr>
          <w:rFonts w:ascii="Frutiger CE Light" w:hAnsi="Frutiger CE Light" w:cs="Times New Roman"/>
          <w:sz w:val="18"/>
          <w:szCs w:val="18"/>
        </w:rPr>
        <w:t>len v</w:t>
      </w:r>
      <w:r w:rsidR="00C350C7" w:rsidRPr="004A334D">
        <w:rPr>
          <w:rFonts w:ascii="Calibri" w:hAnsi="Calibri" w:cs="Calibri"/>
          <w:sz w:val="18"/>
          <w:szCs w:val="18"/>
        </w:rPr>
        <w:t> </w:t>
      </w:r>
      <w:r w:rsidR="007617C9" w:rsidRPr="004A334D">
        <w:rPr>
          <w:rFonts w:ascii="Frutiger CE Light" w:hAnsi="Frutiger CE Light" w:cs="Times New Roman"/>
          <w:sz w:val="18"/>
          <w:szCs w:val="18"/>
        </w:rPr>
        <w:t>prípade</w:t>
      </w:r>
      <w:r w:rsidR="00C350C7" w:rsidRPr="004A334D">
        <w:rPr>
          <w:rFonts w:ascii="Frutiger CE Light" w:hAnsi="Frutiger CE Light" w:cs="Times New Roman"/>
          <w:sz w:val="18"/>
          <w:szCs w:val="18"/>
        </w:rPr>
        <w:t>,</w:t>
      </w:r>
      <w:r w:rsidR="007617C9" w:rsidRPr="004A334D">
        <w:rPr>
          <w:rFonts w:ascii="Frutiger CE Light" w:hAnsi="Frutiger CE Light" w:cs="Times New Roman"/>
          <w:sz w:val="18"/>
          <w:szCs w:val="18"/>
        </w:rPr>
        <w:t xml:space="preserve"> ak</w:t>
      </w:r>
      <w:r w:rsidR="000637CD" w:rsidRPr="004A334D">
        <w:rPr>
          <w:rFonts w:ascii="Frutiger CE Light" w:hAnsi="Frutiger CE Light" w:cs="Times New Roman"/>
          <w:sz w:val="18"/>
          <w:szCs w:val="18"/>
        </w:rPr>
        <w:t xml:space="preserve"> dieťa nemôže</w:t>
      </w:r>
      <w:r w:rsidR="007617C9" w:rsidRPr="004A334D">
        <w:rPr>
          <w:rFonts w:ascii="Frutiger CE Light" w:hAnsi="Frutiger CE Light" w:cs="Times New Roman"/>
          <w:sz w:val="18"/>
          <w:szCs w:val="18"/>
        </w:rPr>
        <w:t xml:space="preserve"> </w:t>
      </w:r>
      <w:r w:rsidR="000637CD" w:rsidRPr="004A334D">
        <w:rPr>
          <w:rFonts w:ascii="Frutiger CE Light" w:hAnsi="Frutiger CE Light" w:cs="Times New Roman"/>
          <w:sz w:val="18"/>
          <w:szCs w:val="18"/>
        </w:rPr>
        <w:t xml:space="preserve">navštevovať Športovú akadémiu Mateja Tótha, </w:t>
      </w:r>
      <w:proofErr w:type="spellStart"/>
      <w:r w:rsidR="000637CD" w:rsidRPr="004A334D">
        <w:rPr>
          <w:rFonts w:ascii="Frutiger CE Light" w:hAnsi="Frutiger CE Light" w:cs="Times New Roman"/>
          <w:sz w:val="18"/>
          <w:szCs w:val="18"/>
        </w:rPr>
        <w:t>o.z</w:t>
      </w:r>
      <w:proofErr w:type="spellEnd"/>
      <w:r w:rsidR="000637CD" w:rsidRPr="004A334D">
        <w:rPr>
          <w:rFonts w:ascii="Frutiger CE Light" w:hAnsi="Frutiger CE Light" w:cs="Times New Roman"/>
          <w:sz w:val="18"/>
          <w:szCs w:val="18"/>
        </w:rPr>
        <w:t>. z dôvodov, ktoré pri uzatváraní zmluvy neboli známe a</w:t>
      </w:r>
      <w:r w:rsidR="000637CD" w:rsidRPr="004A334D">
        <w:rPr>
          <w:rFonts w:ascii="Calibri" w:hAnsi="Calibri" w:cs="Calibri"/>
          <w:sz w:val="18"/>
          <w:szCs w:val="18"/>
        </w:rPr>
        <w:t> </w:t>
      </w:r>
      <w:r w:rsidR="000637CD" w:rsidRPr="004A334D">
        <w:rPr>
          <w:rFonts w:ascii="Frutiger CE Light" w:hAnsi="Frutiger CE Light" w:cs="Times New Roman"/>
          <w:sz w:val="18"/>
          <w:szCs w:val="18"/>
        </w:rPr>
        <w:t>t</w:t>
      </w:r>
      <w:r w:rsidR="000637CD" w:rsidRPr="004A334D">
        <w:rPr>
          <w:rFonts w:ascii="Frutiger CE Light" w:hAnsi="Frutiger CE Light" w:cs="Frutiger CE Light"/>
          <w:sz w:val="18"/>
          <w:szCs w:val="18"/>
        </w:rPr>
        <w:t>ý</w:t>
      </w:r>
      <w:r w:rsidR="000637CD" w:rsidRPr="004A334D">
        <w:rPr>
          <w:rFonts w:ascii="Frutiger CE Light" w:hAnsi="Frutiger CE Light" w:cs="Times New Roman"/>
          <w:sz w:val="18"/>
          <w:szCs w:val="18"/>
        </w:rPr>
        <w:t>mito d</w:t>
      </w:r>
      <w:r w:rsidR="000637CD" w:rsidRPr="004A334D">
        <w:rPr>
          <w:rFonts w:ascii="Frutiger CE Light" w:hAnsi="Frutiger CE Light" w:cs="Frutiger CE Light"/>
          <w:sz w:val="18"/>
          <w:szCs w:val="18"/>
        </w:rPr>
        <w:t>ô</w:t>
      </w:r>
      <w:r w:rsidR="000637CD" w:rsidRPr="004A334D">
        <w:rPr>
          <w:rFonts w:ascii="Frutiger CE Light" w:hAnsi="Frutiger CE Light" w:cs="Times New Roman"/>
          <w:sz w:val="18"/>
          <w:szCs w:val="18"/>
        </w:rPr>
        <w:t>vodmi s</w:t>
      </w:r>
      <w:r w:rsidR="000637CD" w:rsidRPr="004A334D">
        <w:rPr>
          <w:rFonts w:ascii="Frutiger CE Light" w:hAnsi="Frutiger CE Light" w:cs="Frutiger CE Light"/>
          <w:sz w:val="18"/>
          <w:szCs w:val="18"/>
        </w:rPr>
        <w:t>ú</w:t>
      </w:r>
      <w:r w:rsidR="000637CD" w:rsidRPr="004A334D">
        <w:rPr>
          <w:rFonts w:ascii="Frutiger CE Light" w:hAnsi="Frutiger CE Light" w:cs="Times New Roman"/>
          <w:sz w:val="18"/>
          <w:szCs w:val="18"/>
        </w:rPr>
        <w:t xml:space="preserve">: </w:t>
      </w:r>
    </w:p>
    <w:p w14:paraId="1C139BDA" w14:textId="5E9F9772" w:rsidR="000637CD" w:rsidRDefault="000637CD" w:rsidP="000F6F5A">
      <w:pPr>
        <w:pStyle w:val="Odsekzoznamu"/>
        <w:numPr>
          <w:ilvl w:val="3"/>
          <w:numId w:val="6"/>
        </w:numPr>
        <w:ind w:left="2127"/>
        <w:jc w:val="both"/>
        <w:rPr>
          <w:rFonts w:ascii="Frutiger CE Light" w:hAnsi="Frutiger CE Light" w:cs="Times New Roman"/>
          <w:sz w:val="18"/>
          <w:szCs w:val="18"/>
        </w:rPr>
      </w:pPr>
      <w:r w:rsidRPr="004A334D">
        <w:rPr>
          <w:rFonts w:ascii="Frutiger CE Light" w:hAnsi="Frutiger CE Light" w:cs="Times New Roman"/>
          <w:sz w:val="18"/>
          <w:szCs w:val="18"/>
        </w:rPr>
        <w:t>závažné zdravotné dôvody dieťaťa doložené odôvodnenou lekárskou správou od príslušného lekára dieťaťa,</w:t>
      </w:r>
    </w:p>
    <w:p w14:paraId="2B81E574" w14:textId="460627AA" w:rsidR="00B020B8" w:rsidRDefault="00B020B8" w:rsidP="00B020B8">
      <w:pPr>
        <w:jc w:val="both"/>
        <w:rPr>
          <w:rFonts w:ascii="Frutiger CE Light" w:hAnsi="Frutiger CE Light" w:cs="Times New Roman"/>
          <w:sz w:val="18"/>
          <w:szCs w:val="18"/>
        </w:rPr>
      </w:pPr>
    </w:p>
    <w:p w14:paraId="752C7F1E" w14:textId="77777777" w:rsidR="00B020B8" w:rsidRPr="00B020B8" w:rsidRDefault="00B020B8" w:rsidP="00B020B8">
      <w:pPr>
        <w:jc w:val="both"/>
        <w:rPr>
          <w:rFonts w:ascii="Frutiger CE Light" w:hAnsi="Frutiger CE Light" w:cs="Times New Roman"/>
          <w:sz w:val="18"/>
          <w:szCs w:val="18"/>
        </w:rPr>
      </w:pPr>
    </w:p>
    <w:p w14:paraId="32EA4079" w14:textId="5CF3D396" w:rsidR="00A149F7" w:rsidRPr="00B020B8" w:rsidRDefault="00970906" w:rsidP="00A149F7">
      <w:pPr>
        <w:pStyle w:val="Odsekzoznamu"/>
        <w:numPr>
          <w:ilvl w:val="3"/>
          <w:numId w:val="6"/>
        </w:numPr>
        <w:ind w:left="2127"/>
        <w:jc w:val="both"/>
        <w:rPr>
          <w:rFonts w:ascii="Frutiger CE Light" w:hAnsi="Frutiger CE Light" w:cs="Times New Roman"/>
          <w:sz w:val="18"/>
          <w:szCs w:val="18"/>
        </w:rPr>
      </w:pPr>
      <w:r w:rsidRPr="004A334D">
        <w:rPr>
          <w:rFonts w:ascii="Frutiger CE Light" w:hAnsi="Frutiger CE Light" w:cs="Times New Roman"/>
          <w:sz w:val="18"/>
          <w:szCs w:val="18"/>
        </w:rPr>
        <w:t>odsťahovanie sa dieťaťa</w:t>
      </w:r>
      <w:r w:rsidR="00B020B8">
        <w:rPr>
          <w:rFonts w:ascii="Frutiger CE Light" w:hAnsi="Frutiger CE Light" w:cs="Times New Roman"/>
          <w:sz w:val="18"/>
          <w:szCs w:val="18"/>
        </w:rPr>
        <w:t>,</w:t>
      </w:r>
    </w:p>
    <w:p w14:paraId="07CD982A" w14:textId="28C4E86A" w:rsidR="004458D0" w:rsidRPr="002F377D" w:rsidRDefault="000637CD" w:rsidP="00380264">
      <w:pPr>
        <w:pStyle w:val="Odsekzoznamu"/>
        <w:numPr>
          <w:ilvl w:val="3"/>
          <w:numId w:val="6"/>
        </w:numPr>
        <w:ind w:left="2127"/>
        <w:jc w:val="both"/>
        <w:rPr>
          <w:rFonts w:ascii="Frutiger CE Light" w:hAnsi="Frutiger CE Light" w:cs="Times New Roman"/>
          <w:b/>
          <w:sz w:val="18"/>
          <w:szCs w:val="18"/>
        </w:rPr>
      </w:pPr>
      <w:r w:rsidRPr="004A334D">
        <w:rPr>
          <w:rFonts w:ascii="Frutiger CE Light" w:hAnsi="Frutiger CE Light" w:cs="Times New Roman"/>
          <w:sz w:val="18"/>
          <w:szCs w:val="18"/>
        </w:rPr>
        <w:t xml:space="preserve">iné dôvody, ak Športová akadémia Mateja Tótha, </w:t>
      </w:r>
      <w:proofErr w:type="spellStart"/>
      <w:r w:rsidRPr="004A334D">
        <w:rPr>
          <w:rFonts w:ascii="Frutiger CE Light" w:hAnsi="Frutiger CE Light" w:cs="Times New Roman"/>
          <w:sz w:val="18"/>
          <w:szCs w:val="18"/>
        </w:rPr>
        <w:t>o.z</w:t>
      </w:r>
      <w:proofErr w:type="spellEnd"/>
      <w:r w:rsidRPr="004A334D">
        <w:rPr>
          <w:rFonts w:ascii="Frutiger CE Light" w:hAnsi="Frutiger CE Light" w:cs="Times New Roman"/>
          <w:sz w:val="18"/>
          <w:szCs w:val="18"/>
        </w:rPr>
        <w:t>. s</w:t>
      </w:r>
      <w:r w:rsidRPr="004A334D">
        <w:rPr>
          <w:rFonts w:ascii="Calibri" w:hAnsi="Calibri" w:cs="Calibri"/>
          <w:sz w:val="18"/>
          <w:szCs w:val="18"/>
        </w:rPr>
        <w:t> </w:t>
      </w:r>
      <w:r w:rsidRPr="004A334D">
        <w:rPr>
          <w:rFonts w:ascii="Frutiger CE Light" w:hAnsi="Frutiger CE Light" w:cs="Times New Roman"/>
          <w:sz w:val="18"/>
          <w:szCs w:val="18"/>
        </w:rPr>
        <w:t>t</w:t>
      </w:r>
      <w:r w:rsidRPr="004A334D">
        <w:rPr>
          <w:rFonts w:ascii="Frutiger CE Light" w:hAnsi="Frutiger CE Light" w:cs="Frutiger CE Light"/>
          <w:sz w:val="18"/>
          <w:szCs w:val="18"/>
        </w:rPr>
        <w:t>ý</w:t>
      </w:r>
      <w:r w:rsidRPr="004A334D">
        <w:rPr>
          <w:rFonts w:ascii="Frutiger CE Light" w:hAnsi="Frutiger CE Light" w:cs="Times New Roman"/>
          <w:sz w:val="18"/>
          <w:szCs w:val="18"/>
        </w:rPr>
        <w:t>mito d</w:t>
      </w:r>
      <w:r w:rsidRPr="004A334D">
        <w:rPr>
          <w:rFonts w:ascii="Frutiger CE Light" w:hAnsi="Frutiger CE Light" w:cs="Frutiger CE Light"/>
          <w:sz w:val="18"/>
          <w:szCs w:val="18"/>
        </w:rPr>
        <w:t>ô</w:t>
      </w:r>
      <w:r w:rsidRPr="004A334D">
        <w:rPr>
          <w:rFonts w:ascii="Frutiger CE Light" w:hAnsi="Frutiger CE Light" w:cs="Times New Roman"/>
          <w:sz w:val="18"/>
          <w:szCs w:val="18"/>
        </w:rPr>
        <w:t>vodmi odst</w:t>
      </w:r>
      <w:r w:rsidRPr="004A334D">
        <w:rPr>
          <w:rFonts w:ascii="Frutiger CE Light" w:hAnsi="Frutiger CE Light" w:cs="Frutiger CE Light"/>
          <w:sz w:val="18"/>
          <w:szCs w:val="18"/>
        </w:rPr>
        <w:t>ú</w:t>
      </w:r>
      <w:r w:rsidRPr="004A334D">
        <w:rPr>
          <w:rFonts w:ascii="Frutiger CE Light" w:hAnsi="Frutiger CE Light" w:cs="Times New Roman"/>
          <w:sz w:val="18"/>
          <w:szCs w:val="18"/>
        </w:rPr>
        <w:t>penia s</w:t>
      </w:r>
      <w:r w:rsidRPr="004A334D">
        <w:rPr>
          <w:rFonts w:ascii="Frutiger CE Light" w:hAnsi="Frutiger CE Light" w:cs="Frutiger CE Light"/>
          <w:sz w:val="18"/>
          <w:szCs w:val="18"/>
        </w:rPr>
        <w:t>ú</w:t>
      </w:r>
      <w:r w:rsidRPr="004A334D">
        <w:rPr>
          <w:rFonts w:ascii="Frutiger CE Light" w:hAnsi="Frutiger CE Light" w:cs="Times New Roman"/>
          <w:sz w:val="18"/>
          <w:szCs w:val="18"/>
        </w:rPr>
        <w:t>hlas</w:t>
      </w:r>
      <w:r w:rsidRPr="004A334D">
        <w:rPr>
          <w:rFonts w:ascii="Frutiger CE Light" w:hAnsi="Frutiger CE Light" w:cs="Frutiger CE Light"/>
          <w:sz w:val="18"/>
          <w:szCs w:val="18"/>
        </w:rPr>
        <w:t>í</w:t>
      </w:r>
      <w:r w:rsidRPr="004A334D">
        <w:rPr>
          <w:rFonts w:ascii="Frutiger CE Light" w:hAnsi="Frutiger CE Light" w:cs="Times New Roman"/>
          <w:sz w:val="18"/>
          <w:szCs w:val="18"/>
        </w:rPr>
        <w:t xml:space="preserve">. </w:t>
      </w:r>
    </w:p>
    <w:p w14:paraId="10B5E736" w14:textId="72F3B7BA" w:rsidR="001C7953" w:rsidRPr="004A334D" w:rsidRDefault="000637CD" w:rsidP="000F6F5A">
      <w:pPr>
        <w:pStyle w:val="Odsekzoznamu"/>
        <w:numPr>
          <w:ilvl w:val="2"/>
          <w:numId w:val="6"/>
        </w:numPr>
        <w:ind w:left="1418"/>
        <w:jc w:val="both"/>
        <w:rPr>
          <w:rFonts w:ascii="Frutiger CE Light" w:hAnsi="Frutiger CE Light" w:cs="Times New Roman"/>
          <w:sz w:val="18"/>
          <w:szCs w:val="18"/>
        </w:rPr>
      </w:pPr>
      <w:r w:rsidRPr="004A334D">
        <w:rPr>
          <w:rFonts w:ascii="Frutiger CE Light" w:hAnsi="Frutiger CE Light" w:cs="Times New Roman"/>
          <w:sz w:val="18"/>
          <w:szCs w:val="18"/>
        </w:rPr>
        <w:t xml:space="preserve">Športová akadémia Mateja Tótha, </w:t>
      </w:r>
      <w:proofErr w:type="spellStart"/>
      <w:r w:rsidRPr="004A334D">
        <w:rPr>
          <w:rFonts w:ascii="Frutiger CE Light" w:hAnsi="Frutiger CE Light" w:cs="Times New Roman"/>
          <w:sz w:val="18"/>
          <w:szCs w:val="18"/>
        </w:rPr>
        <w:t>o.z</w:t>
      </w:r>
      <w:proofErr w:type="spellEnd"/>
      <w:r w:rsidRPr="004A334D">
        <w:rPr>
          <w:rFonts w:ascii="Frutiger CE Light" w:hAnsi="Frutiger CE Light" w:cs="Times New Roman"/>
          <w:sz w:val="18"/>
          <w:szCs w:val="18"/>
        </w:rPr>
        <w:t>.  môže odstúpiť od tejto zmluvy z</w:t>
      </w:r>
      <w:r w:rsidR="0045236F" w:rsidRPr="004A334D">
        <w:rPr>
          <w:rFonts w:ascii="Calibri" w:hAnsi="Calibri" w:cs="Calibri"/>
          <w:sz w:val="18"/>
          <w:szCs w:val="18"/>
        </w:rPr>
        <w:t> </w:t>
      </w:r>
      <w:r w:rsidRPr="004A334D">
        <w:rPr>
          <w:rFonts w:ascii="Frutiger CE Light" w:hAnsi="Frutiger CE Light" w:cs="Times New Roman"/>
          <w:sz w:val="18"/>
          <w:szCs w:val="18"/>
        </w:rPr>
        <w:t>dôvodu</w:t>
      </w:r>
      <w:r w:rsidR="0045236F" w:rsidRPr="004A334D">
        <w:rPr>
          <w:rFonts w:ascii="Frutiger CE Light" w:hAnsi="Frutiger CE Light" w:cs="Times New Roman"/>
          <w:sz w:val="18"/>
          <w:szCs w:val="18"/>
        </w:rPr>
        <w:t>:</w:t>
      </w:r>
    </w:p>
    <w:p w14:paraId="047AC379" w14:textId="5DBCB6E7" w:rsidR="00A8465E" w:rsidRPr="00A149F7" w:rsidRDefault="0045236F" w:rsidP="00A8465E">
      <w:pPr>
        <w:pStyle w:val="Odsekzoznamu"/>
        <w:numPr>
          <w:ilvl w:val="3"/>
          <w:numId w:val="6"/>
        </w:numPr>
        <w:ind w:left="2127"/>
        <w:jc w:val="both"/>
        <w:rPr>
          <w:rFonts w:ascii="Frutiger CE Light" w:hAnsi="Frutiger CE Light" w:cs="Times New Roman"/>
          <w:sz w:val="18"/>
          <w:szCs w:val="18"/>
        </w:rPr>
      </w:pPr>
      <w:r w:rsidRPr="004A334D">
        <w:rPr>
          <w:rFonts w:ascii="Frutiger CE Light" w:hAnsi="Frutiger CE Light" w:cs="Times New Roman"/>
          <w:sz w:val="18"/>
          <w:szCs w:val="18"/>
        </w:rPr>
        <w:t>ak počet členov detí v</w:t>
      </w:r>
      <w:r w:rsidRPr="004A334D">
        <w:rPr>
          <w:rFonts w:ascii="Calibri" w:hAnsi="Calibri" w:cs="Calibri"/>
          <w:sz w:val="18"/>
          <w:szCs w:val="18"/>
        </w:rPr>
        <w:t> </w:t>
      </w:r>
      <w:r w:rsidRPr="004A334D">
        <w:rPr>
          <w:rFonts w:ascii="Frutiger CE Light" w:hAnsi="Frutiger CE Light" w:cs="Times New Roman"/>
          <w:sz w:val="18"/>
          <w:szCs w:val="18"/>
        </w:rPr>
        <w:t>r</w:t>
      </w:r>
      <w:r w:rsidRPr="004A334D">
        <w:rPr>
          <w:rFonts w:ascii="Frutiger CE Light" w:hAnsi="Frutiger CE Light" w:cs="Frutiger CE Light"/>
          <w:sz w:val="18"/>
          <w:szCs w:val="18"/>
        </w:rPr>
        <w:t>á</w:t>
      </w:r>
      <w:r w:rsidRPr="004A334D">
        <w:rPr>
          <w:rFonts w:ascii="Frutiger CE Light" w:hAnsi="Frutiger CE Light" w:cs="Times New Roman"/>
          <w:sz w:val="18"/>
          <w:szCs w:val="18"/>
        </w:rPr>
        <w:t>mci jednej tr</w:t>
      </w:r>
      <w:r w:rsidRPr="004A334D">
        <w:rPr>
          <w:rFonts w:ascii="Frutiger CE Light" w:hAnsi="Frutiger CE Light" w:cs="Frutiger CE Light"/>
          <w:sz w:val="18"/>
          <w:szCs w:val="18"/>
        </w:rPr>
        <w:t>é</w:t>
      </w:r>
      <w:r w:rsidRPr="004A334D">
        <w:rPr>
          <w:rFonts w:ascii="Frutiger CE Light" w:hAnsi="Frutiger CE Light" w:cs="Times New Roman"/>
          <w:sz w:val="18"/>
          <w:szCs w:val="18"/>
        </w:rPr>
        <w:t xml:space="preserve">ningovej skupiny </w:t>
      </w:r>
      <w:r w:rsidR="00C76165" w:rsidRPr="004A334D">
        <w:rPr>
          <w:rFonts w:ascii="Frutiger CE Light" w:hAnsi="Frutiger CE Light" w:cs="Times New Roman"/>
          <w:sz w:val="18"/>
          <w:szCs w:val="18"/>
        </w:rPr>
        <w:t>v</w:t>
      </w:r>
      <w:r w:rsidR="00C76165" w:rsidRPr="004A334D">
        <w:rPr>
          <w:rFonts w:ascii="Calibri" w:hAnsi="Calibri" w:cs="Calibri"/>
          <w:sz w:val="18"/>
          <w:szCs w:val="18"/>
        </w:rPr>
        <w:t> </w:t>
      </w:r>
      <w:r w:rsidR="00C76165" w:rsidRPr="004A334D">
        <w:rPr>
          <w:rFonts w:ascii="Frutiger CE Light" w:hAnsi="Frutiger CE Light" w:cs="Times New Roman"/>
          <w:sz w:val="18"/>
          <w:szCs w:val="18"/>
        </w:rPr>
        <w:t xml:space="preserve">priebehu </w:t>
      </w:r>
      <w:r w:rsidR="00C76165" w:rsidRPr="004A334D">
        <w:rPr>
          <w:rFonts w:ascii="Frutiger CE Light" w:hAnsi="Frutiger CE Light" w:cs="Frutiger CE Light"/>
          <w:sz w:val="18"/>
          <w:szCs w:val="18"/>
        </w:rPr>
        <w:t>š</w:t>
      </w:r>
      <w:r w:rsidR="00C76165" w:rsidRPr="004A334D">
        <w:rPr>
          <w:rFonts w:ascii="Frutiger CE Light" w:hAnsi="Frutiger CE Light" w:cs="Times New Roman"/>
          <w:sz w:val="18"/>
          <w:szCs w:val="18"/>
        </w:rPr>
        <w:t>kolsk</w:t>
      </w:r>
      <w:r w:rsidR="00C76165" w:rsidRPr="004A334D">
        <w:rPr>
          <w:rFonts w:ascii="Frutiger CE Light" w:hAnsi="Frutiger CE Light" w:cs="Frutiger CE Light"/>
          <w:sz w:val="18"/>
          <w:szCs w:val="18"/>
        </w:rPr>
        <w:t>é</w:t>
      </w:r>
      <w:r w:rsidR="00C76165" w:rsidRPr="004A334D">
        <w:rPr>
          <w:rFonts w:ascii="Frutiger CE Light" w:hAnsi="Frutiger CE Light" w:cs="Times New Roman"/>
          <w:sz w:val="18"/>
          <w:szCs w:val="18"/>
        </w:rPr>
        <w:t xml:space="preserve">ho roka </w:t>
      </w:r>
      <w:r w:rsidR="00655067" w:rsidRPr="004A334D">
        <w:rPr>
          <w:rFonts w:ascii="Frutiger CE Light" w:hAnsi="Frutiger CE Light" w:cs="Times New Roman"/>
          <w:sz w:val="18"/>
          <w:szCs w:val="18"/>
        </w:rPr>
        <w:t xml:space="preserve">klesne pod </w:t>
      </w:r>
      <w:r w:rsidRPr="004A334D">
        <w:rPr>
          <w:rFonts w:ascii="Frutiger CE Light" w:hAnsi="Frutiger CE Light" w:cs="Times New Roman"/>
          <w:sz w:val="18"/>
          <w:szCs w:val="18"/>
        </w:rPr>
        <w:t xml:space="preserve"> min. hranicu</w:t>
      </w:r>
      <w:r w:rsidR="00655067" w:rsidRPr="004A334D">
        <w:rPr>
          <w:rFonts w:ascii="Frutiger CE Light" w:hAnsi="Frutiger CE Light" w:cs="Times New Roman"/>
          <w:sz w:val="18"/>
          <w:szCs w:val="18"/>
        </w:rPr>
        <w:t xml:space="preserve"> 15 detí</w:t>
      </w:r>
      <w:r w:rsidRPr="004A334D">
        <w:rPr>
          <w:rFonts w:ascii="Frutiger CE Light" w:hAnsi="Frutiger CE Light" w:cs="Times New Roman"/>
          <w:sz w:val="18"/>
          <w:szCs w:val="18"/>
        </w:rPr>
        <w:t>,</w:t>
      </w:r>
    </w:p>
    <w:p w14:paraId="2D73C0CF" w14:textId="42F7CB3A" w:rsidR="005E506F" w:rsidRPr="004A334D" w:rsidRDefault="0045236F" w:rsidP="000F6F5A">
      <w:pPr>
        <w:pStyle w:val="Odsekzoznamu"/>
        <w:numPr>
          <w:ilvl w:val="3"/>
          <w:numId w:val="6"/>
        </w:numPr>
        <w:ind w:left="2127"/>
        <w:jc w:val="both"/>
        <w:rPr>
          <w:rFonts w:ascii="Frutiger CE Light" w:hAnsi="Frutiger CE Light" w:cs="Times New Roman"/>
          <w:sz w:val="18"/>
          <w:szCs w:val="18"/>
        </w:rPr>
      </w:pPr>
      <w:r w:rsidRPr="004A334D">
        <w:rPr>
          <w:rFonts w:ascii="Frutiger CE Light" w:hAnsi="Frutiger CE Light" w:cs="Times New Roman"/>
          <w:sz w:val="18"/>
          <w:szCs w:val="18"/>
        </w:rPr>
        <w:t xml:space="preserve">závažného porušenia povinnosti zo strany </w:t>
      </w:r>
      <w:r w:rsidR="000637CD" w:rsidRPr="004A334D">
        <w:rPr>
          <w:rFonts w:ascii="Frutiger CE Light" w:hAnsi="Frutiger CE Light" w:cs="Times New Roman"/>
          <w:sz w:val="18"/>
          <w:szCs w:val="18"/>
        </w:rPr>
        <w:t>zákonného zástupcu dieťaťa</w:t>
      </w:r>
      <w:r w:rsidR="00CB27C5" w:rsidRPr="004A334D">
        <w:rPr>
          <w:rFonts w:ascii="Frutiger CE Light" w:hAnsi="Frutiger CE Light" w:cs="Times New Roman"/>
          <w:sz w:val="18"/>
          <w:szCs w:val="18"/>
        </w:rPr>
        <w:t>, pričom z</w:t>
      </w:r>
      <w:r w:rsidR="000637CD" w:rsidRPr="004A334D">
        <w:rPr>
          <w:rFonts w:ascii="Frutiger CE Light" w:hAnsi="Frutiger CE Light" w:cs="Times New Roman"/>
          <w:sz w:val="18"/>
          <w:szCs w:val="18"/>
        </w:rPr>
        <w:t xml:space="preserve">a závažné porušenie </w:t>
      </w:r>
      <w:r w:rsidR="00B44F99" w:rsidRPr="004A334D">
        <w:rPr>
          <w:rFonts w:ascii="Frutiger CE Light" w:hAnsi="Frutiger CE Light" w:cs="Times New Roman"/>
          <w:sz w:val="18"/>
          <w:szCs w:val="18"/>
        </w:rPr>
        <w:t>povinnosti zákonného zástupcu</w:t>
      </w:r>
      <w:r w:rsidR="000637CD" w:rsidRPr="004A334D">
        <w:rPr>
          <w:rFonts w:ascii="Frutiger CE Light" w:hAnsi="Frutiger CE Light" w:cs="Times New Roman"/>
          <w:sz w:val="18"/>
          <w:szCs w:val="18"/>
        </w:rPr>
        <w:t xml:space="preserve"> sa považuj</w:t>
      </w:r>
      <w:r w:rsidR="005E506F" w:rsidRPr="004A334D">
        <w:rPr>
          <w:rFonts w:ascii="Frutiger CE Light" w:hAnsi="Frutiger CE Light" w:cs="Times New Roman"/>
          <w:sz w:val="18"/>
          <w:szCs w:val="18"/>
        </w:rPr>
        <w:t>ú</w:t>
      </w:r>
      <w:r w:rsidR="000637CD" w:rsidRPr="004A334D">
        <w:rPr>
          <w:rFonts w:ascii="Frutiger CE Light" w:hAnsi="Frutiger CE Light" w:cs="Times New Roman"/>
          <w:sz w:val="18"/>
          <w:szCs w:val="18"/>
        </w:rPr>
        <w:t xml:space="preserve"> </w:t>
      </w:r>
      <w:r w:rsidR="005E506F" w:rsidRPr="004A334D">
        <w:rPr>
          <w:rFonts w:ascii="Frutiger CE Light" w:hAnsi="Frutiger CE Light" w:cs="Times New Roman"/>
          <w:sz w:val="18"/>
          <w:szCs w:val="18"/>
        </w:rPr>
        <w:t>nasledovné skutočnosti:</w:t>
      </w:r>
    </w:p>
    <w:p w14:paraId="4CB895E6" w14:textId="77777777" w:rsidR="000637CD" w:rsidRPr="004A334D" w:rsidRDefault="000637CD" w:rsidP="000F6F5A">
      <w:pPr>
        <w:pStyle w:val="Odsekzoznamu"/>
        <w:numPr>
          <w:ilvl w:val="4"/>
          <w:numId w:val="6"/>
        </w:numPr>
        <w:ind w:left="2552" w:hanging="247"/>
        <w:jc w:val="both"/>
        <w:rPr>
          <w:rFonts w:ascii="Frutiger CE Light" w:hAnsi="Frutiger CE Light" w:cs="Times New Roman"/>
          <w:sz w:val="18"/>
          <w:szCs w:val="18"/>
        </w:rPr>
      </w:pPr>
      <w:r w:rsidRPr="004A334D">
        <w:rPr>
          <w:rFonts w:ascii="Frutiger CE Light" w:hAnsi="Frutiger CE Light" w:cs="Times New Roman"/>
          <w:sz w:val="18"/>
          <w:szCs w:val="18"/>
        </w:rPr>
        <w:t xml:space="preserve">zákonný zástupca </w:t>
      </w:r>
      <w:r w:rsidR="005E506F" w:rsidRPr="004A334D">
        <w:rPr>
          <w:rFonts w:ascii="Frutiger CE Light" w:hAnsi="Frutiger CE Light" w:cs="Times New Roman"/>
          <w:sz w:val="18"/>
          <w:szCs w:val="18"/>
        </w:rPr>
        <w:t xml:space="preserve">dieťaťa </w:t>
      </w:r>
      <w:r w:rsidRPr="004A334D">
        <w:rPr>
          <w:rFonts w:ascii="Frutiger CE Light" w:hAnsi="Frutiger CE Light" w:cs="Times New Roman"/>
          <w:sz w:val="18"/>
          <w:szCs w:val="18"/>
        </w:rPr>
        <w:t xml:space="preserve">neuviedol alebo lekárske potvrdenie neobsahuje/neobsahovalo informácie potrebné pre riadnu starostlivosť o dieťa a ktoré spolu alebo jednotlivo sú spôsobilé privodiť poškodenie zdravia dieťaťa, alebo zdravie iných </w:t>
      </w:r>
      <w:r w:rsidR="001C7953" w:rsidRPr="004A334D">
        <w:rPr>
          <w:rFonts w:ascii="Frutiger CE Light" w:hAnsi="Frutiger CE Light" w:cs="Times New Roman"/>
          <w:sz w:val="18"/>
          <w:szCs w:val="18"/>
        </w:rPr>
        <w:t xml:space="preserve">účastníkov </w:t>
      </w:r>
      <w:r w:rsidRPr="004A334D">
        <w:rPr>
          <w:rFonts w:ascii="Frutiger CE Light" w:hAnsi="Frutiger CE Light" w:cs="Times New Roman"/>
          <w:sz w:val="18"/>
          <w:szCs w:val="18"/>
        </w:rPr>
        <w:t xml:space="preserve">v </w:t>
      </w:r>
      <w:r w:rsidR="00B44F99" w:rsidRPr="004A334D">
        <w:rPr>
          <w:rFonts w:ascii="Frutiger CE Light" w:hAnsi="Frutiger CE Light" w:cs="Times New Roman"/>
          <w:sz w:val="18"/>
          <w:szCs w:val="18"/>
        </w:rPr>
        <w:t xml:space="preserve">Športovej akadémii Mateja Tótha, </w:t>
      </w:r>
      <w:proofErr w:type="spellStart"/>
      <w:r w:rsidR="00B44F99" w:rsidRPr="004A334D">
        <w:rPr>
          <w:rFonts w:ascii="Frutiger CE Light" w:hAnsi="Frutiger CE Light" w:cs="Times New Roman"/>
          <w:sz w:val="18"/>
          <w:szCs w:val="18"/>
        </w:rPr>
        <w:t>o.z</w:t>
      </w:r>
      <w:proofErr w:type="spellEnd"/>
      <w:r w:rsidR="00B44F99" w:rsidRPr="004A334D">
        <w:rPr>
          <w:rFonts w:ascii="Frutiger CE Light" w:hAnsi="Frutiger CE Light" w:cs="Times New Roman"/>
          <w:sz w:val="18"/>
          <w:szCs w:val="18"/>
        </w:rPr>
        <w:t>.</w:t>
      </w:r>
      <w:r w:rsidR="005E506F" w:rsidRPr="004A334D">
        <w:rPr>
          <w:rFonts w:ascii="Frutiger CE Light" w:hAnsi="Frutiger CE Light" w:cs="Times New Roman"/>
          <w:sz w:val="18"/>
          <w:szCs w:val="18"/>
        </w:rPr>
        <w:t>,</w:t>
      </w:r>
    </w:p>
    <w:p w14:paraId="605B6415" w14:textId="5690EAC5" w:rsidR="005E506F" w:rsidRPr="004A334D" w:rsidRDefault="005E506F" w:rsidP="000F6F5A">
      <w:pPr>
        <w:pStyle w:val="Odsekzoznamu"/>
        <w:numPr>
          <w:ilvl w:val="4"/>
          <w:numId w:val="6"/>
        </w:numPr>
        <w:ind w:left="2552" w:hanging="247"/>
        <w:jc w:val="both"/>
        <w:rPr>
          <w:rFonts w:ascii="Frutiger CE Light" w:hAnsi="Frutiger CE Light" w:cs="Times New Roman"/>
          <w:sz w:val="18"/>
          <w:szCs w:val="18"/>
        </w:rPr>
      </w:pPr>
      <w:r w:rsidRPr="004A334D">
        <w:rPr>
          <w:rFonts w:ascii="Frutiger CE Light" w:hAnsi="Frutiger CE Light" w:cs="Times New Roman"/>
          <w:sz w:val="18"/>
          <w:szCs w:val="18"/>
        </w:rPr>
        <w:t xml:space="preserve">úhrada </w:t>
      </w:r>
      <w:r w:rsidR="00397C02" w:rsidRPr="004A334D">
        <w:rPr>
          <w:rFonts w:ascii="Frutiger CE Light" w:hAnsi="Frutiger CE Light" w:cs="Times New Roman"/>
          <w:sz w:val="18"/>
          <w:szCs w:val="18"/>
        </w:rPr>
        <w:t xml:space="preserve">akejkoľvek </w:t>
      </w:r>
      <w:r w:rsidR="00233ED2" w:rsidRPr="004A334D">
        <w:rPr>
          <w:rFonts w:ascii="Frutiger CE Light" w:hAnsi="Frutiger CE Light" w:cs="Times New Roman"/>
          <w:sz w:val="18"/>
          <w:szCs w:val="18"/>
        </w:rPr>
        <w:t xml:space="preserve">splátky </w:t>
      </w:r>
      <w:r w:rsidRPr="004A334D">
        <w:rPr>
          <w:rFonts w:ascii="Frutiger CE Light" w:hAnsi="Frutiger CE Light" w:cs="Times New Roman"/>
          <w:sz w:val="18"/>
          <w:szCs w:val="18"/>
        </w:rPr>
        <w:t xml:space="preserve">členského poplatku </w:t>
      </w:r>
      <w:r w:rsidR="00CB27C5" w:rsidRPr="004A334D">
        <w:rPr>
          <w:rFonts w:ascii="Frutiger CE Light" w:hAnsi="Frutiger CE Light" w:cs="Times New Roman"/>
          <w:sz w:val="18"/>
          <w:szCs w:val="18"/>
        </w:rPr>
        <w:t xml:space="preserve">za dieťa </w:t>
      </w:r>
      <w:r w:rsidRPr="004A334D">
        <w:rPr>
          <w:rFonts w:ascii="Frutiger CE Light" w:hAnsi="Frutiger CE Light" w:cs="Times New Roman"/>
          <w:sz w:val="18"/>
          <w:szCs w:val="18"/>
        </w:rPr>
        <w:t>(</w:t>
      </w:r>
      <w:r w:rsidR="00C96762" w:rsidRPr="004A334D">
        <w:rPr>
          <w:rFonts w:ascii="Frutiger CE Light" w:hAnsi="Frutiger CE Light" w:cs="Times New Roman"/>
          <w:sz w:val="18"/>
          <w:szCs w:val="18"/>
        </w:rPr>
        <w:t xml:space="preserve">v závislosti od </w:t>
      </w:r>
      <w:r w:rsidRPr="004A334D">
        <w:rPr>
          <w:rFonts w:ascii="Frutiger CE Light" w:hAnsi="Frutiger CE Light" w:cs="Times New Roman"/>
          <w:sz w:val="18"/>
          <w:szCs w:val="18"/>
        </w:rPr>
        <w:t>formy úhrady</w:t>
      </w:r>
      <w:r w:rsidR="00C96762" w:rsidRPr="004A334D">
        <w:rPr>
          <w:rFonts w:ascii="Frutiger CE Light" w:hAnsi="Frutiger CE Light" w:cs="Times New Roman"/>
          <w:sz w:val="18"/>
          <w:szCs w:val="18"/>
        </w:rPr>
        <w:t xml:space="preserve"> – mesačná, polročná, ročná</w:t>
      </w:r>
      <w:r w:rsidRPr="004A334D">
        <w:rPr>
          <w:rFonts w:ascii="Frutiger CE Light" w:hAnsi="Frutiger CE Light" w:cs="Times New Roman"/>
          <w:sz w:val="18"/>
          <w:szCs w:val="18"/>
        </w:rPr>
        <w:t>) je v</w:t>
      </w:r>
      <w:r w:rsidRPr="004A334D">
        <w:rPr>
          <w:rFonts w:ascii="Calibri" w:hAnsi="Calibri" w:cs="Calibri"/>
          <w:sz w:val="18"/>
          <w:szCs w:val="18"/>
        </w:rPr>
        <w:t> </w:t>
      </w:r>
      <w:r w:rsidRPr="004A334D">
        <w:rPr>
          <w:rFonts w:ascii="Frutiger CE Light" w:hAnsi="Frutiger CE Light" w:cs="Times New Roman"/>
          <w:sz w:val="18"/>
          <w:szCs w:val="18"/>
        </w:rPr>
        <w:t>ome</w:t>
      </w:r>
      <w:r w:rsidRPr="004A334D">
        <w:rPr>
          <w:rFonts w:ascii="Frutiger CE Light" w:hAnsi="Frutiger CE Light" w:cs="Frutiger CE Light"/>
          <w:sz w:val="18"/>
          <w:szCs w:val="18"/>
        </w:rPr>
        <w:t>š</w:t>
      </w:r>
      <w:r w:rsidRPr="004A334D">
        <w:rPr>
          <w:rFonts w:ascii="Frutiger CE Light" w:hAnsi="Frutiger CE Light" w:cs="Times New Roman"/>
          <w:sz w:val="18"/>
          <w:szCs w:val="18"/>
        </w:rPr>
        <w:t>kan</w:t>
      </w:r>
      <w:r w:rsidRPr="004A334D">
        <w:rPr>
          <w:rFonts w:ascii="Frutiger CE Light" w:hAnsi="Frutiger CE Light" w:cs="Frutiger CE Light"/>
          <w:sz w:val="18"/>
          <w:szCs w:val="18"/>
        </w:rPr>
        <w:t>í</w:t>
      </w:r>
      <w:r w:rsidRPr="004A334D">
        <w:rPr>
          <w:rFonts w:ascii="Frutiger CE Light" w:hAnsi="Frutiger CE Light" w:cs="Times New Roman"/>
          <w:sz w:val="18"/>
          <w:szCs w:val="18"/>
        </w:rPr>
        <w:t xml:space="preserve"> dlh</w:t>
      </w:r>
      <w:r w:rsidRPr="004A334D">
        <w:rPr>
          <w:rFonts w:ascii="Frutiger CE Light" w:hAnsi="Frutiger CE Light" w:cs="Frutiger CE Light"/>
          <w:sz w:val="18"/>
          <w:szCs w:val="18"/>
        </w:rPr>
        <w:t>š</w:t>
      </w:r>
      <w:r w:rsidRPr="004A334D">
        <w:rPr>
          <w:rFonts w:ascii="Frutiger CE Light" w:hAnsi="Frutiger CE Light" w:cs="Times New Roman"/>
          <w:sz w:val="18"/>
          <w:szCs w:val="18"/>
        </w:rPr>
        <w:t xml:space="preserve">ie ako </w:t>
      </w:r>
      <w:r w:rsidR="00397C02" w:rsidRPr="004A334D">
        <w:rPr>
          <w:rFonts w:ascii="Frutiger CE Light" w:hAnsi="Frutiger CE Light" w:cs="Times New Roman"/>
          <w:sz w:val="18"/>
          <w:szCs w:val="18"/>
        </w:rPr>
        <w:t>15</w:t>
      </w:r>
      <w:r w:rsidRPr="004A334D">
        <w:rPr>
          <w:rFonts w:ascii="Frutiger CE Light" w:hAnsi="Frutiger CE Light" w:cs="Times New Roman"/>
          <w:sz w:val="18"/>
          <w:szCs w:val="18"/>
        </w:rPr>
        <w:t xml:space="preserve"> dní po dni splatnosti.</w:t>
      </w:r>
    </w:p>
    <w:p w14:paraId="29D63AC6" w14:textId="0FEF6F44" w:rsidR="0045236F" w:rsidRPr="004A334D" w:rsidRDefault="0045236F" w:rsidP="0045236F">
      <w:pPr>
        <w:pStyle w:val="Odsekzoznamu"/>
        <w:numPr>
          <w:ilvl w:val="3"/>
          <w:numId w:val="6"/>
        </w:numPr>
        <w:ind w:left="2127"/>
        <w:jc w:val="both"/>
        <w:rPr>
          <w:rFonts w:ascii="Frutiger CE Light" w:hAnsi="Frutiger CE Light" w:cs="Times New Roman"/>
          <w:sz w:val="18"/>
          <w:szCs w:val="18"/>
        </w:rPr>
      </w:pPr>
      <w:r w:rsidRPr="004A334D">
        <w:rPr>
          <w:rFonts w:ascii="Frutiger CE Light" w:hAnsi="Frutiger CE Light" w:cs="Times New Roman"/>
          <w:sz w:val="18"/>
          <w:szCs w:val="18"/>
        </w:rPr>
        <w:t xml:space="preserve">závažného porušenia povinnosti zo strany </w:t>
      </w:r>
      <w:r w:rsidR="001C7953" w:rsidRPr="004A334D">
        <w:rPr>
          <w:rFonts w:ascii="Frutiger CE Light" w:hAnsi="Frutiger CE Light" w:cs="Times New Roman"/>
          <w:sz w:val="18"/>
          <w:szCs w:val="18"/>
        </w:rPr>
        <w:t>dieťaťa, ktoré počas tréningu opakovane závažne porušuje poriadok</w:t>
      </w:r>
      <w:r w:rsidR="00CB27C5" w:rsidRPr="004A334D">
        <w:rPr>
          <w:rFonts w:ascii="Frutiger CE Light" w:hAnsi="Frutiger CE Light" w:cs="Times New Roman"/>
          <w:sz w:val="18"/>
          <w:szCs w:val="18"/>
        </w:rPr>
        <w:t xml:space="preserve"> Športovej akadémii Mateja Tótha, </w:t>
      </w:r>
      <w:proofErr w:type="spellStart"/>
      <w:r w:rsidR="00CB27C5" w:rsidRPr="004A334D">
        <w:rPr>
          <w:rFonts w:ascii="Frutiger CE Light" w:hAnsi="Frutiger CE Light" w:cs="Times New Roman"/>
          <w:sz w:val="18"/>
          <w:szCs w:val="18"/>
        </w:rPr>
        <w:t>o.z</w:t>
      </w:r>
      <w:proofErr w:type="spellEnd"/>
      <w:r w:rsidR="00CB27C5" w:rsidRPr="004A334D">
        <w:rPr>
          <w:rFonts w:ascii="Frutiger CE Light" w:hAnsi="Frutiger CE Light" w:cs="Times New Roman"/>
          <w:sz w:val="18"/>
          <w:szCs w:val="18"/>
        </w:rPr>
        <w:t>.</w:t>
      </w:r>
      <w:r w:rsidR="001C7953" w:rsidRPr="004A334D">
        <w:rPr>
          <w:rFonts w:ascii="Frutiger CE Light" w:hAnsi="Frutiger CE Light" w:cs="Times New Roman"/>
          <w:sz w:val="18"/>
          <w:szCs w:val="18"/>
        </w:rPr>
        <w:t>, sústavne nerešpektuje pokyny trénera, ohrozuje zdravie seba alebo ostatných účastníkov na tréningu alebo v</w:t>
      </w:r>
      <w:r w:rsidR="001C7953" w:rsidRPr="004A334D">
        <w:rPr>
          <w:rFonts w:ascii="Calibri" w:hAnsi="Calibri" w:cs="Calibri"/>
          <w:sz w:val="18"/>
          <w:szCs w:val="18"/>
        </w:rPr>
        <w:t> </w:t>
      </w:r>
      <w:r w:rsidR="001C7953" w:rsidRPr="004A334D">
        <w:rPr>
          <w:rFonts w:ascii="Frutiger CE Light" w:hAnsi="Frutiger CE Light" w:cs="Frutiger CE Light"/>
          <w:sz w:val="18"/>
          <w:szCs w:val="18"/>
        </w:rPr>
        <w:t>č</w:t>
      </w:r>
      <w:r w:rsidR="001C7953" w:rsidRPr="004A334D">
        <w:rPr>
          <w:rFonts w:ascii="Frutiger CE Light" w:hAnsi="Frutiger CE Light" w:cs="Times New Roman"/>
          <w:sz w:val="18"/>
          <w:szCs w:val="18"/>
        </w:rPr>
        <w:t>ase pred n</w:t>
      </w:r>
      <w:r w:rsidR="001C7953" w:rsidRPr="004A334D">
        <w:rPr>
          <w:rFonts w:ascii="Frutiger CE Light" w:hAnsi="Frutiger CE Light" w:cs="Frutiger CE Light"/>
          <w:sz w:val="18"/>
          <w:szCs w:val="18"/>
        </w:rPr>
        <w:t>í</w:t>
      </w:r>
      <w:r w:rsidR="001C7953" w:rsidRPr="004A334D">
        <w:rPr>
          <w:rFonts w:ascii="Frutiger CE Light" w:hAnsi="Frutiger CE Light" w:cs="Times New Roman"/>
          <w:sz w:val="18"/>
          <w:szCs w:val="18"/>
        </w:rPr>
        <w:t xml:space="preserve">m alebo po </w:t>
      </w:r>
      <w:r w:rsidR="001C7953" w:rsidRPr="004A334D">
        <w:rPr>
          <w:rFonts w:ascii="Frutiger CE Light" w:hAnsi="Frutiger CE Light" w:cs="Frutiger CE Light"/>
          <w:sz w:val="18"/>
          <w:szCs w:val="18"/>
        </w:rPr>
        <w:t>ň</w:t>
      </w:r>
      <w:r w:rsidR="001C7953" w:rsidRPr="004A334D">
        <w:rPr>
          <w:rFonts w:ascii="Frutiger CE Light" w:hAnsi="Frutiger CE Light" w:cs="Times New Roman"/>
          <w:sz w:val="18"/>
          <w:szCs w:val="18"/>
        </w:rPr>
        <w:t>om, alebo ktor</w:t>
      </w:r>
      <w:r w:rsidR="001C7953" w:rsidRPr="004A334D">
        <w:rPr>
          <w:rFonts w:ascii="Frutiger CE Light" w:hAnsi="Frutiger CE Light" w:cs="Frutiger CE Light"/>
          <w:sz w:val="18"/>
          <w:szCs w:val="18"/>
        </w:rPr>
        <w:t>é</w:t>
      </w:r>
      <w:r w:rsidR="001C7953" w:rsidRPr="004A334D">
        <w:rPr>
          <w:rFonts w:ascii="Frutiger CE Light" w:hAnsi="Frutiger CE Light" w:cs="Times New Roman"/>
          <w:sz w:val="18"/>
          <w:szCs w:val="18"/>
        </w:rPr>
        <w:t xml:space="preserve"> po</w:t>
      </w:r>
      <w:r w:rsidR="001C7953" w:rsidRPr="004A334D">
        <w:rPr>
          <w:rFonts w:ascii="Frutiger CE Light" w:hAnsi="Frutiger CE Light" w:cs="Frutiger CE Light"/>
          <w:sz w:val="18"/>
          <w:szCs w:val="18"/>
        </w:rPr>
        <w:t>š</w:t>
      </w:r>
      <w:r w:rsidR="001C7953" w:rsidRPr="004A334D">
        <w:rPr>
          <w:rFonts w:ascii="Frutiger CE Light" w:hAnsi="Frutiger CE Light" w:cs="Times New Roman"/>
          <w:sz w:val="18"/>
          <w:szCs w:val="18"/>
        </w:rPr>
        <w:t>kodzuje svoj</w:t>
      </w:r>
      <w:r w:rsidR="001C7953" w:rsidRPr="004A334D">
        <w:rPr>
          <w:rFonts w:ascii="Frutiger CE Light" w:hAnsi="Frutiger CE Light" w:cs="Frutiger CE Light"/>
          <w:sz w:val="18"/>
          <w:szCs w:val="18"/>
        </w:rPr>
        <w:t>í</w:t>
      </w:r>
      <w:r w:rsidR="001C7953" w:rsidRPr="004A334D">
        <w:rPr>
          <w:rFonts w:ascii="Frutiger CE Light" w:hAnsi="Frutiger CE Light" w:cs="Times New Roman"/>
          <w:sz w:val="18"/>
          <w:szCs w:val="18"/>
        </w:rPr>
        <w:t>m spr</w:t>
      </w:r>
      <w:r w:rsidR="001C7953" w:rsidRPr="004A334D">
        <w:rPr>
          <w:rFonts w:ascii="Frutiger CE Light" w:hAnsi="Frutiger CE Light" w:cs="Frutiger CE Light"/>
          <w:sz w:val="18"/>
          <w:szCs w:val="18"/>
        </w:rPr>
        <w:t>á</w:t>
      </w:r>
      <w:r w:rsidR="001C7953" w:rsidRPr="004A334D">
        <w:rPr>
          <w:rFonts w:ascii="Frutiger CE Light" w:hAnsi="Frutiger CE Light" w:cs="Times New Roman"/>
          <w:sz w:val="18"/>
          <w:szCs w:val="18"/>
        </w:rPr>
        <w:t>van</w:t>
      </w:r>
      <w:r w:rsidR="001C7953" w:rsidRPr="004A334D">
        <w:rPr>
          <w:rFonts w:ascii="Frutiger CE Light" w:hAnsi="Frutiger CE Light" w:cs="Frutiger CE Light"/>
          <w:sz w:val="18"/>
          <w:szCs w:val="18"/>
        </w:rPr>
        <w:t>í</w:t>
      </w:r>
      <w:r w:rsidR="001C7953" w:rsidRPr="004A334D">
        <w:rPr>
          <w:rFonts w:ascii="Frutiger CE Light" w:hAnsi="Frutiger CE Light" w:cs="Times New Roman"/>
          <w:sz w:val="18"/>
          <w:szCs w:val="18"/>
        </w:rPr>
        <w:t>m dobr</w:t>
      </w:r>
      <w:r w:rsidR="001C7953" w:rsidRPr="004A334D">
        <w:rPr>
          <w:rFonts w:ascii="Frutiger CE Light" w:hAnsi="Frutiger CE Light" w:cs="Frutiger CE Light"/>
          <w:sz w:val="18"/>
          <w:szCs w:val="18"/>
        </w:rPr>
        <w:t>é</w:t>
      </w:r>
      <w:r w:rsidR="001C7953" w:rsidRPr="004A334D">
        <w:rPr>
          <w:rFonts w:ascii="Frutiger CE Light" w:hAnsi="Frutiger CE Light" w:cs="Times New Roman"/>
          <w:sz w:val="18"/>
          <w:szCs w:val="18"/>
        </w:rPr>
        <w:t xml:space="preserve"> meno </w:t>
      </w:r>
      <w:r w:rsidR="001C7953" w:rsidRPr="004A334D">
        <w:rPr>
          <w:rFonts w:ascii="Frutiger CE Light" w:hAnsi="Frutiger CE Light" w:cs="Frutiger CE Light"/>
          <w:sz w:val="18"/>
          <w:szCs w:val="18"/>
        </w:rPr>
        <w:t>Š</w:t>
      </w:r>
      <w:r w:rsidR="001C7953" w:rsidRPr="004A334D">
        <w:rPr>
          <w:rFonts w:ascii="Frutiger CE Light" w:hAnsi="Frutiger CE Light" w:cs="Times New Roman"/>
          <w:sz w:val="18"/>
          <w:szCs w:val="18"/>
        </w:rPr>
        <w:t xml:space="preserve">portovej akadémie Mateja Tótha, </w:t>
      </w:r>
      <w:proofErr w:type="spellStart"/>
      <w:r w:rsidR="001C7953" w:rsidRPr="004A334D">
        <w:rPr>
          <w:rFonts w:ascii="Frutiger CE Light" w:hAnsi="Frutiger CE Light" w:cs="Times New Roman"/>
          <w:sz w:val="18"/>
          <w:szCs w:val="18"/>
        </w:rPr>
        <w:t>o.z</w:t>
      </w:r>
      <w:proofErr w:type="spellEnd"/>
      <w:r w:rsidR="001C7953" w:rsidRPr="004A334D">
        <w:rPr>
          <w:rFonts w:ascii="Frutiger CE Light" w:hAnsi="Frutiger CE Light" w:cs="Times New Roman"/>
          <w:sz w:val="18"/>
          <w:szCs w:val="18"/>
        </w:rPr>
        <w:t>.</w:t>
      </w:r>
      <w:r w:rsidR="00233ED2" w:rsidRPr="004A334D">
        <w:rPr>
          <w:rFonts w:ascii="Frutiger CE Light" w:hAnsi="Frutiger CE Light" w:cs="Times New Roman"/>
          <w:sz w:val="18"/>
          <w:szCs w:val="18"/>
        </w:rPr>
        <w:t xml:space="preserve"> a</w:t>
      </w:r>
      <w:r w:rsidR="00233ED2" w:rsidRPr="004A334D">
        <w:rPr>
          <w:rFonts w:ascii="Calibri" w:hAnsi="Calibri" w:cs="Calibri"/>
          <w:sz w:val="18"/>
          <w:szCs w:val="18"/>
        </w:rPr>
        <w:t> </w:t>
      </w:r>
      <w:r w:rsidR="00233ED2" w:rsidRPr="004A334D">
        <w:rPr>
          <w:rFonts w:ascii="Frutiger CE Light" w:hAnsi="Frutiger CE Light" w:cs="Times New Roman"/>
          <w:sz w:val="18"/>
          <w:szCs w:val="18"/>
        </w:rPr>
        <w:t>jeho z</w:t>
      </w:r>
      <w:r w:rsidR="00233ED2" w:rsidRPr="004A334D">
        <w:rPr>
          <w:rFonts w:ascii="Frutiger CE Light" w:hAnsi="Frutiger CE Light" w:cs="Frutiger CE Light"/>
          <w:sz w:val="18"/>
          <w:szCs w:val="18"/>
        </w:rPr>
        <w:t>á</w:t>
      </w:r>
      <w:r w:rsidR="00233ED2" w:rsidRPr="004A334D">
        <w:rPr>
          <w:rFonts w:ascii="Frutiger CE Light" w:hAnsi="Frutiger CE Light" w:cs="Times New Roman"/>
          <w:sz w:val="18"/>
          <w:szCs w:val="18"/>
        </w:rPr>
        <w:t>konn</w:t>
      </w:r>
      <w:r w:rsidR="00233ED2" w:rsidRPr="004A334D">
        <w:rPr>
          <w:rFonts w:ascii="Frutiger CE Light" w:hAnsi="Frutiger CE Light" w:cs="Frutiger CE Light"/>
          <w:sz w:val="18"/>
          <w:szCs w:val="18"/>
        </w:rPr>
        <w:t>ý</w:t>
      </w:r>
      <w:r w:rsidR="00233ED2" w:rsidRPr="004A334D">
        <w:rPr>
          <w:rFonts w:ascii="Frutiger CE Light" w:hAnsi="Frutiger CE Light" w:cs="Times New Roman"/>
          <w:sz w:val="18"/>
          <w:szCs w:val="18"/>
        </w:rPr>
        <w:t xml:space="preserve"> z</w:t>
      </w:r>
      <w:r w:rsidR="00233ED2" w:rsidRPr="004A334D">
        <w:rPr>
          <w:rFonts w:ascii="Frutiger CE Light" w:hAnsi="Frutiger CE Light" w:cs="Frutiger CE Light"/>
          <w:sz w:val="18"/>
          <w:szCs w:val="18"/>
        </w:rPr>
        <w:t>á</w:t>
      </w:r>
      <w:r w:rsidR="00233ED2" w:rsidRPr="004A334D">
        <w:rPr>
          <w:rFonts w:ascii="Frutiger CE Light" w:hAnsi="Frutiger CE Light" w:cs="Times New Roman"/>
          <w:sz w:val="18"/>
          <w:szCs w:val="18"/>
        </w:rPr>
        <w:t>stupca bol u</w:t>
      </w:r>
      <w:r w:rsidR="00233ED2" w:rsidRPr="004A334D">
        <w:rPr>
          <w:rFonts w:ascii="Frutiger CE Light" w:hAnsi="Frutiger CE Light" w:cs="Frutiger CE Light"/>
          <w:sz w:val="18"/>
          <w:szCs w:val="18"/>
        </w:rPr>
        <w:t>ž</w:t>
      </w:r>
      <w:r w:rsidR="00233ED2" w:rsidRPr="004A334D">
        <w:rPr>
          <w:rFonts w:ascii="Frutiger CE Light" w:hAnsi="Frutiger CE Light" w:cs="Times New Roman"/>
          <w:sz w:val="18"/>
          <w:szCs w:val="18"/>
        </w:rPr>
        <w:t xml:space="preserve"> p</w:t>
      </w:r>
      <w:r w:rsidR="00233ED2" w:rsidRPr="004A334D">
        <w:rPr>
          <w:rFonts w:ascii="Frutiger CE Light" w:hAnsi="Frutiger CE Light" w:cs="Frutiger CE Light"/>
          <w:sz w:val="18"/>
          <w:szCs w:val="18"/>
        </w:rPr>
        <w:t>í</w:t>
      </w:r>
      <w:r w:rsidR="00233ED2" w:rsidRPr="004A334D">
        <w:rPr>
          <w:rFonts w:ascii="Frutiger CE Light" w:hAnsi="Frutiger CE Light" w:cs="Times New Roman"/>
          <w:sz w:val="18"/>
          <w:szCs w:val="18"/>
        </w:rPr>
        <w:t>somne upozornen</w:t>
      </w:r>
      <w:r w:rsidR="00233ED2" w:rsidRPr="004A334D">
        <w:rPr>
          <w:rFonts w:ascii="Frutiger CE Light" w:hAnsi="Frutiger CE Light" w:cs="Frutiger CE Light"/>
          <w:sz w:val="18"/>
          <w:szCs w:val="18"/>
        </w:rPr>
        <w:t>ý</w:t>
      </w:r>
      <w:r w:rsidR="00233ED2" w:rsidRPr="004A334D">
        <w:rPr>
          <w:rFonts w:ascii="Frutiger CE Light" w:hAnsi="Frutiger CE Light" w:cs="Times New Roman"/>
          <w:sz w:val="18"/>
          <w:szCs w:val="18"/>
        </w:rPr>
        <w:t xml:space="preserve"> na nedostatky v</w:t>
      </w:r>
      <w:r w:rsidR="00233ED2" w:rsidRPr="004A334D">
        <w:rPr>
          <w:rFonts w:ascii="Calibri" w:hAnsi="Calibri" w:cs="Calibri"/>
          <w:sz w:val="18"/>
          <w:szCs w:val="18"/>
        </w:rPr>
        <w:t> </w:t>
      </w:r>
      <w:r w:rsidR="00233ED2" w:rsidRPr="004A334D">
        <w:rPr>
          <w:rFonts w:ascii="Frutiger CE Light" w:hAnsi="Frutiger CE Light" w:cs="Times New Roman"/>
          <w:sz w:val="18"/>
          <w:szCs w:val="18"/>
        </w:rPr>
        <w:t>spr</w:t>
      </w:r>
      <w:r w:rsidR="00233ED2" w:rsidRPr="004A334D">
        <w:rPr>
          <w:rFonts w:ascii="Frutiger CE Light" w:hAnsi="Frutiger CE Light" w:cs="Frutiger CE Light"/>
          <w:sz w:val="18"/>
          <w:szCs w:val="18"/>
        </w:rPr>
        <w:t>á</w:t>
      </w:r>
      <w:r w:rsidR="00233ED2" w:rsidRPr="004A334D">
        <w:rPr>
          <w:rFonts w:ascii="Frutiger CE Light" w:hAnsi="Frutiger CE Light" w:cs="Times New Roman"/>
          <w:sz w:val="18"/>
          <w:szCs w:val="18"/>
        </w:rPr>
        <w:t>van</w:t>
      </w:r>
      <w:r w:rsidR="00233ED2" w:rsidRPr="004A334D">
        <w:rPr>
          <w:rFonts w:ascii="Frutiger CE Light" w:hAnsi="Frutiger CE Light" w:cs="Frutiger CE Light"/>
          <w:sz w:val="18"/>
          <w:szCs w:val="18"/>
        </w:rPr>
        <w:t>í</w:t>
      </w:r>
      <w:r w:rsidR="00233ED2" w:rsidRPr="004A334D">
        <w:rPr>
          <w:rFonts w:ascii="Frutiger CE Light" w:hAnsi="Frutiger CE Light" w:cs="Times New Roman"/>
          <w:sz w:val="18"/>
          <w:szCs w:val="18"/>
        </w:rPr>
        <w:t xml:space="preserve"> </w:t>
      </w:r>
      <w:r w:rsidR="00397C02" w:rsidRPr="004A334D">
        <w:rPr>
          <w:rFonts w:ascii="Frutiger CE Light" w:hAnsi="Frutiger CE Light" w:cs="Times New Roman"/>
          <w:sz w:val="18"/>
          <w:szCs w:val="18"/>
        </w:rPr>
        <w:t xml:space="preserve">sa </w:t>
      </w:r>
      <w:r w:rsidR="00233ED2" w:rsidRPr="004A334D">
        <w:rPr>
          <w:rFonts w:ascii="Frutiger CE Light" w:hAnsi="Frutiger CE Light" w:cs="Times New Roman"/>
          <w:sz w:val="18"/>
          <w:szCs w:val="18"/>
        </w:rPr>
        <w:t>dieťaťa,</w:t>
      </w:r>
      <w:r w:rsidRPr="004A334D">
        <w:rPr>
          <w:rFonts w:ascii="Frutiger CE Light" w:hAnsi="Frutiger CE Light" w:cs="Times New Roman"/>
          <w:sz w:val="18"/>
          <w:szCs w:val="18"/>
        </w:rPr>
        <w:t xml:space="preserve"> pričom tieto neboli odstránené.</w:t>
      </w:r>
    </w:p>
    <w:p w14:paraId="0CE7EE10" w14:textId="4A520E90" w:rsidR="004041E4" w:rsidRPr="004A334D" w:rsidRDefault="00705A62" w:rsidP="000F6F5A">
      <w:pPr>
        <w:ind w:left="708"/>
        <w:jc w:val="both"/>
        <w:rPr>
          <w:rFonts w:ascii="Frutiger CE Light" w:hAnsi="Frutiger CE Light" w:cs="Times New Roman"/>
          <w:sz w:val="18"/>
          <w:szCs w:val="18"/>
        </w:rPr>
      </w:pPr>
      <w:r w:rsidRPr="004A334D">
        <w:rPr>
          <w:rFonts w:ascii="Frutiger CE Light" w:hAnsi="Frutiger CE Light" w:cs="Times New Roman"/>
          <w:sz w:val="18"/>
          <w:szCs w:val="18"/>
        </w:rPr>
        <w:t>Odstúpenie od zmluvy je platné</w:t>
      </w:r>
      <w:r w:rsidR="001C7953" w:rsidRPr="004A334D">
        <w:rPr>
          <w:rFonts w:ascii="Frutiger CE Light" w:hAnsi="Frutiger CE Light" w:cs="Times New Roman"/>
          <w:sz w:val="18"/>
          <w:szCs w:val="18"/>
        </w:rPr>
        <w:t xml:space="preserve"> a účinné</w:t>
      </w:r>
      <w:r w:rsidRPr="004A334D">
        <w:rPr>
          <w:rFonts w:ascii="Frutiger CE Light" w:hAnsi="Frutiger CE Light" w:cs="Times New Roman"/>
          <w:sz w:val="18"/>
          <w:szCs w:val="18"/>
        </w:rPr>
        <w:t xml:space="preserve"> dňom doručenia písomného oznám</w:t>
      </w:r>
      <w:r w:rsidR="007617C9" w:rsidRPr="004A334D">
        <w:rPr>
          <w:rFonts w:ascii="Frutiger CE Light" w:hAnsi="Frutiger CE Light" w:cs="Times New Roman"/>
          <w:sz w:val="18"/>
          <w:szCs w:val="18"/>
        </w:rPr>
        <w:t xml:space="preserve">enia </w:t>
      </w:r>
      <w:r w:rsidR="001C7953" w:rsidRPr="004A334D">
        <w:rPr>
          <w:rFonts w:ascii="Frutiger CE Light" w:hAnsi="Frutiger CE Light" w:cs="Times New Roman"/>
          <w:sz w:val="18"/>
          <w:szCs w:val="18"/>
        </w:rPr>
        <w:t>druhej zmluvnej strane (</w:t>
      </w:r>
      <w:proofErr w:type="spellStart"/>
      <w:r w:rsidR="001C7953" w:rsidRPr="004A334D">
        <w:rPr>
          <w:rFonts w:ascii="Frutiger CE Light" w:hAnsi="Frutiger CE Light" w:cs="Times New Roman"/>
          <w:sz w:val="18"/>
          <w:szCs w:val="18"/>
        </w:rPr>
        <w:t>t.j</w:t>
      </w:r>
      <w:proofErr w:type="spellEnd"/>
      <w:r w:rsidR="001C7953" w:rsidRPr="004A334D">
        <w:rPr>
          <w:rFonts w:ascii="Frutiger CE Light" w:hAnsi="Frutiger CE Light" w:cs="Times New Roman"/>
          <w:sz w:val="18"/>
          <w:szCs w:val="18"/>
        </w:rPr>
        <w:t>. na adresu sídla Špor</w:t>
      </w:r>
      <w:r w:rsidR="004D45F8" w:rsidRPr="004A334D">
        <w:rPr>
          <w:rFonts w:ascii="Frutiger CE Light" w:hAnsi="Frutiger CE Light" w:cs="Times New Roman"/>
          <w:sz w:val="18"/>
          <w:szCs w:val="18"/>
        </w:rPr>
        <w:t xml:space="preserve">tovej akadémie Mateja Tótha, </w:t>
      </w:r>
      <w:proofErr w:type="spellStart"/>
      <w:r w:rsidR="004D45F8" w:rsidRPr="004A334D">
        <w:rPr>
          <w:rFonts w:ascii="Frutiger CE Light" w:hAnsi="Frutiger CE Light" w:cs="Times New Roman"/>
          <w:sz w:val="18"/>
          <w:szCs w:val="18"/>
        </w:rPr>
        <w:t>o.</w:t>
      </w:r>
      <w:r w:rsidR="001C7953" w:rsidRPr="004A334D">
        <w:rPr>
          <w:rFonts w:ascii="Frutiger CE Light" w:hAnsi="Frutiger CE Light" w:cs="Times New Roman"/>
          <w:sz w:val="18"/>
          <w:szCs w:val="18"/>
        </w:rPr>
        <w:t>z</w:t>
      </w:r>
      <w:proofErr w:type="spellEnd"/>
      <w:r w:rsidR="001C7953" w:rsidRPr="004A334D">
        <w:rPr>
          <w:rFonts w:ascii="Frutiger CE Light" w:hAnsi="Frutiger CE Light" w:cs="Times New Roman"/>
          <w:sz w:val="18"/>
          <w:szCs w:val="18"/>
        </w:rPr>
        <w:t xml:space="preserve">. </w:t>
      </w:r>
      <w:r w:rsidR="004A334D">
        <w:rPr>
          <w:rFonts w:ascii="Frutiger CE Light" w:hAnsi="Frutiger CE Light" w:cs="Times New Roman"/>
          <w:sz w:val="18"/>
          <w:szCs w:val="18"/>
        </w:rPr>
        <w:t>Trnavská cesta 37</w:t>
      </w:r>
      <w:r w:rsidR="001C7953" w:rsidRPr="004A334D">
        <w:rPr>
          <w:rFonts w:ascii="Frutiger CE Light" w:hAnsi="Frutiger CE Light" w:cs="Times New Roman"/>
          <w:sz w:val="18"/>
          <w:szCs w:val="18"/>
        </w:rPr>
        <w:t>, 8</w:t>
      </w:r>
      <w:r w:rsidR="004A334D">
        <w:rPr>
          <w:rFonts w:ascii="Frutiger CE Light" w:hAnsi="Frutiger CE Light" w:cs="Times New Roman"/>
          <w:sz w:val="18"/>
          <w:szCs w:val="18"/>
        </w:rPr>
        <w:t>2</w:t>
      </w:r>
      <w:r w:rsidR="001C7953" w:rsidRPr="004A334D">
        <w:rPr>
          <w:rFonts w:ascii="Frutiger CE Light" w:hAnsi="Frutiger CE Light" w:cs="Times New Roman"/>
          <w:sz w:val="18"/>
          <w:szCs w:val="18"/>
        </w:rPr>
        <w:t>1 0</w:t>
      </w:r>
      <w:r w:rsidR="004A334D">
        <w:rPr>
          <w:rFonts w:ascii="Frutiger CE Light" w:hAnsi="Frutiger CE Light" w:cs="Times New Roman"/>
          <w:sz w:val="18"/>
          <w:szCs w:val="18"/>
        </w:rPr>
        <w:t>2</w:t>
      </w:r>
      <w:r w:rsidR="001C7953" w:rsidRPr="004A334D">
        <w:rPr>
          <w:rFonts w:ascii="Frutiger CE Light" w:hAnsi="Frutiger CE Light" w:cs="Times New Roman"/>
          <w:sz w:val="18"/>
          <w:szCs w:val="18"/>
        </w:rPr>
        <w:t xml:space="preserve"> Bratislava alebo na adresu trvalého bydliska člena, ktorú uviedol zákonný zástupca v</w:t>
      </w:r>
      <w:r w:rsidR="001C7953" w:rsidRPr="004A334D">
        <w:rPr>
          <w:rFonts w:ascii="Calibri" w:hAnsi="Calibri" w:cs="Calibri"/>
          <w:sz w:val="18"/>
          <w:szCs w:val="18"/>
        </w:rPr>
        <w:t> </w:t>
      </w:r>
      <w:r w:rsidR="001C7953" w:rsidRPr="004A334D">
        <w:rPr>
          <w:rFonts w:ascii="Frutiger CE Light" w:hAnsi="Frutiger CE Light" w:cs="Times New Roman"/>
          <w:sz w:val="18"/>
          <w:szCs w:val="18"/>
        </w:rPr>
        <w:t>tejto prihl</w:t>
      </w:r>
      <w:r w:rsidR="001C7953" w:rsidRPr="004A334D">
        <w:rPr>
          <w:rFonts w:ascii="Frutiger CE Light" w:hAnsi="Frutiger CE Light" w:cs="Frutiger CE Light"/>
          <w:sz w:val="18"/>
          <w:szCs w:val="18"/>
        </w:rPr>
        <w:t>áš</w:t>
      </w:r>
      <w:r w:rsidR="001C7953" w:rsidRPr="004A334D">
        <w:rPr>
          <w:rFonts w:ascii="Frutiger CE Light" w:hAnsi="Frutiger CE Light" w:cs="Times New Roman"/>
          <w:sz w:val="18"/>
          <w:szCs w:val="18"/>
        </w:rPr>
        <w:t xml:space="preserve">ke). </w:t>
      </w:r>
      <w:r w:rsidR="004041E4" w:rsidRPr="004A334D">
        <w:rPr>
          <w:rFonts w:ascii="Frutiger CE Light" w:hAnsi="Frutiger CE Light" w:cs="Times New Roman"/>
          <w:sz w:val="18"/>
          <w:szCs w:val="18"/>
        </w:rPr>
        <w:t>V</w:t>
      </w:r>
      <w:r w:rsidR="004041E4" w:rsidRPr="004A334D">
        <w:rPr>
          <w:rFonts w:ascii="Calibri" w:hAnsi="Calibri" w:cs="Calibri"/>
          <w:sz w:val="18"/>
          <w:szCs w:val="18"/>
        </w:rPr>
        <w:t> </w:t>
      </w:r>
      <w:r w:rsidR="004041E4" w:rsidRPr="004A334D">
        <w:rPr>
          <w:rFonts w:ascii="Frutiger CE Light" w:hAnsi="Frutiger CE Light" w:cs="Times New Roman"/>
          <w:sz w:val="18"/>
          <w:szCs w:val="18"/>
        </w:rPr>
        <w:t>pr</w:t>
      </w:r>
      <w:r w:rsidR="004041E4" w:rsidRPr="004A334D">
        <w:rPr>
          <w:rFonts w:ascii="Frutiger CE Light" w:hAnsi="Frutiger CE Light" w:cs="Frutiger CE Light"/>
          <w:sz w:val="18"/>
          <w:szCs w:val="18"/>
        </w:rPr>
        <w:t>í</w:t>
      </w:r>
      <w:r w:rsidR="004041E4" w:rsidRPr="004A334D">
        <w:rPr>
          <w:rFonts w:ascii="Frutiger CE Light" w:hAnsi="Frutiger CE Light" w:cs="Times New Roman"/>
          <w:sz w:val="18"/>
          <w:szCs w:val="18"/>
        </w:rPr>
        <w:t>pade odst</w:t>
      </w:r>
      <w:r w:rsidR="004041E4" w:rsidRPr="004A334D">
        <w:rPr>
          <w:rFonts w:ascii="Frutiger CE Light" w:hAnsi="Frutiger CE Light" w:cs="Frutiger CE Light"/>
          <w:sz w:val="18"/>
          <w:szCs w:val="18"/>
        </w:rPr>
        <w:t>ú</w:t>
      </w:r>
      <w:r w:rsidR="004041E4" w:rsidRPr="004A334D">
        <w:rPr>
          <w:rFonts w:ascii="Frutiger CE Light" w:hAnsi="Frutiger CE Light" w:cs="Times New Roman"/>
          <w:sz w:val="18"/>
          <w:szCs w:val="18"/>
        </w:rPr>
        <w:t>penia od zmluvy:</w:t>
      </w:r>
    </w:p>
    <w:p w14:paraId="38A488D8" w14:textId="53CFB9E1" w:rsidR="00BF5298" w:rsidRPr="004A334D" w:rsidRDefault="004041E4" w:rsidP="000F6F5A">
      <w:pPr>
        <w:pStyle w:val="Odsekzoznamu"/>
        <w:numPr>
          <w:ilvl w:val="0"/>
          <w:numId w:val="16"/>
        </w:numPr>
        <w:jc w:val="both"/>
        <w:rPr>
          <w:rFonts w:ascii="Frutiger CE Light" w:hAnsi="Frutiger CE Light" w:cs="Times New Roman"/>
          <w:b/>
          <w:sz w:val="18"/>
          <w:szCs w:val="18"/>
        </w:rPr>
      </w:pPr>
      <w:r w:rsidRPr="004A334D">
        <w:rPr>
          <w:rFonts w:ascii="Frutiger CE Light" w:hAnsi="Frutiger CE Light" w:cs="Times New Roman"/>
          <w:sz w:val="18"/>
          <w:szCs w:val="18"/>
        </w:rPr>
        <w:t>podľa bodu 4.1.1</w:t>
      </w:r>
      <w:r w:rsidR="0045236F" w:rsidRPr="004A334D">
        <w:rPr>
          <w:rFonts w:ascii="Frutiger CE Light" w:hAnsi="Frutiger CE Light" w:cs="Times New Roman"/>
          <w:sz w:val="18"/>
          <w:szCs w:val="18"/>
        </w:rPr>
        <w:t xml:space="preserve"> a</w:t>
      </w:r>
      <w:r w:rsidR="0045236F" w:rsidRPr="004A334D">
        <w:rPr>
          <w:rFonts w:ascii="Calibri" w:hAnsi="Calibri" w:cs="Calibri"/>
          <w:sz w:val="18"/>
          <w:szCs w:val="18"/>
        </w:rPr>
        <w:t> </w:t>
      </w:r>
      <w:r w:rsidR="0045236F" w:rsidRPr="004A334D">
        <w:rPr>
          <w:rFonts w:ascii="Frutiger CE Light" w:hAnsi="Frutiger CE Light" w:cs="Times New Roman"/>
          <w:sz w:val="18"/>
          <w:szCs w:val="18"/>
        </w:rPr>
        <w:t>4.1.2.1</w:t>
      </w:r>
      <w:r w:rsidRPr="004A334D">
        <w:rPr>
          <w:rFonts w:ascii="Frutiger CE Light" w:hAnsi="Frutiger CE Light" w:cs="Times New Roman"/>
          <w:sz w:val="18"/>
          <w:szCs w:val="18"/>
        </w:rPr>
        <w:t xml:space="preserve"> </w:t>
      </w:r>
      <w:r w:rsidR="001C7953"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 xml:space="preserve">zákonnému zástupcovi </w:t>
      </w:r>
      <w:r w:rsidR="001C7953" w:rsidRPr="004A334D">
        <w:rPr>
          <w:rFonts w:ascii="Frutiger CE Light" w:hAnsi="Frutiger CE Light" w:cs="Times New Roman"/>
          <w:sz w:val="18"/>
          <w:szCs w:val="18"/>
        </w:rPr>
        <w:t xml:space="preserve">bude </w:t>
      </w:r>
      <w:r w:rsidRPr="004A334D">
        <w:rPr>
          <w:rFonts w:ascii="Frutiger CE Light" w:hAnsi="Frutiger CE Light" w:cs="Times New Roman"/>
          <w:sz w:val="18"/>
          <w:szCs w:val="18"/>
        </w:rPr>
        <w:t>vrátená adekvátna časť uhradeného členského príspevku alebo jeho časti,</w:t>
      </w:r>
      <w:r w:rsidR="001C7953" w:rsidRPr="004A334D">
        <w:rPr>
          <w:rFonts w:ascii="Frutiger CE Light" w:hAnsi="Frutiger CE Light" w:cs="Times New Roman"/>
          <w:sz w:val="18"/>
          <w:szCs w:val="18"/>
        </w:rPr>
        <w:t xml:space="preserve"> nárok na inú náhradu mu nevzniká,</w:t>
      </w:r>
    </w:p>
    <w:p w14:paraId="1B22A6AE" w14:textId="2EF7DBDD" w:rsidR="004041E4" w:rsidRPr="004A334D" w:rsidRDefault="004041E4" w:rsidP="004041E4">
      <w:pPr>
        <w:pStyle w:val="Odsekzoznamu"/>
        <w:numPr>
          <w:ilvl w:val="0"/>
          <w:numId w:val="16"/>
        </w:numPr>
        <w:jc w:val="both"/>
        <w:rPr>
          <w:rFonts w:ascii="Frutiger CE Light" w:hAnsi="Frutiger CE Light" w:cs="Times New Roman"/>
          <w:b/>
          <w:sz w:val="18"/>
          <w:szCs w:val="18"/>
        </w:rPr>
      </w:pPr>
      <w:r w:rsidRPr="004A334D">
        <w:rPr>
          <w:rFonts w:ascii="Frutiger CE Light" w:hAnsi="Frutiger CE Light" w:cs="Times New Roman"/>
          <w:sz w:val="18"/>
          <w:szCs w:val="18"/>
        </w:rPr>
        <w:t>podľa bod</w:t>
      </w:r>
      <w:r w:rsidR="0045236F" w:rsidRPr="004A334D">
        <w:rPr>
          <w:rFonts w:ascii="Frutiger CE Light" w:hAnsi="Frutiger CE Light" w:cs="Times New Roman"/>
          <w:sz w:val="18"/>
          <w:szCs w:val="18"/>
        </w:rPr>
        <w:t>ov</w:t>
      </w:r>
      <w:r w:rsidRPr="004A334D">
        <w:rPr>
          <w:rFonts w:ascii="Frutiger CE Light" w:hAnsi="Frutiger CE Light" w:cs="Times New Roman"/>
          <w:sz w:val="18"/>
          <w:szCs w:val="18"/>
        </w:rPr>
        <w:t xml:space="preserve"> 4.1.2</w:t>
      </w:r>
      <w:r w:rsidR="0045236F" w:rsidRPr="004A334D">
        <w:rPr>
          <w:rFonts w:ascii="Frutiger CE Light" w:hAnsi="Frutiger CE Light" w:cs="Times New Roman"/>
          <w:sz w:val="18"/>
          <w:szCs w:val="18"/>
        </w:rPr>
        <w:t>.2 a</w:t>
      </w:r>
      <w:r w:rsidR="0045236F" w:rsidRPr="004A334D">
        <w:rPr>
          <w:rFonts w:ascii="Calibri" w:hAnsi="Calibri" w:cs="Calibri"/>
          <w:sz w:val="18"/>
          <w:szCs w:val="18"/>
        </w:rPr>
        <w:t> </w:t>
      </w:r>
      <w:r w:rsidR="0045236F" w:rsidRPr="004A334D">
        <w:rPr>
          <w:rFonts w:ascii="Frutiger CE Light" w:hAnsi="Frutiger CE Light" w:cs="Times New Roman"/>
          <w:sz w:val="18"/>
          <w:szCs w:val="18"/>
        </w:rPr>
        <w:t>4.1.2.3</w:t>
      </w:r>
      <w:r w:rsidRPr="004A334D">
        <w:rPr>
          <w:rFonts w:ascii="Frutiger CE Light" w:hAnsi="Frutiger CE Light" w:cs="Times New Roman"/>
          <w:sz w:val="18"/>
          <w:szCs w:val="18"/>
        </w:rPr>
        <w:t xml:space="preserve"> </w:t>
      </w:r>
      <w:r w:rsidR="001C7953"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 xml:space="preserve">zákonnému zástupcovi </w:t>
      </w:r>
      <w:r w:rsidR="001C7953" w:rsidRPr="004A334D">
        <w:rPr>
          <w:rFonts w:ascii="Frutiger CE Light" w:hAnsi="Frutiger CE Light" w:cs="Times New Roman"/>
          <w:sz w:val="18"/>
          <w:szCs w:val="18"/>
        </w:rPr>
        <w:t xml:space="preserve">nevzniká </w:t>
      </w:r>
      <w:r w:rsidRPr="004A334D">
        <w:rPr>
          <w:rFonts w:ascii="Frutiger CE Light" w:hAnsi="Frutiger CE Light" w:cs="Times New Roman"/>
          <w:sz w:val="18"/>
          <w:szCs w:val="18"/>
        </w:rPr>
        <w:t xml:space="preserve">nárok na vrátenie </w:t>
      </w:r>
      <w:r w:rsidR="00CB27C5" w:rsidRPr="004A334D">
        <w:rPr>
          <w:rFonts w:ascii="Frutiger CE Light" w:hAnsi="Frutiger CE Light" w:cs="Times New Roman"/>
          <w:sz w:val="18"/>
          <w:szCs w:val="18"/>
        </w:rPr>
        <w:t xml:space="preserve">(uhradeného) </w:t>
      </w:r>
      <w:r w:rsidRPr="004A334D">
        <w:rPr>
          <w:rFonts w:ascii="Frutiger CE Light" w:hAnsi="Frutiger CE Light" w:cs="Times New Roman"/>
          <w:sz w:val="18"/>
          <w:szCs w:val="18"/>
        </w:rPr>
        <w:t>členského príspevku alebo jeho časti</w:t>
      </w:r>
      <w:r w:rsidR="001C7953" w:rsidRPr="004A334D">
        <w:rPr>
          <w:rFonts w:ascii="Frutiger CE Light" w:hAnsi="Frutiger CE Light" w:cs="Times New Roman"/>
          <w:sz w:val="18"/>
          <w:szCs w:val="18"/>
        </w:rPr>
        <w:t>, a</w:t>
      </w:r>
      <w:r w:rsidR="001C7953" w:rsidRPr="004A334D">
        <w:rPr>
          <w:rFonts w:ascii="Calibri" w:hAnsi="Calibri" w:cs="Calibri"/>
          <w:sz w:val="18"/>
          <w:szCs w:val="18"/>
        </w:rPr>
        <w:t> </w:t>
      </w:r>
      <w:r w:rsidR="001C7953" w:rsidRPr="004A334D">
        <w:rPr>
          <w:rFonts w:ascii="Frutiger CE Light" w:hAnsi="Frutiger CE Light" w:cs="Times New Roman"/>
          <w:sz w:val="18"/>
          <w:szCs w:val="18"/>
        </w:rPr>
        <w:t>nem</w:t>
      </w:r>
      <w:r w:rsidR="001C7953" w:rsidRPr="004A334D">
        <w:rPr>
          <w:rFonts w:ascii="Frutiger CE Light" w:hAnsi="Frutiger CE Light" w:cs="Frutiger CE Light"/>
          <w:sz w:val="18"/>
          <w:szCs w:val="18"/>
        </w:rPr>
        <w:t>á</w:t>
      </w:r>
      <w:r w:rsidR="001C7953" w:rsidRPr="004A334D">
        <w:rPr>
          <w:rFonts w:ascii="Frutiger CE Light" w:hAnsi="Frutiger CE Light" w:cs="Times New Roman"/>
          <w:sz w:val="18"/>
          <w:szCs w:val="18"/>
        </w:rPr>
        <w:t xml:space="preserve"> ani in</w:t>
      </w:r>
      <w:r w:rsidR="001C7953" w:rsidRPr="004A334D">
        <w:rPr>
          <w:rFonts w:ascii="Frutiger CE Light" w:hAnsi="Frutiger CE Light" w:cs="Frutiger CE Light"/>
          <w:sz w:val="18"/>
          <w:szCs w:val="18"/>
        </w:rPr>
        <w:t>ý</w:t>
      </w:r>
      <w:r w:rsidR="001C7953" w:rsidRPr="004A334D">
        <w:rPr>
          <w:rFonts w:ascii="Frutiger CE Light" w:hAnsi="Frutiger CE Light" w:cs="Times New Roman"/>
          <w:sz w:val="18"/>
          <w:szCs w:val="18"/>
        </w:rPr>
        <w:t xml:space="preserve"> nárok na náhradu.</w:t>
      </w:r>
    </w:p>
    <w:p w14:paraId="1B611D62" w14:textId="77777777" w:rsidR="004041E4" w:rsidRPr="004A334D" w:rsidRDefault="004041E4" w:rsidP="000F6F5A">
      <w:pPr>
        <w:pStyle w:val="Odsekzoznamu"/>
        <w:ind w:left="1481"/>
        <w:jc w:val="both"/>
        <w:rPr>
          <w:rFonts w:ascii="Frutiger CE Light" w:hAnsi="Frutiger CE Light" w:cs="Times New Roman"/>
          <w:b/>
          <w:sz w:val="18"/>
          <w:szCs w:val="18"/>
        </w:rPr>
      </w:pPr>
    </w:p>
    <w:p w14:paraId="77B0E69B" w14:textId="77777777" w:rsidR="005E506F" w:rsidRPr="004A334D" w:rsidRDefault="005E506F" w:rsidP="005E506F">
      <w:pPr>
        <w:pStyle w:val="Odsekzoznamu"/>
        <w:numPr>
          <w:ilvl w:val="1"/>
          <w:numId w:val="6"/>
        </w:numPr>
        <w:jc w:val="both"/>
        <w:rPr>
          <w:rFonts w:ascii="Frutiger CE Light" w:hAnsi="Frutiger CE Light" w:cs="Times New Roman"/>
          <w:b/>
          <w:sz w:val="18"/>
          <w:szCs w:val="18"/>
        </w:rPr>
      </w:pPr>
      <w:r w:rsidRPr="004A334D">
        <w:rPr>
          <w:rFonts w:ascii="Frutiger CE Light" w:hAnsi="Frutiger CE Light" w:cs="Times New Roman"/>
          <w:sz w:val="18"/>
          <w:szCs w:val="18"/>
        </w:rPr>
        <w:t>Vypovedanie zmluvy</w:t>
      </w:r>
    </w:p>
    <w:p w14:paraId="588BB661" w14:textId="5B203810" w:rsidR="00BF5298" w:rsidRPr="004A334D" w:rsidRDefault="004041E4" w:rsidP="000F6F5A">
      <w:pPr>
        <w:pStyle w:val="Odsekzoznamu"/>
        <w:numPr>
          <w:ilvl w:val="2"/>
          <w:numId w:val="6"/>
        </w:numPr>
        <w:ind w:left="1418"/>
        <w:jc w:val="both"/>
        <w:rPr>
          <w:rFonts w:ascii="Frutiger CE Light" w:hAnsi="Frutiger CE Light" w:cs="Times New Roman"/>
          <w:b/>
          <w:sz w:val="18"/>
          <w:szCs w:val="18"/>
        </w:rPr>
      </w:pPr>
      <w:r w:rsidRPr="004A334D">
        <w:rPr>
          <w:rFonts w:ascii="Frutiger CE Light" w:hAnsi="Frutiger CE Light" w:cs="Times New Roman"/>
          <w:sz w:val="18"/>
          <w:szCs w:val="18"/>
        </w:rPr>
        <w:t>Každá zo zmluvných strán je oprávnená</w:t>
      </w:r>
      <w:r w:rsidR="00FD3000"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vypovedať zmluvu</w:t>
      </w:r>
      <w:r w:rsidR="00FD3000"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 xml:space="preserve">aj </w:t>
      </w:r>
      <w:r w:rsidR="00FD3000" w:rsidRPr="004A334D">
        <w:rPr>
          <w:rFonts w:ascii="Frutiger CE Light" w:hAnsi="Frutiger CE Light" w:cs="Times New Roman"/>
          <w:sz w:val="18"/>
          <w:szCs w:val="18"/>
        </w:rPr>
        <w:t>bez udania dôvodu s</w:t>
      </w:r>
      <w:r w:rsidR="00FD3000" w:rsidRPr="004A334D">
        <w:rPr>
          <w:rFonts w:ascii="Calibri" w:hAnsi="Calibri" w:cs="Calibri"/>
          <w:sz w:val="18"/>
          <w:szCs w:val="18"/>
        </w:rPr>
        <w:t> </w:t>
      </w:r>
      <w:r w:rsidR="00FD3000" w:rsidRPr="004A334D">
        <w:rPr>
          <w:rFonts w:ascii="Frutiger CE Light" w:hAnsi="Frutiger CE Light" w:cs="Times New Roman"/>
          <w:sz w:val="18"/>
          <w:szCs w:val="18"/>
        </w:rPr>
        <w:t>dvojmesa</w:t>
      </w:r>
      <w:r w:rsidR="00FD3000" w:rsidRPr="004A334D">
        <w:rPr>
          <w:rFonts w:ascii="Frutiger CE Light" w:hAnsi="Frutiger CE Light" w:cs="Frutiger CE Light"/>
          <w:sz w:val="18"/>
          <w:szCs w:val="18"/>
        </w:rPr>
        <w:t>č</w:t>
      </w:r>
      <w:r w:rsidR="00FD3000" w:rsidRPr="004A334D">
        <w:rPr>
          <w:rFonts w:ascii="Frutiger CE Light" w:hAnsi="Frutiger CE Light" w:cs="Times New Roman"/>
          <w:sz w:val="18"/>
          <w:szCs w:val="18"/>
        </w:rPr>
        <w:t>nou v</w:t>
      </w:r>
      <w:r w:rsidR="00FD3000" w:rsidRPr="004A334D">
        <w:rPr>
          <w:rFonts w:ascii="Frutiger CE Light" w:hAnsi="Frutiger CE Light" w:cs="Frutiger CE Light"/>
          <w:sz w:val="18"/>
          <w:szCs w:val="18"/>
        </w:rPr>
        <w:t>ý</w:t>
      </w:r>
      <w:r w:rsidR="00FD3000" w:rsidRPr="004A334D">
        <w:rPr>
          <w:rFonts w:ascii="Frutiger CE Light" w:hAnsi="Frutiger CE Light" w:cs="Times New Roman"/>
          <w:sz w:val="18"/>
          <w:szCs w:val="18"/>
        </w:rPr>
        <w:t>povednou lehotou, ktor</w:t>
      </w:r>
      <w:r w:rsidR="00FD3000" w:rsidRPr="004A334D">
        <w:rPr>
          <w:rFonts w:ascii="Frutiger CE Light" w:hAnsi="Frutiger CE Light" w:cs="Frutiger CE Light"/>
          <w:sz w:val="18"/>
          <w:szCs w:val="18"/>
        </w:rPr>
        <w:t>á</w:t>
      </w:r>
      <w:r w:rsidR="00FD3000" w:rsidRPr="004A334D">
        <w:rPr>
          <w:rFonts w:ascii="Frutiger CE Light" w:hAnsi="Frutiger CE Light" w:cs="Times New Roman"/>
          <w:sz w:val="18"/>
          <w:szCs w:val="18"/>
        </w:rPr>
        <w:t xml:space="preserve"> za</w:t>
      </w:r>
      <w:r w:rsidR="00FD3000" w:rsidRPr="004A334D">
        <w:rPr>
          <w:rFonts w:ascii="Frutiger CE Light" w:hAnsi="Frutiger CE Light" w:cs="Frutiger CE Light"/>
          <w:sz w:val="18"/>
          <w:szCs w:val="18"/>
        </w:rPr>
        <w:t>čí</w:t>
      </w:r>
      <w:r w:rsidR="00FD3000" w:rsidRPr="004A334D">
        <w:rPr>
          <w:rFonts w:ascii="Frutiger CE Light" w:hAnsi="Frutiger CE Light" w:cs="Times New Roman"/>
          <w:sz w:val="18"/>
          <w:szCs w:val="18"/>
        </w:rPr>
        <w:t>na plyn</w:t>
      </w:r>
      <w:r w:rsidR="00FD3000" w:rsidRPr="004A334D">
        <w:rPr>
          <w:rFonts w:ascii="Frutiger CE Light" w:hAnsi="Frutiger CE Light" w:cs="Frutiger CE Light"/>
          <w:sz w:val="18"/>
          <w:szCs w:val="18"/>
        </w:rPr>
        <w:t>úť</w:t>
      </w:r>
      <w:r w:rsidR="00FD3000" w:rsidRPr="004A334D">
        <w:rPr>
          <w:rFonts w:ascii="Frutiger CE Light" w:hAnsi="Frutiger CE Light" w:cs="Times New Roman"/>
          <w:sz w:val="18"/>
          <w:szCs w:val="18"/>
        </w:rPr>
        <w:t xml:space="preserve"> od prv</w:t>
      </w:r>
      <w:r w:rsidR="00FD3000" w:rsidRPr="004A334D">
        <w:rPr>
          <w:rFonts w:ascii="Frutiger CE Light" w:hAnsi="Frutiger CE Light" w:cs="Frutiger CE Light"/>
          <w:sz w:val="18"/>
          <w:szCs w:val="18"/>
        </w:rPr>
        <w:t>é</w:t>
      </w:r>
      <w:r w:rsidR="00FD3000" w:rsidRPr="004A334D">
        <w:rPr>
          <w:rFonts w:ascii="Frutiger CE Light" w:hAnsi="Frutiger CE Light" w:cs="Times New Roman"/>
          <w:sz w:val="18"/>
          <w:szCs w:val="18"/>
        </w:rPr>
        <w:t>ho d</w:t>
      </w:r>
      <w:r w:rsidR="00FD3000" w:rsidRPr="004A334D">
        <w:rPr>
          <w:rFonts w:ascii="Frutiger CE Light" w:hAnsi="Frutiger CE Light" w:cs="Frutiger CE Light"/>
          <w:sz w:val="18"/>
          <w:szCs w:val="18"/>
        </w:rPr>
        <w:t>ň</w:t>
      </w:r>
      <w:r w:rsidR="00FD3000" w:rsidRPr="004A334D">
        <w:rPr>
          <w:rFonts w:ascii="Frutiger CE Light" w:hAnsi="Frutiger CE Light" w:cs="Times New Roman"/>
          <w:sz w:val="18"/>
          <w:szCs w:val="18"/>
        </w:rPr>
        <w:t>a kalend</w:t>
      </w:r>
      <w:r w:rsidR="00FD3000" w:rsidRPr="004A334D">
        <w:rPr>
          <w:rFonts w:ascii="Frutiger CE Light" w:hAnsi="Frutiger CE Light" w:cs="Frutiger CE Light"/>
          <w:sz w:val="18"/>
          <w:szCs w:val="18"/>
        </w:rPr>
        <w:t>á</w:t>
      </w:r>
      <w:r w:rsidR="00FD3000" w:rsidRPr="004A334D">
        <w:rPr>
          <w:rFonts w:ascii="Frutiger CE Light" w:hAnsi="Frutiger CE Light" w:cs="Times New Roman"/>
          <w:sz w:val="18"/>
          <w:szCs w:val="18"/>
        </w:rPr>
        <w:t>rneho mesiaca, nasleduj</w:t>
      </w:r>
      <w:r w:rsidR="00FD3000" w:rsidRPr="004A334D">
        <w:rPr>
          <w:rFonts w:ascii="Frutiger CE Light" w:hAnsi="Frutiger CE Light" w:cs="Frutiger CE Light"/>
          <w:sz w:val="18"/>
          <w:szCs w:val="18"/>
        </w:rPr>
        <w:t>ú</w:t>
      </w:r>
      <w:r w:rsidR="00FD3000" w:rsidRPr="004A334D">
        <w:rPr>
          <w:rFonts w:ascii="Frutiger CE Light" w:hAnsi="Frutiger CE Light" w:cs="Times New Roman"/>
          <w:sz w:val="18"/>
          <w:szCs w:val="18"/>
        </w:rPr>
        <w:t>ceho po doru</w:t>
      </w:r>
      <w:r w:rsidR="00FD3000" w:rsidRPr="004A334D">
        <w:rPr>
          <w:rFonts w:ascii="Frutiger CE Light" w:hAnsi="Frutiger CE Light" w:cs="Frutiger CE Light"/>
          <w:sz w:val="18"/>
          <w:szCs w:val="18"/>
        </w:rPr>
        <w:t>č</w:t>
      </w:r>
      <w:r w:rsidR="00FD3000" w:rsidRPr="004A334D">
        <w:rPr>
          <w:rFonts w:ascii="Frutiger CE Light" w:hAnsi="Frutiger CE Light" w:cs="Times New Roman"/>
          <w:sz w:val="18"/>
          <w:szCs w:val="18"/>
        </w:rPr>
        <w:t>en</w:t>
      </w:r>
      <w:r w:rsidR="00FD3000" w:rsidRPr="004A334D">
        <w:rPr>
          <w:rFonts w:ascii="Frutiger CE Light" w:hAnsi="Frutiger CE Light" w:cs="Frutiger CE Light"/>
          <w:sz w:val="18"/>
          <w:szCs w:val="18"/>
        </w:rPr>
        <w:t>í</w:t>
      </w:r>
      <w:r w:rsidR="00FD3000"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písomnej výpovede</w:t>
      </w:r>
      <w:r w:rsidR="00FD3000"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druhej zmluvnej strane (</w:t>
      </w:r>
      <w:proofErr w:type="spellStart"/>
      <w:r w:rsidRPr="004A334D">
        <w:rPr>
          <w:rFonts w:ascii="Frutiger CE Light" w:hAnsi="Frutiger CE Light" w:cs="Times New Roman"/>
          <w:sz w:val="18"/>
          <w:szCs w:val="18"/>
        </w:rPr>
        <w:t>t.j</w:t>
      </w:r>
      <w:proofErr w:type="spellEnd"/>
      <w:r w:rsidRPr="004A334D">
        <w:rPr>
          <w:rFonts w:ascii="Frutiger CE Light" w:hAnsi="Frutiger CE Light" w:cs="Times New Roman"/>
          <w:sz w:val="18"/>
          <w:szCs w:val="18"/>
        </w:rPr>
        <w:t xml:space="preserve">. </w:t>
      </w:r>
      <w:r w:rsidR="00FD3000" w:rsidRPr="004A334D">
        <w:rPr>
          <w:rFonts w:ascii="Frutiger CE Light" w:hAnsi="Frutiger CE Light" w:cs="Times New Roman"/>
          <w:sz w:val="18"/>
          <w:szCs w:val="18"/>
        </w:rPr>
        <w:t>na adresu sídla Špor</w:t>
      </w:r>
      <w:r w:rsidR="004D45F8" w:rsidRPr="004A334D">
        <w:rPr>
          <w:rFonts w:ascii="Frutiger CE Light" w:hAnsi="Frutiger CE Light" w:cs="Times New Roman"/>
          <w:sz w:val="18"/>
          <w:szCs w:val="18"/>
        </w:rPr>
        <w:t xml:space="preserve">tovej akadémie Mateja Tótha, </w:t>
      </w:r>
      <w:proofErr w:type="spellStart"/>
      <w:r w:rsidR="004D45F8" w:rsidRPr="004A334D">
        <w:rPr>
          <w:rFonts w:ascii="Frutiger CE Light" w:hAnsi="Frutiger CE Light" w:cs="Times New Roman"/>
          <w:sz w:val="18"/>
          <w:szCs w:val="18"/>
        </w:rPr>
        <w:t>o.</w:t>
      </w:r>
      <w:r w:rsidR="00FD3000" w:rsidRPr="004A334D">
        <w:rPr>
          <w:rFonts w:ascii="Frutiger CE Light" w:hAnsi="Frutiger CE Light" w:cs="Times New Roman"/>
          <w:sz w:val="18"/>
          <w:szCs w:val="18"/>
        </w:rPr>
        <w:t>z</w:t>
      </w:r>
      <w:proofErr w:type="spellEnd"/>
      <w:r w:rsidR="00FD3000" w:rsidRPr="004A334D">
        <w:rPr>
          <w:rFonts w:ascii="Frutiger CE Light" w:hAnsi="Frutiger CE Light" w:cs="Times New Roman"/>
          <w:sz w:val="18"/>
          <w:szCs w:val="18"/>
        </w:rPr>
        <w:t xml:space="preserve">. </w:t>
      </w:r>
      <w:r w:rsidR="004A334D">
        <w:rPr>
          <w:rFonts w:ascii="Frutiger CE Light" w:hAnsi="Frutiger CE Light" w:cs="Times New Roman"/>
          <w:sz w:val="18"/>
          <w:szCs w:val="18"/>
        </w:rPr>
        <w:t>Trnavská cesta 37</w:t>
      </w:r>
      <w:r w:rsidR="00FD3000" w:rsidRPr="004A334D">
        <w:rPr>
          <w:rFonts w:ascii="Frutiger CE Light" w:hAnsi="Frutiger CE Light" w:cs="Times New Roman"/>
          <w:sz w:val="18"/>
          <w:szCs w:val="18"/>
        </w:rPr>
        <w:t>, 8</w:t>
      </w:r>
      <w:r w:rsidR="004A334D">
        <w:rPr>
          <w:rFonts w:ascii="Frutiger CE Light" w:hAnsi="Frutiger CE Light" w:cs="Times New Roman"/>
          <w:sz w:val="18"/>
          <w:szCs w:val="18"/>
        </w:rPr>
        <w:t>2</w:t>
      </w:r>
      <w:r w:rsidR="00FD3000" w:rsidRPr="004A334D">
        <w:rPr>
          <w:rFonts w:ascii="Frutiger CE Light" w:hAnsi="Frutiger CE Light" w:cs="Times New Roman"/>
          <w:sz w:val="18"/>
          <w:szCs w:val="18"/>
        </w:rPr>
        <w:t>1 0</w:t>
      </w:r>
      <w:r w:rsidR="004A334D">
        <w:rPr>
          <w:rFonts w:ascii="Frutiger CE Light" w:hAnsi="Frutiger CE Light" w:cs="Times New Roman"/>
          <w:sz w:val="18"/>
          <w:szCs w:val="18"/>
        </w:rPr>
        <w:t>2</w:t>
      </w:r>
      <w:r w:rsidR="00FD3000" w:rsidRPr="004A334D">
        <w:rPr>
          <w:rFonts w:ascii="Frutiger CE Light" w:hAnsi="Frutiger CE Light" w:cs="Times New Roman"/>
          <w:sz w:val="18"/>
          <w:szCs w:val="18"/>
        </w:rPr>
        <w:t xml:space="preserve"> Bratislava</w:t>
      </w:r>
      <w:r w:rsidRPr="004A334D">
        <w:rPr>
          <w:rFonts w:ascii="Frutiger CE Light" w:hAnsi="Frutiger CE Light" w:cs="Times New Roman"/>
          <w:sz w:val="18"/>
          <w:szCs w:val="18"/>
        </w:rPr>
        <w:t xml:space="preserve"> alebo na adresu trvalého bydliska člena, ktorú uviedol zákonný zástupca v</w:t>
      </w:r>
      <w:r w:rsidRPr="004A334D">
        <w:rPr>
          <w:rFonts w:ascii="Calibri" w:hAnsi="Calibri" w:cs="Calibri"/>
          <w:sz w:val="18"/>
          <w:szCs w:val="18"/>
        </w:rPr>
        <w:t> </w:t>
      </w:r>
      <w:r w:rsidRPr="004A334D">
        <w:rPr>
          <w:rFonts w:ascii="Frutiger CE Light" w:hAnsi="Frutiger CE Light" w:cs="Times New Roman"/>
          <w:sz w:val="18"/>
          <w:szCs w:val="18"/>
        </w:rPr>
        <w:t>tejto prihl</w:t>
      </w:r>
      <w:r w:rsidRPr="004A334D">
        <w:rPr>
          <w:rFonts w:ascii="Frutiger CE Light" w:hAnsi="Frutiger CE Light" w:cs="Frutiger CE Light"/>
          <w:sz w:val="18"/>
          <w:szCs w:val="18"/>
        </w:rPr>
        <w:t>áš</w:t>
      </w:r>
      <w:r w:rsidRPr="004A334D">
        <w:rPr>
          <w:rFonts w:ascii="Frutiger CE Light" w:hAnsi="Frutiger CE Light" w:cs="Times New Roman"/>
          <w:sz w:val="18"/>
          <w:szCs w:val="18"/>
        </w:rPr>
        <w:t>ke)</w:t>
      </w:r>
      <w:r w:rsidR="00FD3000" w:rsidRPr="004A334D">
        <w:rPr>
          <w:rFonts w:ascii="Frutiger CE Light" w:hAnsi="Frutiger CE Light" w:cs="Times New Roman"/>
          <w:sz w:val="18"/>
          <w:szCs w:val="18"/>
        </w:rPr>
        <w:t xml:space="preserve">. </w:t>
      </w:r>
      <w:r w:rsidR="004D45F8" w:rsidRPr="004A334D">
        <w:rPr>
          <w:rFonts w:ascii="Frutiger CE Light" w:hAnsi="Frutiger CE Light" w:cs="Times New Roman"/>
          <w:sz w:val="18"/>
          <w:szCs w:val="18"/>
        </w:rPr>
        <w:t>V p</w:t>
      </w:r>
      <w:r w:rsidRPr="004A334D">
        <w:rPr>
          <w:rFonts w:ascii="Frutiger CE Light" w:hAnsi="Frutiger CE Light" w:cs="Times New Roman"/>
          <w:sz w:val="18"/>
          <w:szCs w:val="18"/>
        </w:rPr>
        <w:t xml:space="preserve">rípade vypovedania zmluvy vzniká </w:t>
      </w:r>
      <w:r w:rsidR="00233ED2" w:rsidRPr="004A334D">
        <w:rPr>
          <w:rFonts w:ascii="Frutiger CE Light" w:hAnsi="Frutiger CE Light" w:cs="Times New Roman"/>
          <w:sz w:val="18"/>
          <w:szCs w:val="18"/>
        </w:rPr>
        <w:t xml:space="preserve">zákonnému zástupcovi </w:t>
      </w:r>
      <w:r w:rsidRPr="004A334D">
        <w:rPr>
          <w:rFonts w:ascii="Frutiger CE Light" w:hAnsi="Frutiger CE Light" w:cs="Times New Roman"/>
          <w:sz w:val="18"/>
          <w:szCs w:val="18"/>
        </w:rPr>
        <w:t xml:space="preserve">nárok na vrátenie </w:t>
      </w:r>
      <w:r w:rsidR="005E506F" w:rsidRPr="004A334D">
        <w:rPr>
          <w:rFonts w:ascii="Frutiger CE Light" w:hAnsi="Frutiger CE Light" w:cs="Times New Roman"/>
          <w:sz w:val="18"/>
          <w:szCs w:val="18"/>
        </w:rPr>
        <w:t xml:space="preserve">adekvátnej časti </w:t>
      </w:r>
      <w:r w:rsidRPr="004A334D">
        <w:rPr>
          <w:rFonts w:ascii="Frutiger CE Light" w:hAnsi="Frutiger CE Light" w:cs="Times New Roman"/>
          <w:sz w:val="18"/>
          <w:szCs w:val="18"/>
        </w:rPr>
        <w:t>členského príspevku alebo jeho časti</w:t>
      </w:r>
      <w:r w:rsidR="004D45F8" w:rsidRPr="004A334D">
        <w:rPr>
          <w:rFonts w:ascii="Frutiger CE Light" w:hAnsi="Frutiger CE Light" w:cs="Times New Roman"/>
          <w:sz w:val="18"/>
          <w:szCs w:val="18"/>
        </w:rPr>
        <w:t xml:space="preserve"> (podľa formy úhrady)</w:t>
      </w:r>
      <w:r w:rsidR="0077730C" w:rsidRPr="004A334D">
        <w:rPr>
          <w:rFonts w:ascii="Frutiger CE Light" w:hAnsi="Frutiger CE Light" w:cs="Times New Roman"/>
          <w:sz w:val="18"/>
          <w:szCs w:val="18"/>
        </w:rPr>
        <w:t>. Za dvojmesačnú výpovednú lehotu sa adekvátna časť členského príspevku nevracia</w:t>
      </w:r>
      <w:r w:rsidR="004D45F8" w:rsidRPr="004A334D">
        <w:rPr>
          <w:rFonts w:ascii="Frutiger CE Light" w:hAnsi="Frutiger CE Light" w:cs="Times New Roman"/>
          <w:sz w:val="18"/>
          <w:szCs w:val="18"/>
        </w:rPr>
        <w:t>.</w:t>
      </w:r>
    </w:p>
    <w:p w14:paraId="02E07AA3" w14:textId="77777777" w:rsidR="004B2FF9" w:rsidRPr="004A334D" w:rsidRDefault="004B2FF9" w:rsidP="000F6F5A">
      <w:pPr>
        <w:pStyle w:val="Odsekzoznamu"/>
        <w:ind w:left="1418"/>
        <w:jc w:val="both"/>
        <w:rPr>
          <w:rFonts w:ascii="Frutiger CE Light" w:hAnsi="Frutiger CE Light" w:cs="Times New Roman"/>
          <w:b/>
          <w:sz w:val="18"/>
          <w:szCs w:val="18"/>
        </w:rPr>
      </w:pPr>
    </w:p>
    <w:p w14:paraId="7DAA16FB" w14:textId="7F0C0CF5" w:rsidR="00BF5298" w:rsidRPr="004A334D" w:rsidRDefault="004B2FF9" w:rsidP="00041459">
      <w:pPr>
        <w:pStyle w:val="Odsekzoznamu"/>
        <w:numPr>
          <w:ilvl w:val="1"/>
          <w:numId w:val="6"/>
        </w:numPr>
        <w:jc w:val="both"/>
        <w:rPr>
          <w:rFonts w:ascii="Frutiger CE Light" w:hAnsi="Frutiger CE Light" w:cs="Times New Roman"/>
          <w:sz w:val="18"/>
          <w:szCs w:val="18"/>
        </w:rPr>
      </w:pPr>
      <w:r w:rsidRPr="004A334D">
        <w:rPr>
          <w:rFonts w:ascii="Frutiger CE Light" w:hAnsi="Frutiger CE Light" w:cs="Times New Roman"/>
          <w:sz w:val="18"/>
          <w:szCs w:val="18"/>
        </w:rPr>
        <w:t xml:space="preserve">Následkom odstúpenia / vypovedania zmluvy </w:t>
      </w:r>
      <w:r w:rsidR="00CB27C5" w:rsidRPr="004A334D">
        <w:rPr>
          <w:rFonts w:ascii="Frutiger CE Light" w:hAnsi="Frutiger CE Light" w:cs="Times New Roman"/>
          <w:sz w:val="18"/>
          <w:szCs w:val="18"/>
        </w:rPr>
        <w:t>je strata</w:t>
      </w:r>
      <w:r w:rsidRPr="004A334D">
        <w:rPr>
          <w:rFonts w:ascii="Frutiger CE Light" w:hAnsi="Frutiger CE Light" w:cs="Times New Roman"/>
          <w:sz w:val="18"/>
          <w:szCs w:val="18"/>
        </w:rPr>
        <w:t xml:space="preserve"> </w:t>
      </w:r>
      <w:r w:rsidR="00CB27C5" w:rsidRPr="004A334D">
        <w:rPr>
          <w:rFonts w:ascii="Frutiger CE Light" w:hAnsi="Frutiger CE Light" w:cs="Times New Roman"/>
          <w:sz w:val="18"/>
          <w:szCs w:val="18"/>
        </w:rPr>
        <w:t>členstva člena (zákonného zástupcu a jeho dieťaťa)</w:t>
      </w:r>
      <w:r w:rsidRPr="004A334D">
        <w:rPr>
          <w:rFonts w:ascii="Frutiger CE Light" w:hAnsi="Frutiger CE Light" w:cs="Times New Roman"/>
          <w:sz w:val="18"/>
          <w:szCs w:val="18"/>
        </w:rPr>
        <w:t xml:space="preserve"> </w:t>
      </w:r>
      <w:r w:rsidR="004D45F8"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v Špor</w:t>
      </w:r>
      <w:r w:rsidR="004D45F8" w:rsidRPr="004A334D">
        <w:rPr>
          <w:rFonts w:ascii="Frutiger CE Light" w:hAnsi="Frutiger CE Light" w:cs="Times New Roman"/>
          <w:sz w:val="18"/>
          <w:szCs w:val="18"/>
        </w:rPr>
        <w:t xml:space="preserve">tovej akadémie Mateja Tótha, </w:t>
      </w:r>
      <w:proofErr w:type="spellStart"/>
      <w:r w:rsidR="004D45F8" w:rsidRPr="004A334D">
        <w:rPr>
          <w:rFonts w:ascii="Frutiger CE Light" w:hAnsi="Frutiger CE Light" w:cs="Times New Roman"/>
          <w:sz w:val="18"/>
          <w:szCs w:val="18"/>
        </w:rPr>
        <w:t>o.</w:t>
      </w:r>
      <w:r w:rsidRPr="004A334D">
        <w:rPr>
          <w:rFonts w:ascii="Frutiger CE Light" w:hAnsi="Frutiger CE Light" w:cs="Times New Roman"/>
          <w:sz w:val="18"/>
          <w:szCs w:val="18"/>
        </w:rPr>
        <w:t>z</w:t>
      </w:r>
      <w:proofErr w:type="spellEnd"/>
      <w:r w:rsidRPr="004A334D">
        <w:rPr>
          <w:rFonts w:ascii="Frutiger CE Light" w:hAnsi="Frutiger CE Light" w:cs="Times New Roman"/>
          <w:sz w:val="18"/>
          <w:szCs w:val="18"/>
        </w:rPr>
        <w:t>.</w:t>
      </w:r>
    </w:p>
    <w:p w14:paraId="0C5A1695" w14:textId="77777777" w:rsidR="007919AA" w:rsidRPr="004A334D" w:rsidRDefault="007919AA" w:rsidP="007919AA">
      <w:pPr>
        <w:pStyle w:val="Odsekzoznamu"/>
        <w:ind w:left="792"/>
        <w:jc w:val="both"/>
        <w:rPr>
          <w:rFonts w:ascii="Frutiger CE Light" w:hAnsi="Frutiger CE Light" w:cs="Times New Roman"/>
          <w:sz w:val="18"/>
          <w:szCs w:val="18"/>
        </w:rPr>
      </w:pPr>
    </w:p>
    <w:p w14:paraId="0140868F" w14:textId="77777777" w:rsidR="00BF5298" w:rsidRPr="004A334D" w:rsidRDefault="0065656D" w:rsidP="0065656D">
      <w:pPr>
        <w:pStyle w:val="Odsekzoznamu"/>
        <w:numPr>
          <w:ilvl w:val="0"/>
          <w:numId w:val="6"/>
        </w:numPr>
        <w:jc w:val="both"/>
        <w:rPr>
          <w:rFonts w:ascii="Frutiger CE Light" w:hAnsi="Frutiger CE Light" w:cs="Times New Roman"/>
          <w:b/>
          <w:sz w:val="18"/>
          <w:szCs w:val="18"/>
        </w:rPr>
      </w:pPr>
      <w:r w:rsidRPr="004A334D">
        <w:rPr>
          <w:rFonts w:ascii="Frutiger CE Light" w:hAnsi="Frutiger CE Light" w:cs="Times New Roman"/>
          <w:b/>
          <w:sz w:val="18"/>
          <w:szCs w:val="18"/>
        </w:rPr>
        <w:t>Záverečné ustanovenia</w:t>
      </w:r>
    </w:p>
    <w:p w14:paraId="65D5F98E" w14:textId="77777777" w:rsidR="00233ED2" w:rsidRPr="004A334D" w:rsidRDefault="00233ED2" w:rsidP="0045236F">
      <w:pPr>
        <w:pStyle w:val="Odsekzoznamu"/>
        <w:ind w:left="792"/>
        <w:jc w:val="both"/>
        <w:rPr>
          <w:rFonts w:ascii="Frutiger CE Light" w:hAnsi="Frutiger CE Light" w:cs="Times New Roman"/>
          <w:b/>
          <w:sz w:val="18"/>
          <w:szCs w:val="18"/>
        </w:rPr>
      </w:pPr>
    </w:p>
    <w:p w14:paraId="5CD3AB4B" w14:textId="77777777" w:rsidR="009946D1" w:rsidRPr="004A334D" w:rsidRDefault="0065656D" w:rsidP="009946D1">
      <w:pPr>
        <w:pStyle w:val="Odsekzoznamu"/>
        <w:numPr>
          <w:ilvl w:val="1"/>
          <w:numId w:val="6"/>
        </w:numPr>
        <w:jc w:val="both"/>
        <w:rPr>
          <w:rFonts w:ascii="Frutiger CE Light" w:hAnsi="Frutiger CE Light" w:cs="Times New Roman"/>
          <w:b/>
          <w:sz w:val="18"/>
          <w:szCs w:val="18"/>
        </w:rPr>
      </w:pPr>
      <w:r w:rsidRPr="004A334D">
        <w:rPr>
          <w:rFonts w:ascii="Frutiger CE Light" w:hAnsi="Frutiger CE Light" w:cs="Times New Roman"/>
          <w:b/>
          <w:sz w:val="18"/>
          <w:szCs w:val="18"/>
        </w:rPr>
        <w:t>Periodicita tréningov:</w:t>
      </w:r>
    </w:p>
    <w:p w14:paraId="3F5F3137" w14:textId="77777777" w:rsidR="00CB27C5" w:rsidRPr="004A334D" w:rsidRDefault="0065656D" w:rsidP="000F6F5A">
      <w:pPr>
        <w:pStyle w:val="Odsekzoznamu"/>
        <w:numPr>
          <w:ilvl w:val="2"/>
          <w:numId w:val="6"/>
        </w:numPr>
        <w:ind w:left="1418"/>
        <w:jc w:val="both"/>
        <w:rPr>
          <w:rFonts w:ascii="Frutiger CE Light" w:hAnsi="Frutiger CE Light" w:cs="Times New Roman"/>
          <w:sz w:val="18"/>
          <w:szCs w:val="18"/>
        </w:rPr>
      </w:pPr>
      <w:r w:rsidRPr="004A334D">
        <w:rPr>
          <w:rFonts w:ascii="Frutiger CE Light" w:hAnsi="Frutiger CE Light" w:cs="Times New Roman"/>
          <w:sz w:val="18"/>
          <w:szCs w:val="18"/>
        </w:rPr>
        <w:t>I</w:t>
      </w:r>
      <w:r w:rsidRPr="004A334D">
        <w:rPr>
          <w:rFonts w:ascii="Calibri" w:hAnsi="Calibri" w:cs="Calibri"/>
          <w:sz w:val="18"/>
          <w:szCs w:val="18"/>
        </w:rPr>
        <w:t> </w:t>
      </w:r>
      <w:r w:rsidRPr="004A334D">
        <w:rPr>
          <w:rFonts w:ascii="Frutiger CE Light" w:hAnsi="Frutiger CE Light" w:cs="Times New Roman"/>
          <w:sz w:val="18"/>
          <w:szCs w:val="18"/>
        </w:rPr>
        <w:t>stupe</w:t>
      </w:r>
      <w:r w:rsidRPr="004A334D">
        <w:rPr>
          <w:rFonts w:ascii="Frutiger CE Light" w:hAnsi="Frutiger CE Light" w:cs="Frutiger CE Light"/>
          <w:sz w:val="18"/>
          <w:szCs w:val="18"/>
        </w:rPr>
        <w:t>ň</w:t>
      </w:r>
      <w:r w:rsidRPr="004A334D">
        <w:rPr>
          <w:rFonts w:ascii="Frutiger CE Light" w:hAnsi="Frutiger CE Light" w:cs="Times New Roman"/>
          <w:sz w:val="18"/>
          <w:szCs w:val="18"/>
        </w:rPr>
        <w:t>: 1x t</w:t>
      </w:r>
      <w:r w:rsidRPr="004A334D">
        <w:rPr>
          <w:rFonts w:ascii="Frutiger CE Light" w:hAnsi="Frutiger CE Light" w:cs="Frutiger CE Light"/>
          <w:sz w:val="18"/>
          <w:szCs w:val="18"/>
        </w:rPr>
        <w:t>ýž</w:t>
      </w:r>
      <w:r w:rsidRPr="004A334D">
        <w:rPr>
          <w:rFonts w:ascii="Frutiger CE Light" w:hAnsi="Frutiger CE Light" w:cs="Times New Roman"/>
          <w:sz w:val="18"/>
          <w:szCs w:val="18"/>
        </w:rPr>
        <w:t>denne s</w:t>
      </w:r>
      <w:r w:rsidRPr="004A334D">
        <w:rPr>
          <w:rFonts w:ascii="Calibri" w:hAnsi="Calibri" w:cs="Calibri"/>
          <w:sz w:val="18"/>
          <w:szCs w:val="18"/>
        </w:rPr>
        <w:t> </w:t>
      </w:r>
      <w:r w:rsidRPr="004A334D">
        <w:rPr>
          <w:rFonts w:ascii="Frutiger CE Light" w:hAnsi="Frutiger CE Light" w:cs="Times New Roman"/>
          <w:sz w:val="18"/>
          <w:szCs w:val="18"/>
        </w:rPr>
        <w:t>celkovou dot</w:t>
      </w:r>
      <w:r w:rsidRPr="004A334D">
        <w:rPr>
          <w:rFonts w:ascii="Frutiger CE Light" w:hAnsi="Frutiger CE Light" w:cs="Frutiger CE Light"/>
          <w:sz w:val="18"/>
          <w:szCs w:val="18"/>
        </w:rPr>
        <w:t>á</w:t>
      </w:r>
      <w:r w:rsidRPr="004A334D">
        <w:rPr>
          <w:rFonts w:ascii="Frutiger CE Light" w:hAnsi="Frutiger CE Light" w:cs="Times New Roman"/>
          <w:sz w:val="18"/>
          <w:szCs w:val="18"/>
        </w:rPr>
        <w:t>ciou tr</w:t>
      </w:r>
      <w:r w:rsidRPr="004A334D">
        <w:rPr>
          <w:rFonts w:ascii="Frutiger CE Light" w:hAnsi="Frutiger CE Light" w:cs="Frutiger CE Light"/>
          <w:sz w:val="18"/>
          <w:szCs w:val="18"/>
        </w:rPr>
        <w:t>é</w:t>
      </w:r>
      <w:r w:rsidRPr="004A334D">
        <w:rPr>
          <w:rFonts w:ascii="Frutiger CE Light" w:hAnsi="Frutiger CE Light" w:cs="Times New Roman"/>
          <w:sz w:val="18"/>
          <w:szCs w:val="18"/>
        </w:rPr>
        <w:t>ningovej jednotky 45 min</w:t>
      </w:r>
      <w:r w:rsidRPr="004A334D">
        <w:rPr>
          <w:rFonts w:ascii="Frutiger CE Light" w:hAnsi="Frutiger CE Light" w:cs="Frutiger CE Light"/>
          <w:sz w:val="18"/>
          <w:szCs w:val="18"/>
        </w:rPr>
        <w:t>ú</w:t>
      </w:r>
      <w:r w:rsidR="00CB27C5" w:rsidRPr="004A334D">
        <w:rPr>
          <w:rFonts w:ascii="Frutiger CE Light" w:hAnsi="Frutiger CE Light" w:cs="Times New Roman"/>
          <w:sz w:val="18"/>
          <w:szCs w:val="18"/>
        </w:rPr>
        <w:t>t.</w:t>
      </w:r>
    </w:p>
    <w:p w14:paraId="383AF5D4" w14:textId="7692DF8B" w:rsidR="00116E3B" w:rsidRPr="004A334D" w:rsidRDefault="0065656D" w:rsidP="00116E3B">
      <w:pPr>
        <w:pStyle w:val="Odsekzoznamu"/>
        <w:numPr>
          <w:ilvl w:val="2"/>
          <w:numId w:val="6"/>
        </w:numPr>
        <w:ind w:left="1418"/>
        <w:jc w:val="both"/>
        <w:rPr>
          <w:rFonts w:ascii="Frutiger CE Light" w:hAnsi="Frutiger CE Light" w:cs="Times New Roman"/>
          <w:sz w:val="18"/>
          <w:szCs w:val="18"/>
        </w:rPr>
      </w:pPr>
      <w:r w:rsidRPr="004A334D">
        <w:rPr>
          <w:rFonts w:ascii="Frutiger CE Light" w:hAnsi="Frutiger CE Light" w:cs="Times New Roman"/>
          <w:sz w:val="18"/>
          <w:szCs w:val="18"/>
        </w:rPr>
        <w:t>II. stupeň: 2x týždenne s</w:t>
      </w:r>
      <w:r w:rsidRPr="004A334D">
        <w:rPr>
          <w:rFonts w:ascii="Calibri" w:hAnsi="Calibri" w:cs="Calibri"/>
          <w:sz w:val="18"/>
          <w:szCs w:val="18"/>
        </w:rPr>
        <w:t> </w:t>
      </w:r>
      <w:r w:rsidRPr="004A334D">
        <w:rPr>
          <w:rFonts w:ascii="Frutiger CE Light" w:hAnsi="Frutiger CE Light" w:cs="Times New Roman"/>
          <w:sz w:val="18"/>
          <w:szCs w:val="18"/>
        </w:rPr>
        <w:t>celkovou dot</w:t>
      </w:r>
      <w:r w:rsidRPr="004A334D">
        <w:rPr>
          <w:rFonts w:ascii="Frutiger CE Light" w:hAnsi="Frutiger CE Light" w:cs="Frutiger CE Light"/>
          <w:sz w:val="18"/>
          <w:szCs w:val="18"/>
        </w:rPr>
        <w:t>á</w:t>
      </w:r>
      <w:r w:rsidRPr="004A334D">
        <w:rPr>
          <w:rFonts w:ascii="Frutiger CE Light" w:hAnsi="Frutiger CE Light" w:cs="Times New Roman"/>
          <w:sz w:val="18"/>
          <w:szCs w:val="18"/>
        </w:rPr>
        <w:t>ciou tréningovej jednotky 60 minút</w:t>
      </w:r>
    </w:p>
    <w:p w14:paraId="2B0D5F41" w14:textId="77777777" w:rsidR="009946D1" w:rsidRPr="004A334D" w:rsidRDefault="009946D1" w:rsidP="009946D1">
      <w:pPr>
        <w:pStyle w:val="Odsekzoznamu"/>
        <w:ind w:left="792"/>
        <w:rPr>
          <w:rFonts w:ascii="Frutiger CE Light" w:hAnsi="Frutiger CE Light" w:cs="Times New Roman"/>
          <w:b/>
          <w:sz w:val="18"/>
          <w:szCs w:val="18"/>
        </w:rPr>
      </w:pPr>
    </w:p>
    <w:p w14:paraId="3B0C1CDA" w14:textId="77777777" w:rsidR="009946D1" w:rsidRPr="004A334D" w:rsidRDefault="009946D1" w:rsidP="0065656D">
      <w:pPr>
        <w:pStyle w:val="Odsekzoznamu"/>
        <w:numPr>
          <w:ilvl w:val="1"/>
          <w:numId w:val="6"/>
        </w:numPr>
        <w:jc w:val="both"/>
        <w:rPr>
          <w:rFonts w:ascii="Frutiger CE Light" w:hAnsi="Frutiger CE Light" w:cs="Times New Roman"/>
          <w:b/>
          <w:sz w:val="18"/>
          <w:szCs w:val="18"/>
        </w:rPr>
      </w:pPr>
      <w:r w:rsidRPr="004A334D">
        <w:rPr>
          <w:rFonts w:ascii="Frutiger CE Light" w:hAnsi="Frutiger CE Light" w:cs="Times New Roman"/>
          <w:b/>
          <w:sz w:val="18"/>
          <w:szCs w:val="18"/>
        </w:rPr>
        <w:t>Všeobecné ustanovenia</w:t>
      </w:r>
    </w:p>
    <w:p w14:paraId="5ABBA1AC" w14:textId="77777777" w:rsidR="009946D1" w:rsidRPr="004A334D" w:rsidRDefault="0065656D" w:rsidP="000F6F5A">
      <w:pPr>
        <w:pStyle w:val="Odsekzoznamu"/>
        <w:numPr>
          <w:ilvl w:val="2"/>
          <w:numId w:val="6"/>
        </w:numPr>
        <w:ind w:left="1418"/>
        <w:jc w:val="both"/>
        <w:rPr>
          <w:rFonts w:ascii="Frutiger CE Light" w:hAnsi="Frutiger CE Light" w:cs="Times New Roman"/>
          <w:sz w:val="18"/>
          <w:szCs w:val="18"/>
        </w:rPr>
      </w:pPr>
      <w:r w:rsidRPr="004A334D">
        <w:rPr>
          <w:rFonts w:ascii="Frutiger CE Light" w:hAnsi="Frutiger CE Light" w:cs="Times New Roman"/>
          <w:sz w:val="18"/>
          <w:szCs w:val="18"/>
        </w:rPr>
        <w:t>Zákonný zástupca zodpovedá za vhodné športové oblečenie a</w:t>
      </w:r>
      <w:r w:rsidRPr="004A334D">
        <w:rPr>
          <w:rFonts w:ascii="Calibri" w:hAnsi="Calibri" w:cs="Calibri"/>
          <w:sz w:val="18"/>
          <w:szCs w:val="18"/>
        </w:rPr>
        <w:t> </w:t>
      </w:r>
      <w:r w:rsidRPr="004A334D">
        <w:rPr>
          <w:rFonts w:ascii="Frutiger CE Light" w:hAnsi="Frutiger CE Light" w:cs="Times New Roman"/>
          <w:sz w:val="18"/>
          <w:szCs w:val="18"/>
        </w:rPr>
        <w:t>vhodn</w:t>
      </w:r>
      <w:r w:rsidRPr="004A334D">
        <w:rPr>
          <w:rFonts w:ascii="Frutiger CE Light" w:hAnsi="Frutiger CE Light" w:cs="Frutiger CE Light"/>
          <w:sz w:val="18"/>
          <w:szCs w:val="18"/>
        </w:rPr>
        <w:t>ú</w:t>
      </w:r>
      <w:r w:rsidRPr="004A334D">
        <w:rPr>
          <w:rFonts w:ascii="Frutiger CE Light" w:hAnsi="Frutiger CE Light" w:cs="Times New Roman"/>
          <w:sz w:val="18"/>
          <w:szCs w:val="18"/>
        </w:rPr>
        <w:t xml:space="preserve"> </w:t>
      </w:r>
      <w:r w:rsidRPr="004A334D">
        <w:rPr>
          <w:rFonts w:ascii="Frutiger CE Light" w:hAnsi="Frutiger CE Light" w:cs="Frutiger CE Light"/>
          <w:sz w:val="18"/>
          <w:szCs w:val="18"/>
        </w:rPr>
        <w:t>š</w:t>
      </w:r>
      <w:r w:rsidRPr="004A334D">
        <w:rPr>
          <w:rFonts w:ascii="Frutiger CE Light" w:hAnsi="Frutiger CE Light" w:cs="Times New Roman"/>
          <w:sz w:val="18"/>
          <w:szCs w:val="18"/>
        </w:rPr>
        <w:t>portov</w:t>
      </w:r>
      <w:r w:rsidRPr="004A334D">
        <w:rPr>
          <w:rFonts w:ascii="Frutiger CE Light" w:hAnsi="Frutiger CE Light" w:cs="Frutiger CE Light"/>
          <w:sz w:val="18"/>
          <w:szCs w:val="18"/>
        </w:rPr>
        <w:t>ú</w:t>
      </w:r>
      <w:r w:rsidRPr="004A334D">
        <w:rPr>
          <w:rFonts w:ascii="Frutiger CE Light" w:hAnsi="Frutiger CE Light" w:cs="Times New Roman"/>
          <w:sz w:val="18"/>
          <w:szCs w:val="18"/>
        </w:rPr>
        <w:t xml:space="preserve"> obuv die</w:t>
      </w:r>
      <w:r w:rsidRPr="004A334D">
        <w:rPr>
          <w:rFonts w:ascii="Frutiger CE Light" w:hAnsi="Frutiger CE Light" w:cs="Frutiger CE Light"/>
          <w:sz w:val="18"/>
          <w:szCs w:val="18"/>
        </w:rPr>
        <w:t>ť</w:t>
      </w:r>
      <w:r w:rsidRPr="004A334D">
        <w:rPr>
          <w:rFonts w:ascii="Frutiger CE Light" w:hAnsi="Frutiger CE Light" w:cs="Times New Roman"/>
          <w:sz w:val="18"/>
          <w:szCs w:val="18"/>
        </w:rPr>
        <w:t>a</w:t>
      </w:r>
      <w:r w:rsidRPr="004A334D">
        <w:rPr>
          <w:rFonts w:ascii="Frutiger CE Light" w:hAnsi="Frutiger CE Light" w:cs="Frutiger CE Light"/>
          <w:sz w:val="18"/>
          <w:szCs w:val="18"/>
        </w:rPr>
        <w:t>ť</w:t>
      </w:r>
      <w:r w:rsidRPr="004A334D">
        <w:rPr>
          <w:rFonts w:ascii="Frutiger CE Light" w:hAnsi="Frutiger CE Light" w:cs="Times New Roman"/>
          <w:sz w:val="18"/>
          <w:szCs w:val="18"/>
        </w:rPr>
        <w:t>a.</w:t>
      </w:r>
    </w:p>
    <w:p w14:paraId="6B363273" w14:textId="77777777" w:rsidR="009946D1" w:rsidRPr="004A334D" w:rsidRDefault="0065656D" w:rsidP="000F6F5A">
      <w:pPr>
        <w:pStyle w:val="Odsekzoznamu"/>
        <w:numPr>
          <w:ilvl w:val="2"/>
          <w:numId w:val="6"/>
        </w:numPr>
        <w:ind w:left="1418"/>
        <w:jc w:val="both"/>
        <w:rPr>
          <w:rFonts w:ascii="Frutiger CE Light" w:hAnsi="Frutiger CE Light" w:cs="Times New Roman"/>
          <w:sz w:val="18"/>
          <w:szCs w:val="18"/>
        </w:rPr>
      </w:pPr>
      <w:r w:rsidRPr="004A334D">
        <w:rPr>
          <w:rFonts w:ascii="Frutiger CE Light" w:hAnsi="Frutiger CE Light" w:cs="Times New Roman"/>
          <w:sz w:val="18"/>
          <w:szCs w:val="18"/>
        </w:rPr>
        <w:t>Každý účastník chráni svoje zdravie a zdravie ostatných účastníkov, rešpektuje osobnosť a potreby ostatných účastníkov</w:t>
      </w:r>
      <w:r w:rsidR="009946D1" w:rsidRPr="004A334D">
        <w:rPr>
          <w:rFonts w:ascii="Frutiger CE Light" w:hAnsi="Frutiger CE Light" w:cs="Times New Roman"/>
          <w:sz w:val="18"/>
          <w:szCs w:val="18"/>
        </w:rPr>
        <w:t>, chráni svoj i zverený majetok.</w:t>
      </w:r>
    </w:p>
    <w:p w14:paraId="193A665B" w14:textId="77777777" w:rsidR="009946D1" w:rsidRPr="004A334D" w:rsidRDefault="0065656D" w:rsidP="000F6F5A">
      <w:pPr>
        <w:pStyle w:val="Odsekzoznamu"/>
        <w:numPr>
          <w:ilvl w:val="2"/>
          <w:numId w:val="6"/>
        </w:numPr>
        <w:ind w:left="1418"/>
        <w:jc w:val="both"/>
        <w:rPr>
          <w:rFonts w:ascii="Frutiger CE Light" w:hAnsi="Frutiger CE Light" w:cs="Times New Roman"/>
          <w:sz w:val="18"/>
          <w:szCs w:val="18"/>
        </w:rPr>
      </w:pPr>
      <w:r w:rsidRPr="004A334D">
        <w:rPr>
          <w:rFonts w:ascii="Frutiger CE Light" w:hAnsi="Frutiger CE Light" w:cs="Times New Roman"/>
          <w:sz w:val="18"/>
          <w:szCs w:val="18"/>
        </w:rPr>
        <w:t>Za stratu cenností – šperky, mobil, elektronika, peniaze, športový odev a</w:t>
      </w:r>
      <w:r w:rsidRPr="004A334D">
        <w:rPr>
          <w:rFonts w:ascii="Calibri" w:hAnsi="Calibri" w:cs="Calibri"/>
          <w:sz w:val="18"/>
          <w:szCs w:val="18"/>
        </w:rPr>
        <w:t> </w:t>
      </w:r>
      <w:r w:rsidRPr="004A334D">
        <w:rPr>
          <w:rFonts w:ascii="Frutiger CE Light" w:hAnsi="Frutiger CE Light" w:cs="Times New Roman"/>
          <w:sz w:val="18"/>
          <w:szCs w:val="18"/>
        </w:rPr>
        <w:t xml:space="preserve">pod., </w:t>
      </w:r>
      <w:r w:rsidR="004B2FF9" w:rsidRPr="004A334D">
        <w:rPr>
          <w:rFonts w:ascii="Frutiger CE Light" w:hAnsi="Frutiger CE Light" w:cs="Times New Roman"/>
          <w:sz w:val="18"/>
          <w:szCs w:val="18"/>
        </w:rPr>
        <w:t xml:space="preserve">nenesie </w:t>
      </w:r>
      <w:r w:rsidRPr="004A334D">
        <w:rPr>
          <w:rFonts w:ascii="Frutiger CE Light" w:hAnsi="Frutiger CE Light" w:cs="Times New Roman"/>
          <w:sz w:val="18"/>
          <w:szCs w:val="18"/>
        </w:rPr>
        <w:t>tréner ani Športová akadémia Mateja Tótha</w:t>
      </w:r>
      <w:r w:rsidR="004B2FF9" w:rsidRPr="004A334D">
        <w:rPr>
          <w:rFonts w:ascii="Frutiger CE Light" w:hAnsi="Frutiger CE Light" w:cs="Times New Roman"/>
          <w:sz w:val="18"/>
          <w:szCs w:val="18"/>
        </w:rPr>
        <w:t xml:space="preserve">, </w:t>
      </w:r>
      <w:proofErr w:type="spellStart"/>
      <w:r w:rsidR="004B2FF9" w:rsidRPr="004A334D">
        <w:rPr>
          <w:rFonts w:ascii="Frutiger CE Light" w:hAnsi="Frutiger CE Light" w:cs="Times New Roman"/>
          <w:sz w:val="18"/>
          <w:szCs w:val="18"/>
        </w:rPr>
        <w:t>o.z</w:t>
      </w:r>
      <w:proofErr w:type="spellEnd"/>
      <w:r w:rsidR="004B2FF9" w:rsidRPr="004A334D">
        <w:rPr>
          <w:rFonts w:ascii="Frutiger CE Light" w:hAnsi="Frutiger CE Light" w:cs="Times New Roman"/>
          <w:sz w:val="18"/>
          <w:szCs w:val="18"/>
        </w:rPr>
        <w:t>. žiadnu zodpovednosť</w:t>
      </w:r>
      <w:r w:rsidRPr="004A334D">
        <w:rPr>
          <w:rFonts w:ascii="Frutiger CE Light" w:hAnsi="Frutiger CE Light" w:cs="Times New Roman"/>
          <w:sz w:val="18"/>
          <w:szCs w:val="18"/>
        </w:rPr>
        <w:t>.</w:t>
      </w:r>
    </w:p>
    <w:p w14:paraId="2F18C140" w14:textId="7F61784E" w:rsidR="002F377D" w:rsidRPr="00A8465E" w:rsidRDefault="0065656D" w:rsidP="002F377D">
      <w:pPr>
        <w:pStyle w:val="Odsekzoznamu"/>
        <w:numPr>
          <w:ilvl w:val="2"/>
          <w:numId w:val="6"/>
        </w:numPr>
        <w:ind w:left="1418"/>
        <w:jc w:val="both"/>
        <w:rPr>
          <w:rFonts w:ascii="Frutiger CE Light" w:hAnsi="Frutiger CE Light" w:cs="Times New Roman"/>
          <w:sz w:val="18"/>
          <w:szCs w:val="18"/>
        </w:rPr>
      </w:pPr>
      <w:r w:rsidRPr="004A334D">
        <w:rPr>
          <w:rFonts w:ascii="Frutiger CE Light" w:hAnsi="Frutiger CE Light" w:cs="Times New Roman"/>
          <w:sz w:val="18"/>
          <w:szCs w:val="18"/>
        </w:rPr>
        <w:t xml:space="preserve">Účasť </w:t>
      </w:r>
      <w:r w:rsidR="004B2FF9" w:rsidRPr="004A334D">
        <w:rPr>
          <w:rFonts w:ascii="Frutiger CE Light" w:hAnsi="Frutiger CE Light" w:cs="Times New Roman"/>
          <w:sz w:val="18"/>
          <w:szCs w:val="18"/>
        </w:rPr>
        <w:t xml:space="preserve">zákonného zástupcu </w:t>
      </w:r>
      <w:r w:rsidRPr="004A334D">
        <w:rPr>
          <w:rFonts w:ascii="Frutiger CE Light" w:hAnsi="Frutiger CE Light" w:cs="Times New Roman"/>
          <w:sz w:val="18"/>
          <w:szCs w:val="18"/>
        </w:rPr>
        <w:t>na tréningoch Športovej akadémie Mateja Tótha</w:t>
      </w:r>
      <w:r w:rsidR="004B2FF9" w:rsidRPr="004A334D">
        <w:rPr>
          <w:rFonts w:ascii="Frutiger CE Light" w:hAnsi="Frutiger CE Light" w:cs="Times New Roman"/>
          <w:sz w:val="18"/>
          <w:szCs w:val="18"/>
        </w:rPr>
        <w:t xml:space="preserve">, </w:t>
      </w:r>
      <w:proofErr w:type="spellStart"/>
      <w:r w:rsidR="004B2FF9" w:rsidRPr="004A334D">
        <w:rPr>
          <w:rFonts w:ascii="Frutiger CE Light" w:hAnsi="Frutiger CE Light" w:cs="Times New Roman"/>
          <w:sz w:val="18"/>
          <w:szCs w:val="18"/>
        </w:rPr>
        <w:t>o.z</w:t>
      </w:r>
      <w:proofErr w:type="spellEnd"/>
      <w:r w:rsidR="004B2FF9" w:rsidRPr="004A334D">
        <w:rPr>
          <w:rFonts w:ascii="Frutiger CE Light" w:hAnsi="Frutiger CE Light" w:cs="Times New Roman"/>
          <w:sz w:val="18"/>
          <w:szCs w:val="18"/>
        </w:rPr>
        <w:t>.</w:t>
      </w:r>
      <w:r w:rsidRPr="004A334D">
        <w:rPr>
          <w:rFonts w:ascii="Frutiger CE Light" w:hAnsi="Frutiger CE Light" w:cs="Times New Roman"/>
          <w:sz w:val="18"/>
          <w:szCs w:val="18"/>
        </w:rPr>
        <w:t xml:space="preserve"> je povolená len počas „otvorených tréningov“, prípadne na základe súhlasu oblastného riaditeľa a</w:t>
      </w:r>
      <w:r w:rsidRPr="004A334D">
        <w:rPr>
          <w:rFonts w:ascii="Calibri" w:hAnsi="Calibri" w:cs="Calibri"/>
          <w:sz w:val="18"/>
          <w:szCs w:val="18"/>
        </w:rPr>
        <w:t> </w:t>
      </w:r>
      <w:r w:rsidRPr="004A334D">
        <w:rPr>
          <w:rFonts w:ascii="Frutiger CE Light" w:hAnsi="Frutiger CE Light" w:cs="Times New Roman"/>
          <w:sz w:val="18"/>
          <w:szCs w:val="18"/>
        </w:rPr>
        <w:t>tr</w:t>
      </w:r>
      <w:r w:rsidRPr="004A334D">
        <w:rPr>
          <w:rFonts w:ascii="Frutiger CE Light" w:hAnsi="Frutiger CE Light" w:cs="Frutiger CE Light"/>
          <w:sz w:val="18"/>
          <w:szCs w:val="18"/>
        </w:rPr>
        <w:t>é</w:t>
      </w:r>
      <w:r w:rsidRPr="004A334D">
        <w:rPr>
          <w:rFonts w:ascii="Frutiger CE Light" w:hAnsi="Frutiger CE Light" w:cs="Times New Roman"/>
          <w:sz w:val="18"/>
          <w:szCs w:val="18"/>
        </w:rPr>
        <w:t xml:space="preserve">nera. </w:t>
      </w:r>
    </w:p>
    <w:p w14:paraId="217AB541" w14:textId="2F5F0B26" w:rsidR="004A334D" w:rsidRPr="008E3DEA" w:rsidRDefault="0065656D" w:rsidP="004A334D">
      <w:pPr>
        <w:pStyle w:val="Odsekzoznamu"/>
        <w:numPr>
          <w:ilvl w:val="2"/>
          <w:numId w:val="6"/>
        </w:numPr>
        <w:ind w:left="1418"/>
        <w:jc w:val="both"/>
        <w:rPr>
          <w:rFonts w:ascii="Frutiger CE Light" w:hAnsi="Frutiger CE Light" w:cs="Times New Roman"/>
          <w:sz w:val="18"/>
          <w:szCs w:val="18"/>
        </w:rPr>
      </w:pPr>
      <w:r w:rsidRPr="004A334D">
        <w:rPr>
          <w:rFonts w:ascii="Frutiger CE Light" w:hAnsi="Frutiger CE Light" w:cs="Times New Roman"/>
          <w:sz w:val="18"/>
          <w:szCs w:val="18"/>
        </w:rPr>
        <w:t>V</w:t>
      </w:r>
      <w:r w:rsidRPr="004A334D">
        <w:rPr>
          <w:rFonts w:ascii="Calibri" w:hAnsi="Calibri" w:cs="Calibri"/>
          <w:sz w:val="18"/>
          <w:szCs w:val="18"/>
        </w:rPr>
        <w:t> </w:t>
      </w:r>
      <w:r w:rsidRPr="004A334D">
        <w:rPr>
          <w:rFonts w:ascii="Frutiger CE Light" w:hAnsi="Frutiger CE Light" w:cs="Times New Roman"/>
          <w:sz w:val="18"/>
          <w:szCs w:val="18"/>
        </w:rPr>
        <w:t>pr</w:t>
      </w:r>
      <w:r w:rsidRPr="004A334D">
        <w:rPr>
          <w:rFonts w:ascii="Frutiger CE Light" w:hAnsi="Frutiger CE Light" w:cs="Frutiger CE Light"/>
          <w:sz w:val="18"/>
          <w:szCs w:val="18"/>
        </w:rPr>
        <w:t>í</w:t>
      </w:r>
      <w:r w:rsidRPr="004A334D">
        <w:rPr>
          <w:rFonts w:ascii="Frutiger CE Light" w:hAnsi="Frutiger CE Light" w:cs="Times New Roman"/>
          <w:sz w:val="18"/>
          <w:szCs w:val="18"/>
        </w:rPr>
        <w:t>pade absencie tr</w:t>
      </w:r>
      <w:r w:rsidRPr="004A334D">
        <w:rPr>
          <w:rFonts w:ascii="Frutiger CE Light" w:hAnsi="Frutiger CE Light" w:cs="Frutiger CE Light"/>
          <w:sz w:val="18"/>
          <w:szCs w:val="18"/>
        </w:rPr>
        <w:t>é</w:t>
      </w:r>
      <w:r w:rsidRPr="004A334D">
        <w:rPr>
          <w:rFonts w:ascii="Frutiger CE Light" w:hAnsi="Frutiger CE Light" w:cs="Times New Roman"/>
          <w:sz w:val="18"/>
          <w:szCs w:val="18"/>
        </w:rPr>
        <w:t xml:space="preserve">nera si </w:t>
      </w:r>
      <w:r w:rsidRPr="004A334D">
        <w:rPr>
          <w:rFonts w:ascii="Frutiger CE Light" w:hAnsi="Frutiger CE Light" w:cs="Frutiger CE Light"/>
          <w:sz w:val="18"/>
          <w:szCs w:val="18"/>
        </w:rPr>
        <w:t>Š</w:t>
      </w:r>
      <w:r w:rsidRPr="004A334D">
        <w:rPr>
          <w:rFonts w:ascii="Frutiger CE Light" w:hAnsi="Frutiger CE Light" w:cs="Times New Roman"/>
          <w:sz w:val="18"/>
          <w:szCs w:val="18"/>
        </w:rPr>
        <w:t>portov</w:t>
      </w:r>
      <w:r w:rsidRPr="004A334D">
        <w:rPr>
          <w:rFonts w:ascii="Frutiger CE Light" w:hAnsi="Frutiger CE Light" w:cs="Frutiger CE Light"/>
          <w:sz w:val="18"/>
          <w:szCs w:val="18"/>
        </w:rPr>
        <w:t>á</w:t>
      </w:r>
      <w:r w:rsidRPr="004A334D">
        <w:rPr>
          <w:rFonts w:ascii="Frutiger CE Light" w:hAnsi="Frutiger CE Light" w:cs="Times New Roman"/>
          <w:sz w:val="18"/>
          <w:szCs w:val="18"/>
        </w:rPr>
        <w:t xml:space="preserve"> akad</w:t>
      </w:r>
      <w:r w:rsidRPr="004A334D">
        <w:rPr>
          <w:rFonts w:ascii="Frutiger CE Light" w:hAnsi="Frutiger CE Light" w:cs="Frutiger CE Light"/>
          <w:sz w:val="18"/>
          <w:szCs w:val="18"/>
        </w:rPr>
        <w:t>é</w:t>
      </w:r>
      <w:r w:rsidRPr="004A334D">
        <w:rPr>
          <w:rFonts w:ascii="Frutiger CE Light" w:hAnsi="Frutiger CE Light" w:cs="Times New Roman"/>
          <w:sz w:val="18"/>
          <w:szCs w:val="18"/>
        </w:rPr>
        <w:t>mia Mateja T</w:t>
      </w:r>
      <w:r w:rsidRPr="004A334D">
        <w:rPr>
          <w:rFonts w:ascii="Frutiger CE Light" w:hAnsi="Frutiger CE Light" w:cs="Frutiger CE Light"/>
          <w:sz w:val="18"/>
          <w:szCs w:val="18"/>
        </w:rPr>
        <w:t>ó</w:t>
      </w:r>
      <w:r w:rsidRPr="004A334D">
        <w:rPr>
          <w:rFonts w:ascii="Frutiger CE Light" w:hAnsi="Frutiger CE Light" w:cs="Times New Roman"/>
          <w:sz w:val="18"/>
          <w:szCs w:val="18"/>
        </w:rPr>
        <w:t>tha</w:t>
      </w:r>
      <w:r w:rsidR="004B2FF9" w:rsidRPr="004A334D">
        <w:rPr>
          <w:rFonts w:ascii="Frutiger CE Light" w:hAnsi="Frutiger CE Light" w:cs="Times New Roman"/>
          <w:sz w:val="18"/>
          <w:szCs w:val="18"/>
        </w:rPr>
        <w:t xml:space="preserve">, </w:t>
      </w:r>
      <w:proofErr w:type="spellStart"/>
      <w:r w:rsidR="004B2FF9" w:rsidRPr="004A334D">
        <w:rPr>
          <w:rFonts w:ascii="Frutiger CE Light" w:hAnsi="Frutiger CE Light" w:cs="Times New Roman"/>
          <w:sz w:val="18"/>
          <w:szCs w:val="18"/>
        </w:rPr>
        <w:t>o.z</w:t>
      </w:r>
      <w:proofErr w:type="spellEnd"/>
      <w:r w:rsidR="004B2FF9" w:rsidRPr="004A334D">
        <w:rPr>
          <w:rFonts w:ascii="Frutiger CE Light" w:hAnsi="Frutiger CE Light" w:cs="Times New Roman"/>
          <w:sz w:val="18"/>
          <w:szCs w:val="18"/>
        </w:rPr>
        <w:t>.</w:t>
      </w:r>
      <w:r w:rsidRPr="004A334D">
        <w:rPr>
          <w:rFonts w:ascii="Frutiger CE Light" w:hAnsi="Frutiger CE Light" w:cs="Times New Roman"/>
          <w:sz w:val="18"/>
          <w:szCs w:val="18"/>
        </w:rPr>
        <w:t xml:space="preserve"> vyhradzuje právo nahradiť chýbajúceho trénera trénerom inej školy alebo vo výnimočných prípadoch tréning zrušiť a</w:t>
      </w:r>
      <w:r w:rsidRPr="004A334D">
        <w:rPr>
          <w:rFonts w:ascii="Calibri" w:hAnsi="Calibri" w:cs="Calibri"/>
          <w:sz w:val="18"/>
          <w:szCs w:val="18"/>
        </w:rPr>
        <w:t> </w:t>
      </w:r>
      <w:r w:rsidRPr="004A334D">
        <w:rPr>
          <w:rFonts w:ascii="Frutiger CE Light" w:hAnsi="Frutiger CE Light" w:cs="Times New Roman"/>
          <w:sz w:val="18"/>
          <w:szCs w:val="18"/>
        </w:rPr>
        <w:t>nahradi</w:t>
      </w:r>
      <w:r w:rsidRPr="004A334D">
        <w:rPr>
          <w:rFonts w:ascii="Frutiger CE Light" w:hAnsi="Frutiger CE Light" w:cs="Frutiger CE Light"/>
          <w:sz w:val="18"/>
          <w:szCs w:val="18"/>
        </w:rPr>
        <w:t>ť</w:t>
      </w:r>
      <w:r w:rsidRPr="004A334D">
        <w:rPr>
          <w:rFonts w:ascii="Frutiger CE Light" w:hAnsi="Frutiger CE Light" w:cs="Times New Roman"/>
          <w:sz w:val="18"/>
          <w:szCs w:val="18"/>
        </w:rPr>
        <w:t xml:space="preserve"> ho in</w:t>
      </w:r>
      <w:r w:rsidRPr="004A334D">
        <w:rPr>
          <w:rFonts w:ascii="Frutiger CE Light" w:hAnsi="Frutiger CE Light" w:cs="Frutiger CE Light"/>
          <w:sz w:val="18"/>
          <w:szCs w:val="18"/>
        </w:rPr>
        <w:t>ý</w:t>
      </w:r>
      <w:r w:rsidRPr="004A334D">
        <w:rPr>
          <w:rFonts w:ascii="Frutiger CE Light" w:hAnsi="Frutiger CE Light" w:cs="Times New Roman"/>
          <w:sz w:val="18"/>
          <w:szCs w:val="18"/>
        </w:rPr>
        <w:t xml:space="preserve"> de</w:t>
      </w:r>
      <w:r w:rsidRPr="004A334D">
        <w:rPr>
          <w:rFonts w:ascii="Frutiger CE Light" w:hAnsi="Frutiger CE Light" w:cs="Frutiger CE Light"/>
          <w:sz w:val="18"/>
          <w:szCs w:val="18"/>
        </w:rPr>
        <w:t>ň</w:t>
      </w:r>
      <w:r w:rsidRPr="004A334D">
        <w:rPr>
          <w:rFonts w:ascii="Frutiger CE Light" w:hAnsi="Frutiger CE Light" w:cs="Times New Roman"/>
          <w:sz w:val="18"/>
          <w:szCs w:val="18"/>
        </w:rPr>
        <w:t>, najnesk</w:t>
      </w:r>
      <w:r w:rsidRPr="004A334D">
        <w:rPr>
          <w:rFonts w:ascii="Frutiger CE Light" w:hAnsi="Frutiger CE Light" w:cs="Frutiger CE Light"/>
          <w:sz w:val="18"/>
          <w:szCs w:val="18"/>
        </w:rPr>
        <w:t>ô</w:t>
      </w:r>
      <w:r w:rsidRPr="004A334D">
        <w:rPr>
          <w:rFonts w:ascii="Frutiger CE Light" w:hAnsi="Frutiger CE Light" w:cs="Times New Roman"/>
          <w:sz w:val="18"/>
          <w:szCs w:val="18"/>
        </w:rPr>
        <w:t>r do 30 dn</w:t>
      </w:r>
      <w:r w:rsidRPr="004A334D">
        <w:rPr>
          <w:rFonts w:ascii="Frutiger CE Light" w:hAnsi="Frutiger CE Light" w:cs="Frutiger CE Light"/>
          <w:sz w:val="18"/>
          <w:szCs w:val="18"/>
        </w:rPr>
        <w:t>í</w:t>
      </w:r>
      <w:r w:rsidRPr="004A334D">
        <w:rPr>
          <w:rFonts w:ascii="Frutiger CE Light" w:hAnsi="Frutiger CE Light" w:cs="Times New Roman"/>
          <w:sz w:val="18"/>
          <w:szCs w:val="18"/>
        </w:rPr>
        <w:t xml:space="preserve"> od zru</w:t>
      </w:r>
      <w:r w:rsidRPr="004A334D">
        <w:rPr>
          <w:rFonts w:ascii="Frutiger CE Light" w:hAnsi="Frutiger CE Light" w:cs="Frutiger CE Light"/>
          <w:sz w:val="18"/>
          <w:szCs w:val="18"/>
        </w:rPr>
        <w:t>š</w:t>
      </w:r>
      <w:r w:rsidRPr="004A334D">
        <w:rPr>
          <w:rFonts w:ascii="Frutiger CE Light" w:hAnsi="Frutiger CE Light" w:cs="Times New Roman"/>
          <w:sz w:val="18"/>
          <w:szCs w:val="18"/>
        </w:rPr>
        <w:t>en</w:t>
      </w:r>
      <w:r w:rsidRPr="004A334D">
        <w:rPr>
          <w:rFonts w:ascii="Frutiger CE Light" w:hAnsi="Frutiger CE Light" w:cs="Frutiger CE Light"/>
          <w:sz w:val="18"/>
          <w:szCs w:val="18"/>
        </w:rPr>
        <w:t>é</w:t>
      </w:r>
      <w:r w:rsidRPr="004A334D">
        <w:rPr>
          <w:rFonts w:ascii="Frutiger CE Light" w:hAnsi="Frutiger CE Light" w:cs="Times New Roman"/>
          <w:sz w:val="18"/>
          <w:szCs w:val="18"/>
        </w:rPr>
        <w:t>ho tr</w:t>
      </w:r>
      <w:r w:rsidRPr="004A334D">
        <w:rPr>
          <w:rFonts w:ascii="Frutiger CE Light" w:hAnsi="Frutiger CE Light" w:cs="Frutiger CE Light"/>
          <w:sz w:val="18"/>
          <w:szCs w:val="18"/>
        </w:rPr>
        <w:t>é</w:t>
      </w:r>
      <w:r w:rsidRPr="004A334D">
        <w:rPr>
          <w:rFonts w:ascii="Frutiger CE Light" w:hAnsi="Frutiger CE Light" w:cs="Times New Roman"/>
          <w:sz w:val="18"/>
          <w:szCs w:val="18"/>
        </w:rPr>
        <w:t>ningu. O</w:t>
      </w:r>
      <w:r w:rsidRPr="004A334D">
        <w:rPr>
          <w:rFonts w:ascii="Calibri" w:hAnsi="Calibri" w:cs="Calibri"/>
          <w:sz w:val="18"/>
          <w:szCs w:val="18"/>
        </w:rPr>
        <w:t> </w:t>
      </w:r>
      <w:r w:rsidRPr="004A334D">
        <w:rPr>
          <w:rFonts w:ascii="Frutiger CE Light" w:hAnsi="Frutiger CE Light" w:cs="Times New Roman"/>
          <w:sz w:val="18"/>
          <w:szCs w:val="18"/>
        </w:rPr>
        <w:t>ru</w:t>
      </w:r>
      <w:r w:rsidRPr="004A334D">
        <w:rPr>
          <w:rFonts w:ascii="Frutiger CE Light" w:hAnsi="Frutiger CE Light" w:cs="Frutiger CE Light"/>
          <w:sz w:val="18"/>
          <w:szCs w:val="18"/>
        </w:rPr>
        <w:t>š</w:t>
      </w:r>
      <w:r w:rsidRPr="004A334D">
        <w:rPr>
          <w:rFonts w:ascii="Frutiger CE Light" w:hAnsi="Frutiger CE Light" w:cs="Times New Roman"/>
          <w:sz w:val="18"/>
          <w:szCs w:val="18"/>
        </w:rPr>
        <w:t>en</w:t>
      </w:r>
      <w:r w:rsidRPr="004A334D">
        <w:rPr>
          <w:rFonts w:ascii="Frutiger CE Light" w:hAnsi="Frutiger CE Light" w:cs="Frutiger CE Light"/>
          <w:sz w:val="18"/>
          <w:szCs w:val="18"/>
        </w:rPr>
        <w:t>í</w:t>
      </w:r>
      <w:r w:rsidRPr="004A334D">
        <w:rPr>
          <w:rFonts w:ascii="Frutiger CE Light" w:hAnsi="Frutiger CE Light" w:cs="Times New Roman"/>
          <w:sz w:val="18"/>
          <w:szCs w:val="18"/>
        </w:rPr>
        <w:t xml:space="preserve"> alebo zmen</w:t>
      </w:r>
      <w:r w:rsidRPr="004A334D">
        <w:rPr>
          <w:rFonts w:ascii="Frutiger CE Light" w:hAnsi="Frutiger CE Light" w:cs="Frutiger CE Light"/>
          <w:sz w:val="18"/>
          <w:szCs w:val="18"/>
        </w:rPr>
        <w:t>á</w:t>
      </w:r>
      <w:r w:rsidRPr="004A334D">
        <w:rPr>
          <w:rFonts w:ascii="Frutiger CE Light" w:hAnsi="Frutiger CE Light" w:cs="Times New Roman"/>
          <w:sz w:val="18"/>
          <w:szCs w:val="18"/>
        </w:rPr>
        <w:t>ch je tr</w:t>
      </w:r>
      <w:r w:rsidRPr="004A334D">
        <w:rPr>
          <w:rFonts w:ascii="Frutiger CE Light" w:hAnsi="Frutiger CE Light" w:cs="Frutiger CE Light"/>
          <w:sz w:val="18"/>
          <w:szCs w:val="18"/>
        </w:rPr>
        <w:t>é</w:t>
      </w:r>
      <w:r w:rsidRPr="004A334D">
        <w:rPr>
          <w:rFonts w:ascii="Frutiger CE Light" w:hAnsi="Frutiger CE Light" w:cs="Times New Roman"/>
          <w:sz w:val="18"/>
          <w:szCs w:val="18"/>
        </w:rPr>
        <w:t>ner povinn</w:t>
      </w:r>
      <w:r w:rsidRPr="004A334D">
        <w:rPr>
          <w:rFonts w:ascii="Frutiger CE Light" w:hAnsi="Frutiger CE Light" w:cs="Frutiger CE Light"/>
          <w:sz w:val="18"/>
          <w:szCs w:val="18"/>
        </w:rPr>
        <w:t>ý</w:t>
      </w:r>
      <w:r w:rsidRPr="004A334D">
        <w:rPr>
          <w:rFonts w:ascii="Frutiger CE Light" w:hAnsi="Frutiger CE Light" w:cs="Times New Roman"/>
          <w:sz w:val="18"/>
          <w:szCs w:val="18"/>
        </w:rPr>
        <w:t xml:space="preserve"> informova</w:t>
      </w:r>
      <w:r w:rsidRPr="004A334D">
        <w:rPr>
          <w:rFonts w:ascii="Frutiger CE Light" w:hAnsi="Frutiger CE Light" w:cs="Frutiger CE Light"/>
          <w:sz w:val="18"/>
          <w:szCs w:val="18"/>
        </w:rPr>
        <w:t>ť</w:t>
      </w:r>
      <w:r w:rsidRPr="004A334D">
        <w:rPr>
          <w:rFonts w:ascii="Frutiger CE Light" w:hAnsi="Frutiger CE Light" w:cs="Times New Roman"/>
          <w:sz w:val="18"/>
          <w:szCs w:val="18"/>
        </w:rPr>
        <w:t xml:space="preserve"> z</w:t>
      </w:r>
      <w:r w:rsidRPr="004A334D">
        <w:rPr>
          <w:rFonts w:ascii="Frutiger CE Light" w:hAnsi="Frutiger CE Light" w:cs="Frutiger CE Light"/>
          <w:sz w:val="18"/>
          <w:szCs w:val="18"/>
        </w:rPr>
        <w:t>á</w:t>
      </w:r>
      <w:r w:rsidRPr="004A334D">
        <w:rPr>
          <w:rFonts w:ascii="Frutiger CE Light" w:hAnsi="Frutiger CE Light" w:cs="Times New Roman"/>
          <w:sz w:val="18"/>
          <w:szCs w:val="18"/>
        </w:rPr>
        <w:t>konn</w:t>
      </w:r>
      <w:r w:rsidRPr="004A334D">
        <w:rPr>
          <w:rFonts w:ascii="Frutiger CE Light" w:hAnsi="Frutiger CE Light" w:cs="Frutiger CE Light"/>
          <w:sz w:val="18"/>
          <w:szCs w:val="18"/>
        </w:rPr>
        <w:t>ý</w:t>
      </w:r>
      <w:r w:rsidRPr="004A334D">
        <w:rPr>
          <w:rFonts w:ascii="Frutiger CE Light" w:hAnsi="Frutiger CE Light" w:cs="Times New Roman"/>
          <w:sz w:val="18"/>
          <w:szCs w:val="18"/>
        </w:rPr>
        <w:t>ch z</w:t>
      </w:r>
      <w:r w:rsidRPr="004A334D">
        <w:rPr>
          <w:rFonts w:ascii="Frutiger CE Light" w:hAnsi="Frutiger CE Light" w:cs="Frutiger CE Light"/>
          <w:sz w:val="18"/>
          <w:szCs w:val="18"/>
        </w:rPr>
        <w:t>á</w:t>
      </w:r>
      <w:r w:rsidRPr="004A334D">
        <w:rPr>
          <w:rFonts w:ascii="Frutiger CE Light" w:hAnsi="Frutiger CE Light" w:cs="Times New Roman"/>
          <w:sz w:val="18"/>
          <w:szCs w:val="18"/>
        </w:rPr>
        <w:t>stupcov det</w:t>
      </w:r>
      <w:r w:rsidRPr="004A334D">
        <w:rPr>
          <w:rFonts w:ascii="Frutiger CE Light" w:hAnsi="Frutiger CE Light" w:cs="Frutiger CE Light"/>
          <w:sz w:val="18"/>
          <w:szCs w:val="18"/>
        </w:rPr>
        <w:t>í</w:t>
      </w:r>
      <w:r w:rsidR="00233ED2" w:rsidRPr="004A334D">
        <w:rPr>
          <w:rFonts w:ascii="Frutiger CE Light" w:hAnsi="Frutiger CE Light" w:cs="Times New Roman"/>
          <w:sz w:val="18"/>
          <w:szCs w:val="18"/>
        </w:rPr>
        <w:t xml:space="preserve"> bezodkladne po tom, čo sa o</w:t>
      </w:r>
      <w:r w:rsidR="00233ED2" w:rsidRPr="004A334D">
        <w:rPr>
          <w:rFonts w:ascii="Calibri" w:hAnsi="Calibri" w:cs="Calibri"/>
          <w:sz w:val="18"/>
          <w:szCs w:val="18"/>
        </w:rPr>
        <w:t> </w:t>
      </w:r>
      <w:r w:rsidR="00233ED2" w:rsidRPr="004A334D">
        <w:rPr>
          <w:rFonts w:ascii="Frutiger CE Light" w:hAnsi="Frutiger CE Light" w:cs="Times New Roman"/>
          <w:sz w:val="18"/>
          <w:szCs w:val="18"/>
        </w:rPr>
        <w:t>d</w:t>
      </w:r>
      <w:r w:rsidR="00233ED2" w:rsidRPr="004A334D">
        <w:rPr>
          <w:rFonts w:ascii="Frutiger CE Light" w:hAnsi="Frutiger CE Light" w:cs="Frutiger CE Light"/>
          <w:sz w:val="18"/>
          <w:szCs w:val="18"/>
        </w:rPr>
        <w:t>ô</w:t>
      </w:r>
      <w:r w:rsidR="00233ED2" w:rsidRPr="004A334D">
        <w:rPr>
          <w:rFonts w:ascii="Frutiger CE Light" w:hAnsi="Frutiger CE Light" w:cs="Times New Roman"/>
          <w:sz w:val="18"/>
          <w:szCs w:val="18"/>
        </w:rPr>
        <w:t>vodoch na zru</w:t>
      </w:r>
      <w:r w:rsidR="00233ED2" w:rsidRPr="004A334D">
        <w:rPr>
          <w:rFonts w:ascii="Frutiger CE Light" w:hAnsi="Frutiger CE Light" w:cs="Frutiger CE Light"/>
          <w:sz w:val="18"/>
          <w:szCs w:val="18"/>
        </w:rPr>
        <w:t>š</w:t>
      </w:r>
      <w:r w:rsidR="00233ED2" w:rsidRPr="004A334D">
        <w:rPr>
          <w:rFonts w:ascii="Frutiger CE Light" w:hAnsi="Frutiger CE Light" w:cs="Times New Roman"/>
          <w:sz w:val="18"/>
          <w:szCs w:val="18"/>
        </w:rPr>
        <w:t>enie tr</w:t>
      </w:r>
      <w:r w:rsidR="00233ED2" w:rsidRPr="004A334D">
        <w:rPr>
          <w:rFonts w:ascii="Frutiger CE Light" w:hAnsi="Frutiger CE Light" w:cs="Frutiger CE Light"/>
          <w:sz w:val="18"/>
          <w:szCs w:val="18"/>
        </w:rPr>
        <w:t>é</w:t>
      </w:r>
      <w:r w:rsidR="00233ED2" w:rsidRPr="004A334D">
        <w:rPr>
          <w:rFonts w:ascii="Frutiger CE Light" w:hAnsi="Frutiger CE Light" w:cs="Times New Roman"/>
          <w:sz w:val="18"/>
          <w:szCs w:val="18"/>
        </w:rPr>
        <w:t>ningu alebo jeho zmenu dozvedel.</w:t>
      </w:r>
    </w:p>
    <w:p w14:paraId="19BDB2EF" w14:textId="2BC1B408" w:rsidR="00380264" w:rsidRDefault="0065656D" w:rsidP="00380264">
      <w:pPr>
        <w:pStyle w:val="Odsekzoznamu"/>
        <w:numPr>
          <w:ilvl w:val="2"/>
          <w:numId w:val="6"/>
        </w:numPr>
        <w:ind w:left="1418"/>
        <w:jc w:val="both"/>
        <w:rPr>
          <w:rFonts w:ascii="Frutiger CE Light" w:hAnsi="Frutiger CE Light" w:cs="Times New Roman"/>
          <w:sz w:val="18"/>
          <w:szCs w:val="18"/>
        </w:rPr>
      </w:pPr>
      <w:r w:rsidRPr="004A334D">
        <w:rPr>
          <w:rFonts w:ascii="Frutiger CE Light" w:hAnsi="Frutiger CE Light" w:cs="Times New Roman"/>
          <w:sz w:val="18"/>
          <w:szCs w:val="18"/>
        </w:rPr>
        <w:t xml:space="preserve">Za škody </w:t>
      </w:r>
      <w:r w:rsidR="001C7953" w:rsidRPr="004A334D">
        <w:rPr>
          <w:rFonts w:ascii="Frutiger CE Light" w:hAnsi="Frutiger CE Light" w:cs="Times New Roman"/>
          <w:sz w:val="18"/>
          <w:szCs w:val="18"/>
        </w:rPr>
        <w:t xml:space="preserve">spôsobené dieťaťom na majetku </w:t>
      </w:r>
      <w:r w:rsidRPr="004A334D">
        <w:rPr>
          <w:rFonts w:ascii="Frutiger CE Light" w:hAnsi="Frutiger CE Light" w:cs="Times New Roman"/>
          <w:sz w:val="18"/>
          <w:szCs w:val="18"/>
        </w:rPr>
        <w:t>Športovej akadémie Mateja Tótha</w:t>
      </w:r>
      <w:r w:rsidR="004D45F8" w:rsidRPr="004A334D">
        <w:rPr>
          <w:rFonts w:ascii="Frutiger CE Light" w:hAnsi="Frutiger CE Light" w:cs="Times New Roman"/>
          <w:sz w:val="18"/>
          <w:szCs w:val="18"/>
        </w:rPr>
        <w:t xml:space="preserve">, </w:t>
      </w:r>
      <w:proofErr w:type="spellStart"/>
      <w:r w:rsidR="004D45F8" w:rsidRPr="004A334D">
        <w:rPr>
          <w:rFonts w:ascii="Frutiger CE Light" w:hAnsi="Frutiger CE Light" w:cs="Times New Roman"/>
          <w:sz w:val="18"/>
          <w:szCs w:val="18"/>
        </w:rPr>
        <w:t>o.z</w:t>
      </w:r>
      <w:proofErr w:type="spellEnd"/>
      <w:r w:rsidR="004D45F8" w:rsidRPr="004A334D">
        <w:rPr>
          <w:rFonts w:ascii="Frutiger CE Light" w:hAnsi="Frutiger CE Light" w:cs="Times New Roman"/>
          <w:sz w:val="18"/>
          <w:szCs w:val="18"/>
        </w:rPr>
        <w:t>.</w:t>
      </w:r>
      <w:r w:rsidR="001C7953" w:rsidRPr="004A334D">
        <w:rPr>
          <w:rFonts w:ascii="Frutiger CE Light" w:hAnsi="Frutiger CE Light" w:cs="Times New Roman"/>
          <w:sz w:val="18"/>
          <w:szCs w:val="18"/>
        </w:rPr>
        <w:t xml:space="preserve"> alebo na majetku inej osoby </w:t>
      </w:r>
      <w:r w:rsidRPr="004A334D">
        <w:rPr>
          <w:rFonts w:ascii="Frutiger CE Light" w:hAnsi="Frutiger CE Light" w:cs="Times New Roman"/>
          <w:sz w:val="18"/>
          <w:szCs w:val="18"/>
        </w:rPr>
        <w:t>zodpovedá zákonný zástupca</w:t>
      </w:r>
      <w:r w:rsidR="001C7953" w:rsidRPr="004A334D">
        <w:rPr>
          <w:rFonts w:ascii="Frutiger CE Light" w:hAnsi="Frutiger CE Light" w:cs="Times New Roman"/>
          <w:sz w:val="18"/>
          <w:szCs w:val="18"/>
        </w:rPr>
        <w:t xml:space="preserve"> dieťaťa</w:t>
      </w:r>
      <w:r w:rsidRPr="004A334D">
        <w:rPr>
          <w:rFonts w:ascii="Frutiger CE Light" w:hAnsi="Frutiger CE Light" w:cs="Times New Roman"/>
          <w:sz w:val="18"/>
          <w:szCs w:val="18"/>
        </w:rPr>
        <w:t>.</w:t>
      </w:r>
    </w:p>
    <w:p w14:paraId="412450E7" w14:textId="15CAF8FF" w:rsidR="00A149F7" w:rsidRDefault="00A149F7" w:rsidP="00A149F7">
      <w:pPr>
        <w:jc w:val="both"/>
        <w:rPr>
          <w:rFonts w:ascii="Frutiger CE Light" w:hAnsi="Frutiger CE Light" w:cs="Times New Roman"/>
          <w:sz w:val="18"/>
          <w:szCs w:val="18"/>
        </w:rPr>
      </w:pPr>
    </w:p>
    <w:p w14:paraId="26BF1D8A" w14:textId="77777777" w:rsidR="00A149F7" w:rsidRPr="00A149F7" w:rsidRDefault="00A149F7" w:rsidP="00A149F7">
      <w:pPr>
        <w:jc w:val="both"/>
        <w:rPr>
          <w:rFonts w:ascii="Frutiger CE Light" w:hAnsi="Frutiger CE Light" w:cs="Times New Roman"/>
          <w:sz w:val="18"/>
          <w:szCs w:val="18"/>
        </w:rPr>
      </w:pPr>
    </w:p>
    <w:p w14:paraId="14153B89" w14:textId="52ED859C" w:rsidR="00A8465E" w:rsidRPr="00A149F7" w:rsidRDefault="00CB27C5" w:rsidP="00A8465E">
      <w:pPr>
        <w:pStyle w:val="Odsekzoznamu"/>
        <w:numPr>
          <w:ilvl w:val="2"/>
          <w:numId w:val="6"/>
        </w:numPr>
        <w:ind w:left="1418"/>
        <w:jc w:val="both"/>
        <w:rPr>
          <w:rFonts w:ascii="Frutiger CE Light" w:hAnsi="Frutiger CE Light" w:cs="Times New Roman"/>
          <w:sz w:val="18"/>
          <w:szCs w:val="18"/>
        </w:rPr>
      </w:pPr>
      <w:r w:rsidRPr="004A334D">
        <w:rPr>
          <w:rFonts w:ascii="Frutiger CE Light" w:hAnsi="Frutiger CE Light" w:cs="Times New Roman"/>
          <w:sz w:val="18"/>
          <w:szCs w:val="18"/>
        </w:rPr>
        <w:t>Zákonný zástupca dieťaťa sa zaväzuje</w:t>
      </w:r>
      <w:r w:rsidR="00814D9D" w:rsidRPr="004A334D">
        <w:rPr>
          <w:rFonts w:ascii="Frutiger CE Light" w:hAnsi="Frutiger CE Light" w:cs="Times New Roman"/>
          <w:sz w:val="18"/>
          <w:szCs w:val="18"/>
        </w:rPr>
        <w:t xml:space="preserve"> </w:t>
      </w:r>
      <w:r w:rsidRPr="004A334D">
        <w:rPr>
          <w:rFonts w:ascii="Frutiger CE Light" w:hAnsi="Frutiger CE Light" w:cs="Times New Roman"/>
          <w:sz w:val="18"/>
          <w:szCs w:val="18"/>
        </w:rPr>
        <w:t xml:space="preserve">oboznámiť svoje dieťa s pravidlami správania počas </w:t>
      </w:r>
      <w:r w:rsidR="00814D9D" w:rsidRPr="004A334D">
        <w:rPr>
          <w:rFonts w:ascii="Frutiger CE Light" w:hAnsi="Frutiger CE Light" w:cs="Times New Roman"/>
          <w:sz w:val="18"/>
          <w:szCs w:val="18"/>
        </w:rPr>
        <w:t>účasti na tréningu</w:t>
      </w:r>
      <w:r w:rsidR="00233ED2" w:rsidRPr="004A334D">
        <w:rPr>
          <w:rFonts w:ascii="Frutiger CE Light" w:hAnsi="Frutiger CE Light" w:cs="Times New Roman"/>
          <w:sz w:val="18"/>
          <w:szCs w:val="18"/>
        </w:rPr>
        <w:t>, ktoré budú odovzdané zákonnému zástupcovi pri podpise prihlášky a</w:t>
      </w:r>
      <w:r w:rsidR="00233ED2" w:rsidRPr="004A334D">
        <w:rPr>
          <w:rFonts w:ascii="Calibri" w:hAnsi="Calibri" w:cs="Calibri"/>
          <w:sz w:val="18"/>
          <w:szCs w:val="18"/>
        </w:rPr>
        <w:t> </w:t>
      </w:r>
      <w:r w:rsidR="00233ED2" w:rsidRPr="004A334D">
        <w:rPr>
          <w:rFonts w:ascii="Frutiger CE Light" w:hAnsi="Frutiger CE Light" w:cs="Times New Roman"/>
          <w:sz w:val="18"/>
          <w:szCs w:val="18"/>
        </w:rPr>
        <w:t>z</w:t>
      </w:r>
      <w:r w:rsidR="00233ED2" w:rsidRPr="004A334D">
        <w:rPr>
          <w:rFonts w:ascii="Frutiger CE Light" w:hAnsi="Frutiger CE Light" w:cs="Frutiger CE Light"/>
          <w:sz w:val="18"/>
          <w:szCs w:val="18"/>
        </w:rPr>
        <w:t>á</w:t>
      </w:r>
      <w:r w:rsidR="00233ED2" w:rsidRPr="004A334D">
        <w:rPr>
          <w:rFonts w:ascii="Frutiger CE Light" w:hAnsi="Frutiger CE Light" w:cs="Times New Roman"/>
          <w:sz w:val="18"/>
          <w:szCs w:val="18"/>
        </w:rPr>
        <w:t>konn</w:t>
      </w:r>
      <w:r w:rsidR="00233ED2" w:rsidRPr="004A334D">
        <w:rPr>
          <w:rFonts w:ascii="Frutiger CE Light" w:hAnsi="Frutiger CE Light" w:cs="Frutiger CE Light"/>
          <w:sz w:val="18"/>
          <w:szCs w:val="18"/>
        </w:rPr>
        <w:t>ý</w:t>
      </w:r>
      <w:r w:rsidR="00233ED2" w:rsidRPr="004A334D">
        <w:rPr>
          <w:rFonts w:ascii="Frutiger CE Light" w:hAnsi="Frutiger CE Light" w:cs="Times New Roman"/>
          <w:sz w:val="18"/>
          <w:szCs w:val="18"/>
        </w:rPr>
        <w:t xml:space="preserve"> z</w:t>
      </w:r>
      <w:r w:rsidR="00233ED2" w:rsidRPr="004A334D">
        <w:rPr>
          <w:rFonts w:ascii="Frutiger CE Light" w:hAnsi="Frutiger CE Light" w:cs="Frutiger CE Light"/>
          <w:sz w:val="18"/>
          <w:szCs w:val="18"/>
        </w:rPr>
        <w:t>á</w:t>
      </w:r>
      <w:r w:rsidR="00233ED2" w:rsidRPr="004A334D">
        <w:rPr>
          <w:rFonts w:ascii="Frutiger CE Light" w:hAnsi="Frutiger CE Light" w:cs="Times New Roman"/>
          <w:sz w:val="18"/>
          <w:szCs w:val="18"/>
        </w:rPr>
        <w:t>stupca svojim podpisom prihl</w:t>
      </w:r>
      <w:r w:rsidR="00233ED2" w:rsidRPr="004A334D">
        <w:rPr>
          <w:rFonts w:ascii="Frutiger CE Light" w:hAnsi="Frutiger CE Light" w:cs="Frutiger CE Light"/>
          <w:sz w:val="18"/>
          <w:szCs w:val="18"/>
        </w:rPr>
        <w:t>áš</w:t>
      </w:r>
      <w:r w:rsidR="00233ED2" w:rsidRPr="004A334D">
        <w:rPr>
          <w:rFonts w:ascii="Frutiger CE Light" w:hAnsi="Frutiger CE Light" w:cs="Times New Roman"/>
          <w:sz w:val="18"/>
          <w:szCs w:val="18"/>
        </w:rPr>
        <w:t>ky potvrdzuje ich prevzatie</w:t>
      </w:r>
      <w:r w:rsidRPr="004A334D">
        <w:rPr>
          <w:rFonts w:ascii="Frutiger CE Light" w:hAnsi="Frutiger CE Light" w:cs="Times New Roman"/>
          <w:sz w:val="18"/>
          <w:szCs w:val="18"/>
        </w:rPr>
        <w:t xml:space="preserve"> a</w:t>
      </w:r>
      <w:r w:rsidR="00233ED2" w:rsidRPr="004A334D">
        <w:rPr>
          <w:rFonts w:ascii="Calibri" w:hAnsi="Calibri" w:cs="Calibri"/>
          <w:sz w:val="18"/>
          <w:szCs w:val="18"/>
        </w:rPr>
        <w:t> </w:t>
      </w:r>
      <w:r w:rsidR="00397C02" w:rsidRPr="004A334D">
        <w:rPr>
          <w:rFonts w:ascii="Frutiger CE Light" w:hAnsi="Frutiger CE Light" w:cs="Times New Roman"/>
          <w:sz w:val="18"/>
          <w:szCs w:val="18"/>
        </w:rPr>
        <w:t>zaväzuje</w:t>
      </w:r>
      <w:r w:rsidR="00233ED2" w:rsidRPr="004A334D">
        <w:rPr>
          <w:rFonts w:ascii="Frutiger CE Light" w:hAnsi="Frutiger CE Light" w:cs="Times New Roman"/>
          <w:sz w:val="18"/>
          <w:szCs w:val="18"/>
        </w:rPr>
        <w:t xml:space="preserve"> sa </w:t>
      </w:r>
      <w:r w:rsidRPr="004A334D">
        <w:rPr>
          <w:rFonts w:ascii="Frutiger CE Light" w:hAnsi="Frutiger CE Light" w:cs="Times New Roman"/>
          <w:sz w:val="18"/>
          <w:szCs w:val="18"/>
        </w:rPr>
        <w:t>zabezpečiť, aby ich</w:t>
      </w:r>
      <w:r w:rsidR="00814D9D" w:rsidRPr="004A334D">
        <w:rPr>
          <w:rFonts w:ascii="Frutiger CE Light" w:hAnsi="Frutiger CE Light" w:cs="Times New Roman"/>
          <w:sz w:val="18"/>
          <w:szCs w:val="18"/>
        </w:rPr>
        <w:t xml:space="preserve"> dieťa </w:t>
      </w:r>
      <w:r w:rsidRPr="004A334D">
        <w:rPr>
          <w:rFonts w:ascii="Frutiger CE Light" w:hAnsi="Frutiger CE Light" w:cs="Times New Roman"/>
          <w:sz w:val="18"/>
          <w:szCs w:val="18"/>
        </w:rPr>
        <w:t xml:space="preserve">dodržiavalo. </w:t>
      </w:r>
      <w:r w:rsidR="00814D9D" w:rsidRPr="004A334D">
        <w:rPr>
          <w:rFonts w:ascii="Frutiger CE Light" w:hAnsi="Frutiger CE Light" w:cs="Times New Roman"/>
          <w:sz w:val="18"/>
          <w:szCs w:val="18"/>
        </w:rPr>
        <w:t xml:space="preserve">Športová akadémia Mateja Tótha, </w:t>
      </w:r>
      <w:proofErr w:type="spellStart"/>
      <w:r w:rsidR="00814D9D" w:rsidRPr="004A334D">
        <w:rPr>
          <w:rFonts w:ascii="Frutiger CE Light" w:hAnsi="Frutiger CE Light" w:cs="Times New Roman"/>
          <w:sz w:val="18"/>
          <w:szCs w:val="18"/>
        </w:rPr>
        <w:t>o.z</w:t>
      </w:r>
      <w:proofErr w:type="spellEnd"/>
      <w:r w:rsidR="00814D9D" w:rsidRPr="004A334D">
        <w:rPr>
          <w:rFonts w:ascii="Frutiger CE Light" w:hAnsi="Frutiger CE Light" w:cs="Times New Roman"/>
          <w:sz w:val="18"/>
          <w:szCs w:val="18"/>
        </w:rPr>
        <w:t xml:space="preserve">. </w:t>
      </w:r>
      <w:r w:rsidR="00380264">
        <w:rPr>
          <w:rFonts w:ascii="Frutiger CE Light" w:hAnsi="Frutiger CE Light" w:cs="Times New Roman"/>
          <w:sz w:val="18"/>
          <w:szCs w:val="18"/>
        </w:rPr>
        <w:t>ne</w:t>
      </w:r>
      <w:r w:rsidRPr="00380264">
        <w:rPr>
          <w:rFonts w:ascii="Frutiger CE Light" w:hAnsi="Frutiger CE Light" w:cs="Times New Roman"/>
          <w:sz w:val="18"/>
          <w:szCs w:val="18"/>
        </w:rPr>
        <w:t>zodpovedá za úrazy a škody, ktoré vznikli v dôsledku porušenia</w:t>
      </w:r>
      <w:r w:rsidR="00814D9D" w:rsidRPr="00380264">
        <w:rPr>
          <w:rFonts w:ascii="Frutiger CE Light" w:hAnsi="Frutiger CE Light" w:cs="Times New Roman"/>
          <w:sz w:val="18"/>
          <w:szCs w:val="18"/>
        </w:rPr>
        <w:t xml:space="preserve"> </w:t>
      </w:r>
      <w:r w:rsidRPr="00380264">
        <w:rPr>
          <w:rFonts w:ascii="Frutiger CE Light" w:hAnsi="Frutiger CE Light" w:cs="Times New Roman"/>
          <w:sz w:val="18"/>
          <w:szCs w:val="18"/>
        </w:rPr>
        <w:t>alebo zanedbania pravidiel dieťaťom.</w:t>
      </w:r>
      <w:r w:rsidR="00397C02" w:rsidRPr="00380264">
        <w:rPr>
          <w:rFonts w:ascii="Frutiger CE Light" w:hAnsi="Frutiger CE Light" w:cs="Times New Roman"/>
          <w:sz w:val="18"/>
          <w:szCs w:val="18"/>
        </w:rPr>
        <w:t xml:space="preserve"> Zákonnému zástupcovi bude zároveň </w:t>
      </w:r>
      <w:r w:rsidR="0023264C" w:rsidRPr="00380264">
        <w:rPr>
          <w:rFonts w:ascii="Frutiger CE Light" w:hAnsi="Frutiger CE Light" w:cs="Times New Roman"/>
          <w:sz w:val="18"/>
          <w:szCs w:val="18"/>
        </w:rPr>
        <w:t>odovzdan</w:t>
      </w:r>
      <w:r w:rsidR="0045236F" w:rsidRPr="00380264">
        <w:rPr>
          <w:rFonts w:ascii="Frutiger CE Light" w:hAnsi="Frutiger CE Light" w:cs="Times New Roman"/>
          <w:sz w:val="18"/>
          <w:szCs w:val="18"/>
        </w:rPr>
        <w:t>á</w:t>
      </w:r>
      <w:r w:rsidR="0023264C" w:rsidRPr="00380264">
        <w:rPr>
          <w:rFonts w:ascii="Frutiger CE Light" w:hAnsi="Frutiger CE Light" w:cs="Times New Roman"/>
          <w:sz w:val="18"/>
          <w:szCs w:val="18"/>
        </w:rPr>
        <w:t xml:space="preserve"> aj tzv.</w:t>
      </w:r>
      <w:r w:rsidR="0045236F" w:rsidRPr="00380264">
        <w:rPr>
          <w:rFonts w:ascii="Frutiger CE Light" w:hAnsi="Frutiger CE Light" w:cs="Times New Roman"/>
          <w:sz w:val="18"/>
          <w:szCs w:val="18"/>
        </w:rPr>
        <w:t xml:space="preserve"> o</w:t>
      </w:r>
      <w:r w:rsidR="0023264C" w:rsidRPr="00380264">
        <w:rPr>
          <w:rFonts w:ascii="Frutiger CE Light" w:hAnsi="Frutiger CE Light" w:cs="Times New Roman"/>
          <w:sz w:val="18"/>
          <w:szCs w:val="18"/>
        </w:rPr>
        <w:t xml:space="preserve">bsahová náplň poskytovania plnení zo strany </w:t>
      </w:r>
      <w:r w:rsidR="00C96762" w:rsidRPr="00380264">
        <w:rPr>
          <w:rFonts w:ascii="Frutiger CE Light" w:hAnsi="Frutiger CE Light" w:cs="Times New Roman"/>
          <w:sz w:val="18"/>
          <w:szCs w:val="18"/>
        </w:rPr>
        <w:t xml:space="preserve">Športovej akadémie Mateja Tótha, </w:t>
      </w:r>
      <w:proofErr w:type="spellStart"/>
      <w:r w:rsidR="00C96762" w:rsidRPr="00380264">
        <w:rPr>
          <w:rFonts w:ascii="Frutiger CE Light" w:hAnsi="Frutiger CE Light" w:cs="Times New Roman"/>
          <w:sz w:val="18"/>
          <w:szCs w:val="18"/>
        </w:rPr>
        <w:t>o.z</w:t>
      </w:r>
      <w:proofErr w:type="spellEnd"/>
      <w:r w:rsidR="00C96762" w:rsidRPr="00380264">
        <w:rPr>
          <w:rFonts w:ascii="Frutiger CE Light" w:hAnsi="Frutiger CE Light" w:cs="Times New Roman"/>
          <w:sz w:val="18"/>
          <w:szCs w:val="18"/>
        </w:rPr>
        <w:t>.</w:t>
      </w:r>
      <w:r w:rsidR="0023264C" w:rsidRPr="00380264">
        <w:rPr>
          <w:rFonts w:ascii="Frutiger CE Light" w:hAnsi="Frutiger CE Light" w:cs="Times New Roman"/>
          <w:sz w:val="18"/>
          <w:szCs w:val="18"/>
        </w:rPr>
        <w:t xml:space="preserve"> pre jej člena (resp. dieťa).</w:t>
      </w:r>
    </w:p>
    <w:p w14:paraId="6D76D4B0" w14:textId="77777777" w:rsidR="00814D9D" w:rsidRPr="004A334D" w:rsidRDefault="00814D9D" w:rsidP="000F6F5A">
      <w:pPr>
        <w:pStyle w:val="Odsekzoznamu"/>
        <w:numPr>
          <w:ilvl w:val="2"/>
          <w:numId w:val="6"/>
        </w:numPr>
        <w:ind w:left="1418"/>
        <w:jc w:val="both"/>
        <w:rPr>
          <w:rFonts w:ascii="Frutiger CE Light" w:hAnsi="Frutiger CE Light" w:cs="Times New Roman"/>
          <w:sz w:val="18"/>
          <w:szCs w:val="18"/>
        </w:rPr>
      </w:pPr>
      <w:r w:rsidRPr="004A334D">
        <w:rPr>
          <w:rFonts w:ascii="Frutiger CE Light" w:hAnsi="Frutiger CE Light" w:cs="Times New Roman"/>
          <w:sz w:val="18"/>
          <w:szCs w:val="18"/>
        </w:rPr>
        <w:t xml:space="preserve">Športová akadémia Mateja Tótha, </w:t>
      </w:r>
      <w:proofErr w:type="spellStart"/>
      <w:r w:rsidRPr="004A334D">
        <w:rPr>
          <w:rFonts w:ascii="Frutiger CE Light" w:hAnsi="Frutiger CE Light" w:cs="Times New Roman"/>
          <w:sz w:val="18"/>
          <w:szCs w:val="18"/>
        </w:rPr>
        <w:t>o.z</w:t>
      </w:r>
      <w:proofErr w:type="spellEnd"/>
      <w:r w:rsidRPr="004A334D">
        <w:rPr>
          <w:rFonts w:ascii="Frutiger CE Light" w:hAnsi="Frutiger CE Light" w:cs="Times New Roman"/>
          <w:sz w:val="18"/>
          <w:szCs w:val="18"/>
        </w:rPr>
        <w:t>. nezodpovedá za prípadné úrazy a škody, ktoré vznikli v dôsledku okolností nezávislých od vôle zodpovednej osoby a v dôsledku zásahu tretích osôb ich protiprávnym konaním, ku ktorému nie sú oprávnení.</w:t>
      </w:r>
    </w:p>
    <w:p w14:paraId="02CA4EF0" w14:textId="77777777" w:rsidR="009946D1" w:rsidRPr="004A334D" w:rsidRDefault="009946D1" w:rsidP="009946D1">
      <w:pPr>
        <w:pStyle w:val="Odsekzoznamu"/>
        <w:ind w:left="1224"/>
        <w:jc w:val="both"/>
        <w:rPr>
          <w:rFonts w:ascii="Frutiger CE Light" w:hAnsi="Frutiger CE Light" w:cs="Times New Roman"/>
          <w:b/>
          <w:sz w:val="18"/>
          <w:szCs w:val="18"/>
        </w:rPr>
      </w:pPr>
    </w:p>
    <w:p w14:paraId="4F8814D8" w14:textId="167FC2DB" w:rsidR="00116E3B" w:rsidRDefault="00116E3B" w:rsidP="00135EB4">
      <w:pPr>
        <w:rPr>
          <w:rFonts w:ascii="Frutiger CE Light" w:hAnsi="Frutiger CE Light" w:cs="Times New Roman"/>
          <w:sz w:val="18"/>
          <w:szCs w:val="18"/>
        </w:rPr>
      </w:pPr>
    </w:p>
    <w:p w14:paraId="3E630315" w14:textId="77777777" w:rsidR="008E3DEA" w:rsidRPr="004A334D" w:rsidRDefault="008E3DEA" w:rsidP="00135EB4">
      <w:pPr>
        <w:rPr>
          <w:rFonts w:ascii="Frutiger CE Light" w:hAnsi="Frutiger CE Light" w:cs="Times New Roman"/>
          <w:sz w:val="18"/>
          <w:szCs w:val="18"/>
        </w:rPr>
      </w:pPr>
    </w:p>
    <w:p w14:paraId="4F7B1553" w14:textId="0AAD7951" w:rsidR="00116E3B" w:rsidRPr="004A334D" w:rsidRDefault="00135EB4" w:rsidP="004A334D">
      <w:pPr>
        <w:ind w:left="206" w:firstLine="708"/>
        <w:rPr>
          <w:rFonts w:ascii="Frutiger CE Light" w:hAnsi="Frutiger CE Light" w:cs="Times New Roman"/>
          <w:sz w:val="18"/>
          <w:szCs w:val="18"/>
        </w:rPr>
      </w:pPr>
      <w:r w:rsidRPr="004A334D">
        <w:rPr>
          <w:rFonts w:ascii="Frutiger CE Light" w:hAnsi="Frutiger CE Light" w:cs="Times New Roman"/>
          <w:sz w:val="18"/>
          <w:szCs w:val="18"/>
        </w:rPr>
        <w:t>V ...............................................                                Dátum: ...............................................</w:t>
      </w:r>
    </w:p>
    <w:p w14:paraId="050E6C4C" w14:textId="2B00B9DF" w:rsidR="00116E3B" w:rsidRPr="004A334D" w:rsidRDefault="00116E3B" w:rsidP="00116E3B">
      <w:pPr>
        <w:jc w:val="center"/>
        <w:rPr>
          <w:rFonts w:ascii="Frutiger CE Light" w:hAnsi="Frutiger CE Light" w:cs="Times New Roman"/>
          <w:sz w:val="18"/>
          <w:szCs w:val="18"/>
        </w:rPr>
      </w:pPr>
    </w:p>
    <w:p w14:paraId="55E75A3B" w14:textId="77777777" w:rsidR="00D04CEB" w:rsidRPr="004A334D" w:rsidRDefault="00D04CEB" w:rsidP="00116E3B">
      <w:pPr>
        <w:jc w:val="center"/>
        <w:rPr>
          <w:rFonts w:ascii="Frutiger CE Light" w:hAnsi="Frutiger CE Light" w:cs="Times New Roman"/>
          <w:sz w:val="18"/>
          <w:szCs w:val="18"/>
        </w:rPr>
      </w:pPr>
    </w:p>
    <w:p w14:paraId="7E22203D" w14:textId="4D21BC54" w:rsidR="00135EB4" w:rsidRPr="004A334D" w:rsidRDefault="004A334D" w:rsidP="004A334D">
      <w:pPr>
        <w:rPr>
          <w:rFonts w:ascii="Frutiger CE Light" w:hAnsi="Frutiger CE Light" w:cs="Times New Roman"/>
          <w:sz w:val="18"/>
          <w:szCs w:val="18"/>
        </w:rPr>
      </w:pPr>
      <w:r>
        <w:rPr>
          <w:rFonts w:ascii="Frutiger CE Light" w:hAnsi="Frutiger CE Light" w:cs="Times New Roman"/>
          <w:sz w:val="18"/>
          <w:szCs w:val="18"/>
        </w:rPr>
        <w:t xml:space="preserve">     </w:t>
      </w:r>
      <w:r w:rsidR="00135EB4" w:rsidRPr="004A334D">
        <w:rPr>
          <w:rFonts w:ascii="Frutiger CE Light" w:hAnsi="Frutiger CE Light" w:cs="Times New Roman"/>
          <w:sz w:val="18"/>
          <w:szCs w:val="18"/>
        </w:rPr>
        <w:t>.................................................</w:t>
      </w:r>
      <w:r>
        <w:rPr>
          <w:rFonts w:ascii="Frutiger CE Light" w:hAnsi="Frutiger CE Light" w:cs="Times New Roman"/>
          <w:sz w:val="18"/>
          <w:szCs w:val="18"/>
        </w:rPr>
        <w:t>..............</w:t>
      </w:r>
      <w:r w:rsidR="00135EB4" w:rsidRPr="004A334D">
        <w:rPr>
          <w:rFonts w:ascii="Frutiger CE Light" w:hAnsi="Frutiger CE Light" w:cs="Times New Roman"/>
          <w:sz w:val="18"/>
          <w:szCs w:val="18"/>
        </w:rPr>
        <w:t>...</w:t>
      </w:r>
      <w:r w:rsidR="00D14A1B" w:rsidRPr="004A334D">
        <w:rPr>
          <w:rFonts w:ascii="Frutiger CE Light" w:hAnsi="Frutiger CE Light" w:cs="Times New Roman"/>
          <w:sz w:val="18"/>
          <w:szCs w:val="18"/>
        </w:rPr>
        <w:t xml:space="preserve"> </w:t>
      </w:r>
      <w:r>
        <w:rPr>
          <w:rFonts w:ascii="Frutiger CE Light" w:hAnsi="Frutiger CE Light" w:cs="Times New Roman"/>
          <w:sz w:val="18"/>
          <w:szCs w:val="18"/>
        </w:rPr>
        <w:tab/>
      </w:r>
      <w:r>
        <w:rPr>
          <w:rFonts w:ascii="Frutiger CE Light" w:hAnsi="Frutiger CE Light" w:cs="Times New Roman"/>
          <w:sz w:val="18"/>
          <w:szCs w:val="18"/>
        </w:rPr>
        <w:tab/>
      </w:r>
      <w:r w:rsidR="00D14A1B" w:rsidRPr="004A334D">
        <w:rPr>
          <w:rFonts w:ascii="Frutiger CE Light" w:hAnsi="Frutiger CE Light" w:cs="Times New Roman"/>
          <w:sz w:val="18"/>
          <w:szCs w:val="18"/>
        </w:rPr>
        <w:tab/>
        <w:t>.....................................................................</w:t>
      </w:r>
    </w:p>
    <w:p w14:paraId="7E3BD272" w14:textId="2242AE92" w:rsidR="00135EB4" w:rsidRDefault="004A334D" w:rsidP="004A334D">
      <w:pPr>
        <w:rPr>
          <w:rFonts w:ascii="Frutiger CE Light" w:hAnsi="Frutiger CE Light" w:cs="Times New Roman"/>
          <w:sz w:val="18"/>
          <w:szCs w:val="18"/>
        </w:rPr>
      </w:pPr>
      <w:r>
        <w:rPr>
          <w:rFonts w:ascii="Frutiger CE Light" w:hAnsi="Frutiger CE Light" w:cs="Times New Roman"/>
          <w:sz w:val="18"/>
          <w:szCs w:val="18"/>
        </w:rPr>
        <w:t xml:space="preserve">             </w:t>
      </w:r>
      <w:r w:rsidR="00135EB4" w:rsidRPr="004A334D">
        <w:rPr>
          <w:rFonts w:ascii="Frutiger CE Light" w:hAnsi="Frutiger CE Light" w:cs="Times New Roman"/>
          <w:sz w:val="18"/>
          <w:szCs w:val="18"/>
        </w:rPr>
        <w:t>Podpis zákonného zástupcu dieťaťa</w:t>
      </w:r>
      <w:r w:rsidR="00D14A1B" w:rsidRPr="004A334D">
        <w:rPr>
          <w:rFonts w:ascii="Frutiger CE Light" w:hAnsi="Frutiger CE Light" w:cs="Times New Roman"/>
          <w:sz w:val="18"/>
          <w:szCs w:val="18"/>
        </w:rPr>
        <w:t xml:space="preserve"> (matka)</w:t>
      </w:r>
      <w:r w:rsidR="00D14A1B" w:rsidRPr="004A334D">
        <w:rPr>
          <w:rFonts w:ascii="Frutiger CE Light" w:hAnsi="Frutiger CE Light" w:cs="Times New Roman"/>
          <w:sz w:val="18"/>
          <w:szCs w:val="18"/>
        </w:rPr>
        <w:tab/>
      </w:r>
      <w:r w:rsidR="00D14A1B" w:rsidRPr="004A334D">
        <w:rPr>
          <w:rFonts w:ascii="Frutiger CE Light" w:hAnsi="Frutiger CE Light" w:cs="Times New Roman"/>
          <w:sz w:val="18"/>
          <w:szCs w:val="18"/>
        </w:rPr>
        <w:tab/>
      </w:r>
      <w:r w:rsidR="00D14A1B" w:rsidRPr="004A334D">
        <w:rPr>
          <w:rFonts w:ascii="Frutiger CE Light" w:hAnsi="Frutiger CE Light" w:cs="Times New Roman"/>
          <w:sz w:val="18"/>
          <w:szCs w:val="18"/>
        </w:rPr>
        <w:tab/>
        <w:t>Podpis zákonného zástupcu dieťaťa (otec)</w:t>
      </w:r>
    </w:p>
    <w:p w14:paraId="732FD886" w14:textId="0D928372" w:rsidR="004A334D" w:rsidRDefault="004A334D" w:rsidP="004A334D">
      <w:pPr>
        <w:rPr>
          <w:rFonts w:ascii="Frutiger CE Light" w:hAnsi="Frutiger CE Light" w:cs="Times New Roman"/>
          <w:sz w:val="18"/>
          <w:szCs w:val="18"/>
        </w:rPr>
      </w:pPr>
    </w:p>
    <w:p w14:paraId="48C95C25" w14:textId="6FE0C5F7" w:rsidR="004A334D" w:rsidRDefault="004A334D" w:rsidP="004A334D">
      <w:pPr>
        <w:rPr>
          <w:rFonts w:ascii="Frutiger CE Light" w:hAnsi="Frutiger CE Light" w:cs="Times New Roman"/>
          <w:sz w:val="18"/>
          <w:szCs w:val="18"/>
        </w:rPr>
      </w:pPr>
    </w:p>
    <w:p w14:paraId="1D177C5C" w14:textId="290A90FE" w:rsidR="004A334D" w:rsidRDefault="004A334D" w:rsidP="004A334D">
      <w:pPr>
        <w:rPr>
          <w:rFonts w:ascii="Frutiger CE Light" w:hAnsi="Frutiger CE Light" w:cs="Times New Roman"/>
          <w:sz w:val="18"/>
          <w:szCs w:val="18"/>
        </w:rPr>
      </w:pPr>
    </w:p>
    <w:p w14:paraId="15692343" w14:textId="7D7A83A6" w:rsidR="004A334D" w:rsidRDefault="004A334D" w:rsidP="004A334D">
      <w:pPr>
        <w:rPr>
          <w:rFonts w:ascii="Frutiger CE Light" w:hAnsi="Frutiger CE Light" w:cs="Times New Roman"/>
          <w:sz w:val="18"/>
          <w:szCs w:val="18"/>
        </w:rPr>
      </w:pPr>
    </w:p>
    <w:p w14:paraId="60196DFD" w14:textId="4A9D7853" w:rsidR="004A334D" w:rsidRDefault="004A334D" w:rsidP="004A334D">
      <w:pPr>
        <w:rPr>
          <w:rFonts w:ascii="Frutiger CE Light" w:hAnsi="Frutiger CE Light" w:cs="Times New Roman"/>
          <w:sz w:val="18"/>
          <w:szCs w:val="18"/>
        </w:rPr>
      </w:pPr>
    </w:p>
    <w:p w14:paraId="161DD3D5" w14:textId="11545764" w:rsidR="004A334D" w:rsidRDefault="004A334D" w:rsidP="004A334D">
      <w:pPr>
        <w:rPr>
          <w:rFonts w:ascii="Frutiger CE Light" w:hAnsi="Frutiger CE Light" w:cs="Times New Roman"/>
          <w:sz w:val="18"/>
          <w:szCs w:val="18"/>
        </w:rPr>
      </w:pPr>
    </w:p>
    <w:p w14:paraId="6BA955F7" w14:textId="5A53DF3D" w:rsidR="004A334D" w:rsidRDefault="004A334D" w:rsidP="004A334D">
      <w:pPr>
        <w:rPr>
          <w:rFonts w:ascii="Frutiger CE Light" w:hAnsi="Frutiger CE Light" w:cs="Times New Roman"/>
          <w:sz w:val="18"/>
          <w:szCs w:val="18"/>
        </w:rPr>
      </w:pPr>
    </w:p>
    <w:p w14:paraId="5EA80066" w14:textId="6E242FB4" w:rsidR="004A334D" w:rsidRDefault="004A334D" w:rsidP="004A334D">
      <w:pPr>
        <w:rPr>
          <w:rFonts w:ascii="Frutiger CE Light" w:hAnsi="Frutiger CE Light" w:cs="Times New Roman"/>
          <w:sz w:val="18"/>
          <w:szCs w:val="18"/>
        </w:rPr>
      </w:pPr>
    </w:p>
    <w:p w14:paraId="7D4706BF" w14:textId="28DABF0E" w:rsidR="004A334D" w:rsidRDefault="004A334D" w:rsidP="004A334D">
      <w:pPr>
        <w:rPr>
          <w:rFonts w:ascii="Frutiger CE Light" w:hAnsi="Frutiger CE Light" w:cs="Times New Roman"/>
          <w:sz w:val="18"/>
          <w:szCs w:val="18"/>
        </w:rPr>
      </w:pPr>
    </w:p>
    <w:p w14:paraId="6AE044B0" w14:textId="38B81484" w:rsidR="004A334D" w:rsidRDefault="004A334D" w:rsidP="004A334D">
      <w:pPr>
        <w:rPr>
          <w:rFonts w:ascii="Frutiger CE Light" w:hAnsi="Frutiger CE Light" w:cs="Times New Roman"/>
          <w:sz w:val="18"/>
          <w:szCs w:val="18"/>
        </w:rPr>
      </w:pPr>
    </w:p>
    <w:p w14:paraId="08F7DA1B" w14:textId="27770298" w:rsidR="004A334D" w:rsidRDefault="004A334D" w:rsidP="004A334D">
      <w:pPr>
        <w:rPr>
          <w:rFonts w:ascii="Frutiger CE Light" w:hAnsi="Frutiger CE Light" w:cs="Times New Roman"/>
          <w:sz w:val="18"/>
          <w:szCs w:val="18"/>
        </w:rPr>
      </w:pPr>
    </w:p>
    <w:p w14:paraId="1BAB5152" w14:textId="165B70F0" w:rsidR="004A334D" w:rsidRDefault="004A334D" w:rsidP="004A334D">
      <w:pPr>
        <w:rPr>
          <w:rFonts w:ascii="Frutiger CE Light" w:hAnsi="Frutiger CE Light" w:cs="Times New Roman"/>
          <w:sz w:val="18"/>
          <w:szCs w:val="18"/>
        </w:rPr>
      </w:pPr>
    </w:p>
    <w:p w14:paraId="4D0858DD" w14:textId="54460088" w:rsidR="004A334D" w:rsidRDefault="004A334D" w:rsidP="004A334D">
      <w:pPr>
        <w:rPr>
          <w:rFonts w:ascii="Frutiger CE Light" w:hAnsi="Frutiger CE Light" w:cs="Times New Roman"/>
          <w:sz w:val="18"/>
          <w:szCs w:val="18"/>
        </w:rPr>
      </w:pPr>
    </w:p>
    <w:p w14:paraId="1C8F50FA" w14:textId="41224C0E" w:rsidR="004A334D" w:rsidRDefault="004A334D" w:rsidP="004A334D">
      <w:pPr>
        <w:rPr>
          <w:rFonts w:ascii="Frutiger CE Light" w:hAnsi="Frutiger CE Light" w:cs="Times New Roman"/>
          <w:sz w:val="18"/>
          <w:szCs w:val="18"/>
        </w:rPr>
      </w:pPr>
    </w:p>
    <w:p w14:paraId="5BCC88A1" w14:textId="0D99BB1C" w:rsidR="004A334D" w:rsidRDefault="004A334D" w:rsidP="004A334D">
      <w:pPr>
        <w:rPr>
          <w:rFonts w:ascii="Frutiger CE Light" w:hAnsi="Frutiger CE Light" w:cs="Times New Roman"/>
          <w:sz w:val="18"/>
          <w:szCs w:val="18"/>
        </w:rPr>
      </w:pPr>
    </w:p>
    <w:p w14:paraId="5DABC775" w14:textId="220FCCBD" w:rsidR="00A8465E" w:rsidRDefault="00A8465E" w:rsidP="004A334D">
      <w:pPr>
        <w:rPr>
          <w:rFonts w:ascii="Frutiger CE Light" w:hAnsi="Frutiger CE Light" w:cs="Times New Roman"/>
          <w:sz w:val="18"/>
          <w:szCs w:val="18"/>
        </w:rPr>
      </w:pPr>
    </w:p>
    <w:p w14:paraId="532E4474" w14:textId="3104EF28" w:rsidR="00A8465E" w:rsidRDefault="00A8465E" w:rsidP="004A334D">
      <w:pPr>
        <w:rPr>
          <w:rFonts w:ascii="Frutiger CE Light" w:hAnsi="Frutiger CE Light" w:cs="Times New Roman"/>
          <w:sz w:val="18"/>
          <w:szCs w:val="18"/>
        </w:rPr>
      </w:pPr>
    </w:p>
    <w:p w14:paraId="2557A348" w14:textId="2E1FBB27" w:rsidR="00A8465E" w:rsidRDefault="00A8465E" w:rsidP="004A334D">
      <w:pPr>
        <w:rPr>
          <w:rFonts w:ascii="Frutiger CE Light" w:hAnsi="Frutiger CE Light" w:cs="Times New Roman"/>
          <w:sz w:val="18"/>
          <w:szCs w:val="18"/>
        </w:rPr>
      </w:pPr>
    </w:p>
    <w:p w14:paraId="125B9146" w14:textId="5DE0F68E" w:rsidR="00A8465E" w:rsidRDefault="00A8465E" w:rsidP="004A334D">
      <w:pPr>
        <w:rPr>
          <w:rFonts w:ascii="Frutiger CE Light" w:hAnsi="Frutiger CE Light" w:cs="Times New Roman"/>
          <w:sz w:val="18"/>
          <w:szCs w:val="18"/>
        </w:rPr>
      </w:pPr>
    </w:p>
    <w:p w14:paraId="0A7533E5" w14:textId="77777777" w:rsidR="008E3DEA" w:rsidRDefault="008E3DEA" w:rsidP="008E3DEA">
      <w:pPr>
        <w:pStyle w:val="Nadpis1"/>
        <w:rPr>
          <w:rFonts w:ascii="Frutiger CE Black" w:hAnsi="Frutiger CE Black"/>
          <w:sz w:val="28"/>
          <w:szCs w:val="28"/>
        </w:rPr>
      </w:pPr>
      <w:bookmarkStart w:id="0" w:name="_GoBack"/>
      <w:bookmarkEnd w:id="0"/>
    </w:p>
    <w:p w14:paraId="2CF81C62" w14:textId="57163828" w:rsidR="004A334D" w:rsidRPr="008E3DEA" w:rsidRDefault="004A334D" w:rsidP="004A334D">
      <w:pPr>
        <w:pStyle w:val="Nadpis1"/>
        <w:jc w:val="center"/>
        <w:rPr>
          <w:rFonts w:ascii="Frutiger CE Black" w:hAnsi="Frutiger CE Black"/>
          <w:sz w:val="28"/>
          <w:szCs w:val="28"/>
        </w:rPr>
      </w:pPr>
      <w:r w:rsidRPr="008E3DEA">
        <w:rPr>
          <w:rFonts w:ascii="Frutiger CE Black" w:hAnsi="Frutiger CE Black"/>
          <w:sz w:val="28"/>
          <w:szCs w:val="28"/>
        </w:rPr>
        <w:t>Súhlas so spracovaním osobných údajov</w:t>
      </w:r>
    </w:p>
    <w:p w14:paraId="4565991E" w14:textId="77777777" w:rsidR="004A334D" w:rsidRPr="008E3DEA" w:rsidRDefault="004A334D" w:rsidP="008E3DEA">
      <w:pPr>
        <w:jc w:val="center"/>
        <w:rPr>
          <w:rFonts w:ascii="Frutiger CE Light" w:hAnsi="Frutiger CE Light" w:cs="Times New Roman"/>
          <w:sz w:val="16"/>
          <w:szCs w:val="16"/>
        </w:rPr>
      </w:pPr>
      <w:r w:rsidRPr="008E3DEA">
        <w:rPr>
          <w:rFonts w:ascii="Frutiger CE Light" w:hAnsi="Frutiger CE Light" w:cs="Times New Roman"/>
          <w:sz w:val="16"/>
          <w:szCs w:val="16"/>
        </w:rPr>
        <w:t>udelený v zmysle čl. 7 nariadenia Európskeho parlamentu a Rady (EÚ) č. 2016/679 o ochrane fyzických osôb pri spracúvaní osobných údajov a voľnom pohybe takýchto údajov</w:t>
      </w:r>
    </w:p>
    <w:p w14:paraId="65AFF29B" w14:textId="77777777" w:rsidR="004A334D" w:rsidRPr="004A334D" w:rsidRDefault="004A334D" w:rsidP="008E3DEA">
      <w:pPr>
        <w:jc w:val="center"/>
        <w:rPr>
          <w:rFonts w:ascii="Frutiger CE Light" w:hAnsi="Frutiger CE Light" w:cs="Times New Roman"/>
          <w:sz w:val="18"/>
          <w:szCs w:val="18"/>
        </w:rPr>
      </w:pPr>
      <w:r w:rsidRPr="004A334D">
        <w:rPr>
          <w:rFonts w:ascii="Frutiger CE Light" w:hAnsi="Frutiger CE Light" w:cs="Times New Roman"/>
          <w:sz w:val="18"/>
          <w:szCs w:val="18"/>
        </w:rPr>
        <w:t>(ďalej len „súhlas“)</w:t>
      </w:r>
    </w:p>
    <w:p w14:paraId="29FB14ED" w14:textId="77777777" w:rsidR="004A334D" w:rsidRPr="004A334D" w:rsidRDefault="004A334D" w:rsidP="004A334D">
      <w:pPr>
        <w:rPr>
          <w:rFonts w:ascii="Frutiger CE Light" w:hAnsi="Frutiger CE Light" w:cs="Times New Roman"/>
          <w:sz w:val="18"/>
          <w:szCs w:val="18"/>
        </w:rPr>
      </w:pPr>
    </w:p>
    <w:p w14:paraId="697FE578" w14:textId="28CED253" w:rsidR="004A334D" w:rsidRPr="004A334D" w:rsidRDefault="004A334D" w:rsidP="004A334D">
      <w:pPr>
        <w:rPr>
          <w:rFonts w:ascii="Frutiger CE Light" w:hAnsi="Frutiger CE Light" w:cs="Times New Roman"/>
          <w:sz w:val="18"/>
          <w:szCs w:val="18"/>
        </w:rPr>
      </w:pPr>
      <w:r w:rsidRPr="004A334D">
        <w:rPr>
          <w:rFonts w:ascii="Frutiger CE Light" w:hAnsi="Frutiger CE Light" w:cs="Times New Roman"/>
          <w:sz w:val="18"/>
          <w:szCs w:val="18"/>
        </w:rPr>
        <w:t>Dotknutá osoba</w:t>
      </w:r>
      <w:r w:rsidR="008E3DEA">
        <w:rPr>
          <w:rFonts w:ascii="Frutiger CE Light" w:hAnsi="Frutiger CE Light" w:cs="Times New Roman"/>
          <w:sz w:val="18"/>
          <w:szCs w:val="18"/>
        </w:rPr>
        <w:t xml:space="preserve"> (dieťa)</w:t>
      </w:r>
      <w:r w:rsidRPr="004A334D">
        <w:rPr>
          <w:rFonts w:ascii="Frutiger CE Light" w:hAnsi="Frutiger CE Light" w:cs="Times New Roman"/>
          <w:sz w:val="18"/>
          <w:szCs w:val="18"/>
        </w:rPr>
        <w:t>:</w:t>
      </w:r>
      <w:r w:rsidR="008E3DEA">
        <w:rPr>
          <w:rFonts w:ascii="Frutiger CE Light" w:hAnsi="Frutiger CE Light" w:cs="Times New Roman"/>
          <w:sz w:val="18"/>
          <w:szCs w:val="18"/>
        </w:rPr>
        <w:tab/>
      </w:r>
    </w:p>
    <w:p w14:paraId="6A931FFB" w14:textId="7E75F932" w:rsidR="004A334D" w:rsidRPr="004A334D" w:rsidRDefault="008E3DEA" w:rsidP="004A334D">
      <w:pPr>
        <w:rPr>
          <w:rFonts w:ascii="Frutiger CE Light" w:hAnsi="Frutiger CE Light" w:cs="Times New Roman"/>
          <w:sz w:val="18"/>
          <w:szCs w:val="18"/>
        </w:rPr>
      </w:pPr>
      <w:r>
        <w:rPr>
          <w:rFonts w:ascii="Frutiger CE Light" w:hAnsi="Frutiger CE Light" w:cs="Times New Roman"/>
          <w:sz w:val="18"/>
          <w:szCs w:val="18"/>
        </w:rPr>
        <w:t>M</w:t>
      </w:r>
      <w:r w:rsidR="004A334D" w:rsidRPr="004A334D">
        <w:rPr>
          <w:rFonts w:ascii="Frutiger CE Light" w:hAnsi="Frutiger CE Light" w:cs="Times New Roman"/>
          <w:sz w:val="18"/>
          <w:szCs w:val="18"/>
        </w:rPr>
        <w:t>eno, priezvisko:</w:t>
      </w:r>
      <w:r w:rsidR="004A334D" w:rsidRPr="004A334D">
        <w:rPr>
          <w:rFonts w:ascii="Frutiger CE Light" w:hAnsi="Frutiger CE Light" w:cs="Times New Roman"/>
          <w:sz w:val="18"/>
          <w:szCs w:val="18"/>
        </w:rPr>
        <w:tab/>
      </w:r>
      <w:r w:rsidR="004A334D" w:rsidRPr="004A334D">
        <w:rPr>
          <w:rFonts w:ascii="Frutiger CE Light" w:hAnsi="Frutiger CE Light" w:cs="Times New Roman"/>
          <w:sz w:val="18"/>
          <w:szCs w:val="18"/>
        </w:rPr>
        <w:tab/>
        <w:t>...........................................</w:t>
      </w:r>
      <w:r>
        <w:rPr>
          <w:rFonts w:ascii="Frutiger CE Light" w:hAnsi="Frutiger CE Light" w:cs="Times New Roman"/>
          <w:sz w:val="18"/>
          <w:szCs w:val="18"/>
        </w:rPr>
        <w:t>...................................................................</w:t>
      </w:r>
      <w:r w:rsidR="004A334D" w:rsidRPr="004A334D">
        <w:rPr>
          <w:rFonts w:ascii="Frutiger CE Light" w:hAnsi="Frutiger CE Light" w:cs="Times New Roman"/>
          <w:sz w:val="18"/>
          <w:szCs w:val="18"/>
        </w:rPr>
        <w:t>.......</w:t>
      </w:r>
    </w:p>
    <w:p w14:paraId="293ED5E6" w14:textId="10D7F1FB" w:rsidR="004A334D" w:rsidRPr="004A334D" w:rsidRDefault="004A334D" w:rsidP="004A334D">
      <w:pPr>
        <w:rPr>
          <w:rFonts w:ascii="Frutiger CE Light" w:hAnsi="Frutiger CE Light" w:cs="Times New Roman"/>
          <w:sz w:val="18"/>
          <w:szCs w:val="18"/>
        </w:rPr>
      </w:pPr>
      <w:r w:rsidRPr="004A334D">
        <w:rPr>
          <w:rFonts w:ascii="Frutiger CE Light" w:hAnsi="Frutiger CE Light" w:cs="Times New Roman"/>
          <w:sz w:val="18"/>
          <w:szCs w:val="18"/>
        </w:rPr>
        <w:t>Trvalý pobyt:</w:t>
      </w:r>
      <w:r w:rsidRPr="004A334D">
        <w:rPr>
          <w:rFonts w:ascii="Frutiger CE Light" w:hAnsi="Frutiger CE Light" w:cs="Times New Roman"/>
          <w:sz w:val="18"/>
          <w:szCs w:val="18"/>
        </w:rPr>
        <w:tab/>
      </w:r>
      <w:r w:rsidRPr="004A334D">
        <w:rPr>
          <w:rFonts w:ascii="Frutiger CE Light" w:hAnsi="Frutiger CE Light" w:cs="Times New Roman"/>
          <w:sz w:val="18"/>
          <w:szCs w:val="18"/>
        </w:rPr>
        <w:tab/>
        <w:t>.................................................</w:t>
      </w:r>
      <w:r w:rsidR="008E3DEA">
        <w:rPr>
          <w:rFonts w:ascii="Frutiger CE Light" w:hAnsi="Frutiger CE Light" w:cs="Times New Roman"/>
          <w:sz w:val="18"/>
          <w:szCs w:val="18"/>
        </w:rPr>
        <w:t>...................................................................</w:t>
      </w:r>
      <w:r w:rsidRPr="004A334D">
        <w:rPr>
          <w:rFonts w:ascii="Frutiger CE Light" w:hAnsi="Frutiger CE Light" w:cs="Times New Roman"/>
          <w:sz w:val="18"/>
          <w:szCs w:val="18"/>
        </w:rPr>
        <w:t>.</w:t>
      </w:r>
      <w:r w:rsidRPr="004A334D">
        <w:rPr>
          <w:rFonts w:ascii="Frutiger CE Light" w:hAnsi="Frutiger CE Light" w:cs="Times New Roman"/>
          <w:sz w:val="18"/>
          <w:szCs w:val="18"/>
        </w:rPr>
        <w:tab/>
      </w:r>
    </w:p>
    <w:p w14:paraId="6AA099BD" w14:textId="3F983C38" w:rsidR="004A334D" w:rsidRPr="004A334D" w:rsidRDefault="004A334D" w:rsidP="004A334D">
      <w:pPr>
        <w:rPr>
          <w:rFonts w:ascii="Frutiger CE Light" w:hAnsi="Frutiger CE Light" w:cs="Times New Roman"/>
          <w:sz w:val="18"/>
          <w:szCs w:val="18"/>
        </w:rPr>
      </w:pPr>
      <w:r w:rsidRPr="004A334D">
        <w:rPr>
          <w:rFonts w:ascii="Frutiger CE Light" w:hAnsi="Frutiger CE Light" w:cs="Times New Roman"/>
          <w:sz w:val="18"/>
          <w:szCs w:val="18"/>
        </w:rPr>
        <w:t>Dátum narodenia:</w:t>
      </w:r>
      <w:r w:rsidRPr="004A334D">
        <w:rPr>
          <w:rFonts w:ascii="Frutiger CE Light" w:hAnsi="Frutiger CE Light" w:cs="Times New Roman"/>
          <w:sz w:val="18"/>
          <w:szCs w:val="18"/>
        </w:rPr>
        <w:tab/>
      </w:r>
      <w:r w:rsidRPr="004A334D">
        <w:rPr>
          <w:rFonts w:ascii="Frutiger CE Light" w:hAnsi="Frutiger CE Light" w:cs="Times New Roman"/>
          <w:sz w:val="18"/>
          <w:szCs w:val="18"/>
        </w:rPr>
        <w:tab/>
        <w:t>.................................................</w:t>
      </w:r>
      <w:r w:rsidR="008E3DEA">
        <w:rPr>
          <w:rFonts w:ascii="Frutiger CE Light" w:hAnsi="Frutiger CE Light" w:cs="Times New Roman"/>
          <w:sz w:val="18"/>
          <w:szCs w:val="18"/>
        </w:rPr>
        <w:t>..................................................................</w:t>
      </w:r>
      <w:r w:rsidRPr="004A334D">
        <w:rPr>
          <w:rFonts w:ascii="Frutiger CE Light" w:hAnsi="Frutiger CE Light" w:cs="Times New Roman"/>
          <w:sz w:val="18"/>
          <w:szCs w:val="18"/>
        </w:rPr>
        <w:t>.</w:t>
      </w:r>
      <w:r w:rsidRPr="004A334D">
        <w:rPr>
          <w:rFonts w:ascii="Frutiger CE Light" w:hAnsi="Frutiger CE Light" w:cs="Times New Roman"/>
          <w:sz w:val="18"/>
          <w:szCs w:val="18"/>
        </w:rPr>
        <w:tab/>
      </w:r>
    </w:p>
    <w:p w14:paraId="2E36E8EA" w14:textId="77777777" w:rsidR="004A334D" w:rsidRPr="004A334D" w:rsidRDefault="004A334D" w:rsidP="004A334D">
      <w:pPr>
        <w:rPr>
          <w:rFonts w:ascii="Frutiger CE Light" w:hAnsi="Frutiger CE Light" w:cs="Times New Roman"/>
          <w:sz w:val="18"/>
          <w:szCs w:val="18"/>
        </w:rPr>
      </w:pPr>
      <w:r w:rsidRPr="004A334D">
        <w:rPr>
          <w:rFonts w:ascii="Frutiger CE Light" w:hAnsi="Frutiger CE Light" w:cs="Times New Roman"/>
          <w:sz w:val="18"/>
          <w:szCs w:val="18"/>
        </w:rPr>
        <w:t>(ďalej ako „dotknutá osoba“)</w:t>
      </w:r>
    </w:p>
    <w:p w14:paraId="0B921926" w14:textId="77777777" w:rsidR="004A334D" w:rsidRPr="004A334D" w:rsidRDefault="004A334D" w:rsidP="004A334D">
      <w:pPr>
        <w:rPr>
          <w:rFonts w:ascii="Frutiger CE Light" w:hAnsi="Frutiger CE Light" w:cs="Times New Roman"/>
          <w:sz w:val="18"/>
          <w:szCs w:val="18"/>
        </w:rPr>
      </w:pPr>
    </w:p>
    <w:p w14:paraId="47B7CDC1" w14:textId="1759036E" w:rsidR="004A334D" w:rsidRPr="004A334D" w:rsidRDefault="004A334D" w:rsidP="004A334D">
      <w:pPr>
        <w:rPr>
          <w:rFonts w:ascii="Frutiger CE Light" w:hAnsi="Frutiger CE Light" w:cs="Times New Roman"/>
          <w:sz w:val="18"/>
          <w:szCs w:val="18"/>
        </w:rPr>
      </w:pPr>
      <w:r w:rsidRPr="004A334D">
        <w:rPr>
          <w:rFonts w:ascii="Frutiger CE Light" w:hAnsi="Frutiger CE Light" w:cs="Times New Roman"/>
          <w:sz w:val="18"/>
          <w:szCs w:val="18"/>
        </w:rPr>
        <w:t>Prevádzkovateľ:</w:t>
      </w:r>
    </w:p>
    <w:p w14:paraId="715D4C70" w14:textId="77777777" w:rsidR="004A334D" w:rsidRPr="004A334D" w:rsidRDefault="004A334D" w:rsidP="008E3DEA">
      <w:pPr>
        <w:spacing w:after="0"/>
        <w:rPr>
          <w:rFonts w:ascii="Frutiger CE Light" w:hAnsi="Frutiger CE Light" w:cs="Times New Roman"/>
          <w:sz w:val="18"/>
          <w:szCs w:val="18"/>
        </w:rPr>
      </w:pPr>
      <w:r w:rsidRPr="004A334D">
        <w:rPr>
          <w:rFonts w:ascii="Frutiger CE Light" w:hAnsi="Frutiger CE Light" w:cs="Times New Roman"/>
          <w:sz w:val="18"/>
          <w:szCs w:val="18"/>
        </w:rPr>
        <w:t>Názov združenia:</w:t>
      </w:r>
      <w:r w:rsidRPr="004A334D">
        <w:rPr>
          <w:rFonts w:ascii="Frutiger CE Light" w:hAnsi="Frutiger CE Light" w:cs="Times New Roman"/>
          <w:sz w:val="18"/>
          <w:szCs w:val="18"/>
        </w:rPr>
        <w:tab/>
      </w:r>
      <w:r w:rsidRPr="004A334D">
        <w:rPr>
          <w:rFonts w:ascii="Frutiger CE Light" w:hAnsi="Frutiger CE Light" w:cs="Times New Roman"/>
          <w:sz w:val="18"/>
          <w:szCs w:val="18"/>
        </w:rPr>
        <w:tab/>
        <w:t xml:space="preserve">Športová akadémia Mateja Tótha, </w:t>
      </w:r>
      <w:proofErr w:type="spellStart"/>
      <w:r w:rsidRPr="004A334D">
        <w:rPr>
          <w:rFonts w:ascii="Frutiger CE Light" w:hAnsi="Frutiger CE Light" w:cs="Times New Roman"/>
          <w:sz w:val="18"/>
          <w:szCs w:val="18"/>
        </w:rPr>
        <w:t>o.z</w:t>
      </w:r>
      <w:proofErr w:type="spellEnd"/>
      <w:r w:rsidRPr="004A334D">
        <w:rPr>
          <w:rFonts w:ascii="Frutiger CE Light" w:hAnsi="Frutiger CE Light" w:cs="Times New Roman"/>
          <w:sz w:val="18"/>
          <w:szCs w:val="18"/>
        </w:rPr>
        <w:t>.</w:t>
      </w:r>
    </w:p>
    <w:p w14:paraId="234A5109" w14:textId="4CE54E01" w:rsidR="004A334D" w:rsidRPr="004A334D" w:rsidRDefault="004A334D" w:rsidP="008E3DEA">
      <w:pPr>
        <w:spacing w:after="0"/>
        <w:rPr>
          <w:rFonts w:ascii="Frutiger CE Light" w:hAnsi="Frutiger CE Light" w:cs="Times New Roman"/>
          <w:sz w:val="18"/>
          <w:szCs w:val="18"/>
        </w:rPr>
      </w:pPr>
      <w:r w:rsidRPr="004A334D">
        <w:rPr>
          <w:rFonts w:ascii="Frutiger CE Light" w:hAnsi="Frutiger CE Light" w:cs="Times New Roman"/>
          <w:sz w:val="18"/>
          <w:szCs w:val="18"/>
        </w:rPr>
        <w:t>Sídlo:</w:t>
      </w:r>
      <w:r w:rsidRPr="004A334D">
        <w:rPr>
          <w:rFonts w:ascii="Frutiger CE Light" w:hAnsi="Frutiger CE Light" w:cs="Times New Roman"/>
          <w:sz w:val="18"/>
          <w:szCs w:val="18"/>
        </w:rPr>
        <w:tab/>
      </w:r>
      <w:r w:rsidRPr="004A334D">
        <w:rPr>
          <w:rFonts w:ascii="Frutiger CE Light" w:hAnsi="Frutiger CE Light" w:cs="Times New Roman"/>
          <w:sz w:val="18"/>
          <w:szCs w:val="18"/>
        </w:rPr>
        <w:tab/>
      </w:r>
      <w:r w:rsidRPr="004A334D">
        <w:rPr>
          <w:rFonts w:ascii="Frutiger CE Light" w:hAnsi="Frutiger CE Light" w:cs="Times New Roman"/>
          <w:sz w:val="18"/>
          <w:szCs w:val="18"/>
        </w:rPr>
        <w:tab/>
        <w:t>Chemická 1032/2, 83104 Bratislava-Nové Mesto, Slovenská republika</w:t>
      </w:r>
    </w:p>
    <w:p w14:paraId="751392EB" w14:textId="13EE5B4D" w:rsidR="004A334D" w:rsidRPr="004A334D" w:rsidRDefault="004A334D" w:rsidP="008E3DEA">
      <w:pPr>
        <w:spacing w:after="0"/>
        <w:rPr>
          <w:rFonts w:ascii="Frutiger CE Light" w:hAnsi="Frutiger CE Light" w:cs="Times New Roman"/>
          <w:sz w:val="18"/>
          <w:szCs w:val="18"/>
        </w:rPr>
      </w:pPr>
      <w:r w:rsidRPr="004A334D">
        <w:rPr>
          <w:rFonts w:ascii="Frutiger CE Light" w:hAnsi="Frutiger CE Light" w:cs="Times New Roman"/>
          <w:sz w:val="18"/>
          <w:szCs w:val="18"/>
        </w:rPr>
        <w:t>IČO:</w:t>
      </w:r>
      <w:r w:rsidRPr="004A334D">
        <w:rPr>
          <w:rFonts w:ascii="Frutiger CE Light" w:hAnsi="Frutiger CE Light" w:cs="Times New Roman"/>
          <w:sz w:val="18"/>
          <w:szCs w:val="18"/>
        </w:rPr>
        <w:tab/>
      </w:r>
      <w:r w:rsidRPr="004A334D">
        <w:rPr>
          <w:rFonts w:ascii="Frutiger CE Light" w:hAnsi="Frutiger CE Light" w:cs="Times New Roman"/>
          <w:sz w:val="18"/>
          <w:szCs w:val="18"/>
        </w:rPr>
        <w:tab/>
      </w:r>
      <w:r w:rsidRPr="004A334D">
        <w:rPr>
          <w:rFonts w:ascii="Frutiger CE Light" w:hAnsi="Frutiger CE Light" w:cs="Times New Roman"/>
          <w:sz w:val="18"/>
          <w:szCs w:val="18"/>
        </w:rPr>
        <w:tab/>
        <w:t>42184827</w:t>
      </w:r>
    </w:p>
    <w:p w14:paraId="0AF83A9C" w14:textId="258BBE43" w:rsidR="004A334D" w:rsidRDefault="004A334D" w:rsidP="008E3DEA">
      <w:pPr>
        <w:spacing w:after="0"/>
        <w:rPr>
          <w:rFonts w:ascii="Frutiger CE Light" w:hAnsi="Frutiger CE Light" w:cs="Times New Roman"/>
          <w:sz w:val="18"/>
          <w:szCs w:val="18"/>
        </w:rPr>
      </w:pPr>
      <w:r w:rsidRPr="004A334D">
        <w:rPr>
          <w:rFonts w:ascii="Frutiger CE Light" w:hAnsi="Frutiger CE Light" w:cs="Times New Roman"/>
          <w:sz w:val="18"/>
          <w:szCs w:val="18"/>
        </w:rPr>
        <w:t>Kontaktné údaje:</w:t>
      </w:r>
      <w:r w:rsidRPr="004A334D">
        <w:rPr>
          <w:rFonts w:ascii="Frutiger CE Light" w:hAnsi="Frutiger CE Light" w:cs="Times New Roman"/>
          <w:sz w:val="18"/>
          <w:szCs w:val="18"/>
        </w:rPr>
        <w:tab/>
      </w:r>
      <w:r w:rsidRPr="004A334D">
        <w:rPr>
          <w:rFonts w:ascii="Frutiger CE Light" w:hAnsi="Frutiger CE Light" w:cs="Times New Roman"/>
          <w:sz w:val="18"/>
          <w:szCs w:val="18"/>
        </w:rPr>
        <w:tab/>
        <w:t xml:space="preserve">tel. 0908 260 130, e-mail: </w:t>
      </w:r>
      <w:hyperlink r:id="rId8" w:history="1">
        <w:r w:rsidR="008E3DEA" w:rsidRPr="008E3DEA">
          <w:rPr>
            <w:rStyle w:val="Hypertextovprepojenie"/>
            <w:rFonts w:ascii="Frutiger CE Light" w:hAnsi="Frutiger CE Light" w:cs="Times New Roman"/>
            <w:color w:val="auto"/>
            <w:sz w:val="18"/>
            <w:szCs w:val="18"/>
            <w:u w:val="none"/>
          </w:rPr>
          <w:t>info@akademiamatejatotha.sk</w:t>
        </w:r>
      </w:hyperlink>
    </w:p>
    <w:p w14:paraId="37E98680" w14:textId="77777777" w:rsidR="008E3DEA" w:rsidRPr="004A334D" w:rsidRDefault="008E3DEA" w:rsidP="008E3DEA">
      <w:pPr>
        <w:spacing w:after="0"/>
        <w:rPr>
          <w:rFonts w:ascii="Frutiger CE Light" w:hAnsi="Frutiger CE Light" w:cs="Times New Roman"/>
          <w:sz w:val="18"/>
          <w:szCs w:val="18"/>
        </w:rPr>
      </w:pPr>
    </w:p>
    <w:p w14:paraId="7747D833" w14:textId="64A7C9E7" w:rsidR="004A334D" w:rsidRPr="004A334D" w:rsidRDefault="004A334D" w:rsidP="004A334D">
      <w:pPr>
        <w:rPr>
          <w:rFonts w:ascii="Frutiger CE Light" w:hAnsi="Frutiger CE Light" w:cs="Times New Roman"/>
          <w:sz w:val="18"/>
          <w:szCs w:val="18"/>
        </w:rPr>
      </w:pPr>
      <w:r w:rsidRPr="004A334D">
        <w:rPr>
          <w:rFonts w:ascii="Frutiger CE Light" w:hAnsi="Frutiger CE Light" w:cs="Times New Roman"/>
          <w:sz w:val="18"/>
          <w:szCs w:val="18"/>
        </w:rPr>
        <w:t>(ďalej ako „prevádzkovateľ“)</w:t>
      </w:r>
    </w:p>
    <w:p w14:paraId="59741F9D" w14:textId="4E4B02D7" w:rsidR="004A334D" w:rsidRPr="008E3DEA" w:rsidRDefault="004A334D" w:rsidP="008E3DEA">
      <w:pPr>
        <w:spacing w:line="240" w:lineRule="auto"/>
        <w:rPr>
          <w:rFonts w:ascii="Frutiger CE Light" w:hAnsi="Frutiger CE Light" w:cs="Times New Roman"/>
          <w:sz w:val="16"/>
          <w:szCs w:val="16"/>
        </w:rPr>
      </w:pPr>
      <w:r w:rsidRPr="008E3DEA">
        <w:rPr>
          <w:rFonts w:ascii="Frutiger CE Light" w:hAnsi="Frutiger CE Light" w:cs="Times New Roman"/>
          <w:sz w:val="16"/>
          <w:szCs w:val="16"/>
        </w:rPr>
        <w:t>Ako dotknutá osoba týmto udeľujem súhlas prevádzkovateľovi so spracúvaním:</w:t>
      </w:r>
    </w:p>
    <w:p w14:paraId="56EDB22F" w14:textId="77777777" w:rsidR="004A334D" w:rsidRPr="008E3DEA" w:rsidRDefault="004A334D" w:rsidP="008E3DEA">
      <w:pPr>
        <w:spacing w:after="0" w:line="240" w:lineRule="auto"/>
        <w:ind w:left="708" w:hanging="708"/>
        <w:rPr>
          <w:rFonts w:ascii="Frutiger CE Light" w:hAnsi="Frutiger CE Light" w:cs="Times New Roman"/>
          <w:sz w:val="16"/>
          <w:szCs w:val="16"/>
        </w:rPr>
      </w:pPr>
      <w:r w:rsidRPr="008E3DEA">
        <w:rPr>
          <w:rFonts w:ascii="Frutiger CE Light" w:hAnsi="Frutiger CE Light" w:cs="Times New Roman"/>
          <w:b/>
          <w:sz w:val="16"/>
          <w:szCs w:val="16"/>
        </w:rPr>
        <w:t>1</w:t>
      </w:r>
      <w:r w:rsidRPr="008E3DEA">
        <w:rPr>
          <w:rFonts w:ascii="Frutiger CE Light" w:hAnsi="Frutiger CE Light" w:cs="Times New Roman"/>
          <w:sz w:val="16"/>
          <w:szCs w:val="16"/>
        </w:rPr>
        <w:t>.</w:t>
      </w:r>
      <w:r w:rsidRPr="008E3DEA">
        <w:rPr>
          <w:rFonts w:ascii="Frutiger CE Light" w:hAnsi="Frutiger CE Light" w:cs="Times New Roman"/>
          <w:sz w:val="16"/>
          <w:szCs w:val="16"/>
        </w:rPr>
        <w:tab/>
        <w:t>svojich osobných údajov uvedených v Prihláške do Športovej akadémie Mateja Tótha alebo Informovanom súhlase rodiča a Elektronickej žiackej knižke v rozsahu:</w:t>
      </w:r>
    </w:p>
    <w:p w14:paraId="77D9A158" w14:textId="34A31E0E" w:rsidR="004A334D" w:rsidRPr="008E3DEA" w:rsidRDefault="004A334D" w:rsidP="008E3DEA">
      <w:pPr>
        <w:spacing w:after="0" w:line="240" w:lineRule="auto"/>
        <w:rPr>
          <w:rFonts w:ascii="Frutiger CE Light" w:hAnsi="Frutiger CE Light" w:cs="Times New Roman"/>
          <w:sz w:val="16"/>
          <w:szCs w:val="16"/>
        </w:rPr>
      </w:pPr>
      <w:r w:rsidRPr="008E3DEA">
        <w:rPr>
          <w:rFonts w:ascii="Frutiger CE Light" w:hAnsi="Frutiger CE Light" w:cs="Times New Roman"/>
          <w:sz w:val="16"/>
          <w:szCs w:val="16"/>
        </w:rPr>
        <w:t>1.1.</w:t>
      </w:r>
      <w:r w:rsidRPr="008E3DEA">
        <w:rPr>
          <w:rFonts w:ascii="Frutiger CE Light" w:hAnsi="Frutiger CE Light" w:cs="Times New Roman"/>
          <w:sz w:val="16"/>
          <w:szCs w:val="16"/>
        </w:rPr>
        <w:tab/>
        <w:t>meno a priezvisko, adresa trvalého bydliska na účely identifikácie dieťaťa a jeho zákonného zástupcu,</w:t>
      </w:r>
    </w:p>
    <w:p w14:paraId="730F98DD" w14:textId="77777777" w:rsidR="004A334D" w:rsidRPr="008E3DEA" w:rsidRDefault="004A334D" w:rsidP="008E3DEA">
      <w:pPr>
        <w:spacing w:after="0" w:line="240" w:lineRule="auto"/>
        <w:rPr>
          <w:rFonts w:ascii="Frutiger CE Light" w:hAnsi="Frutiger CE Light" w:cs="Times New Roman"/>
          <w:sz w:val="16"/>
          <w:szCs w:val="16"/>
        </w:rPr>
      </w:pPr>
      <w:r w:rsidRPr="008E3DEA">
        <w:rPr>
          <w:rFonts w:ascii="Frutiger CE Light" w:hAnsi="Frutiger CE Light" w:cs="Times New Roman"/>
          <w:sz w:val="16"/>
          <w:szCs w:val="16"/>
        </w:rPr>
        <w:t>1.2.</w:t>
      </w:r>
      <w:r w:rsidRPr="008E3DEA">
        <w:rPr>
          <w:rFonts w:ascii="Frutiger CE Light" w:hAnsi="Frutiger CE Light" w:cs="Times New Roman"/>
          <w:sz w:val="16"/>
          <w:szCs w:val="16"/>
        </w:rPr>
        <w:tab/>
        <w:t>telefonický kontakt na účely kontaktovania zákonného zástupcu dieťaťa,</w:t>
      </w:r>
    </w:p>
    <w:p w14:paraId="386845B4" w14:textId="77777777" w:rsidR="004A334D" w:rsidRPr="008E3DEA" w:rsidRDefault="004A334D" w:rsidP="008E3DEA">
      <w:pPr>
        <w:spacing w:after="0" w:line="240" w:lineRule="auto"/>
        <w:ind w:left="708" w:hanging="708"/>
        <w:rPr>
          <w:rFonts w:ascii="Frutiger CE Light" w:hAnsi="Frutiger CE Light" w:cs="Times New Roman"/>
          <w:sz w:val="16"/>
          <w:szCs w:val="16"/>
        </w:rPr>
      </w:pPr>
      <w:r w:rsidRPr="008E3DEA">
        <w:rPr>
          <w:rFonts w:ascii="Frutiger CE Light" w:hAnsi="Frutiger CE Light" w:cs="Times New Roman"/>
          <w:sz w:val="16"/>
          <w:szCs w:val="16"/>
        </w:rPr>
        <w:t>1.3.</w:t>
      </w:r>
      <w:r w:rsidRPr="008E3DEA">
        <w:rPr>
          <w:rFonts w:ascii="Frutiger CE Light" w:hAnsi="Frutiger CE Light" w:cs="Times New Roman"/>
          <w:sz w:val="16"/>
          <w:szCs w:val="16"/>
        </w:rPr>
        <w:tab/>
        <w:t>e-mail na účely kontaktovania zákonného zástupcu dieťaťa, posielanie prihlášky dieťaťa elektronickou formou komunikácie, upomienok a noviniek u prevádzkovateľa,</w:t>
      </w:r>
    </w:p>
    <w:p w14:paraId="1346E821" w14:textId="77777777" w:rsidR="004A334D" w:rsidRPr="008E3DEA" w:rsidRDefault="004A334D" w:rsidP="008E3DEA">
      <w:pPr>
        <w:spacing w:after="0" w:line="240" w:lineRule="auto"/>
        <w:rPr>
          <w:rFonts w:ascii="Frutiger CE Light" w:hAnsi="Frutiger CE Light" w:cs="Times New Roman"/>
          <w:sz w:val="16"/>
          <w:szCs w:val="16"/>
        </w:rPr>
      </w:pPr>
      <w:r w:rsidRPr="008E3DEA">
        <w:rPr>
          <w:rFonts w:ascii="Frutiger CE Light" w:hAnsi="Frutiger CE Light" w:cs="Times New Roman"/>
          <w:sz w:val="16"/>
          <w:szCs w:val="16"/>
        </w:rPr>
        <w:t>1.4.</w:t>
      </w:r>
      <w:r w:rsidRPr="008E3DEA">
        <w:rPr>
          <w:rFonts w:ascii="Frutiger CE Light" w:hAnsi="Frutiger CE Light" w:cs="Times New Roman"/>
          <w:sz w:val="16"/>
          <w:szCs w:val="16"/>
        </w:rPr>
        <w:tab/>
        <w:t>číslo bankového účtu vo formáte IBAN na účely identifikácie platby od dotknutej osoby pre prevádzkovateľa;</w:t>
      </w:r>
    </w:p>
    <w:p w14:paraId="2243F662" w14:textId="77777777" w:rsidR="004A334D" w:rsidRPr="008E3DEA" w:rsidRDefault="004A334D" w:rsidP="008E3DEA">
      <w:pPr>
        <w:spacing w:line="240" w:lineRule="auto"/>
        <w:rPr>
          <w:rFonts w:ascii="Frutiger CE Light" w:hAnsi="Frutiger CE Light" w:cs="Times New Roman"/>
          <w:sz w:val="16"/>
          <w:szCs w:val="16"/>
        </w:rPr>
      </w:pPr>
    </w:p>
    <w:p w14:paraId="244FD084" w14:textId="77777777" w:rsidR="004A334D" w:rsidRPr="008E3DEA" w:rsidRDefault="004A334D" w:rsidP="008E3DEA">
      <w:pPr>
        <w:spacing w:after="0" w:line="240" w:lineRule="auto"/>
        <w:ind w:left="708" w:hanging="708"/>
        <w:rPr>
          <w:rFonts w:ascii="Frutiger CE Light" w:hAnsi="Frutiger CE Light" w:cs="Times New Roman"/>
          <w:sz w:val="16"/>
          <w:szCs w:val="16"/>
        </w:rPr>
      </w:pPr>
      <w:r w:rsidRPr="008E3DEA">
        <w:rPr>
          <w:rFonts w:ascii="Frutiger CE Light" w:hAnsi="Frutiger CE Light" w:cs="Times New Roman"/>
          <w:b/>
          <w:sz w:val="16"/>
          <w:szCs w:val="16"/>
        </w:rPr>
        <w:t>2</w:t>
      </w:r>
      <w:r w:rsidRPr="008E3DEA">
        <w:rPr>
          <w:rFonts w:ascii="Frutiger CE Light" w:hAnsi="Frutiger CE Light" w:cs="Times New Roman"/>
          <w:sz w:val="16"/>
          <w:szCs w:val="16"/>
        </w:rPr>
        <w:t>.</w:t>
      </w:r>
      <w:r w:rsidRPr="008E3DEA">
        <w:rPr>
          <w:rFonts w:ascii="Frutiger CE Light" w:hAnsi="Frutiger CE Light" w:cs="Times New Roman"/>
          <w:sz w:val="16"/>
          <w:szCs w:val="16"/>
        </w:rPr>
        <w:tab/>
        <w:t>osobných údajov neplnoletej osoby staršej ako 12 rokov, ktorej som zákonným zástupcom (ak je v prihláške dieťaťa takáto osoba poverená na vyzdvihnutie dieťaťa) uvedených v Prihláške do Športovej akadémie Mateja Tótha alebo Informovanom súhlase rodiča v rozsahu:</w:t>
      </w:r>
    </w:p>
    <w:p w14:paraId="24FF134C" w14:textId="77777777" w:rsidR="004A334D" w:rsidRPr="008E3DEA" w:rsidRDefault="004A334D" w:rsidP="008E3DEA">
      <w:pPr>
        <w:spacing w:after="0" w:line="240" w:lineRule="auto"/>
        <w:rPr>
          <w:rFonts w:ascii="Frutiger CE Light" w:hAnsi="Frutiger CE Light" w:cs="Times New Roman"/>
          <w:sz w:val="16"/>
          <w:szCs w:val="16"/>
        </w:rPr>
      </w:pPr>
      <w:r w:rsidRPr="008E3DEA">
        <w:rPr>
          <w:rFonts w:ascii="Frutiger CE Light" w:hAnsi="Frutiger CE Light" w:cs="Times New Roman"/>
          <w:sz w:val="16"/>
          <w:szCs w:val="16"/>
        </w:rPr>
        <w:t>2.1.</w:t>
      </w:r>
      <w:r w:rsidRPr="008E3DEA">
        <w:rPr>
          <w:rFonts w:ascii="Frutiger CE Light" w:hAnsi="Frutiger CE Light" w:cs="Times New Roman"/>
          <w:sz w:val="16"/>
          <w:szCs w:val="16"/>
        </w:rPr>
        <w:tab/>
        <w:t>meno a priezvisko a vzťah dotknutej osoby k tejto osobe na účely identifikácie osoby poverenej k vyzdvihnutiu dieťaťa,</w:t>
      </w:r>
    </w:p>
    <w:p w14:paraId="68941F0D" w14:textId="70BE1452" w:rsidR="004A334D" w:rsidRDefault="004A334D" w:rsidP="008E3DEA">
      <w:pPr>
        <w:spacing w:after="0" w:line="240" w:lineRule="auto"/>
        <w:rPr>
          <w:rFonts w:ascii="Frutiger CE Light" w:hAnsi="Frutiger CE Light" w:cs="Times New Roman"/>
          <w:sz w:val="16"/>
          <w:szCs w:val="16"/>
        </w:rPr>
      </w:pPr>
      <w:r w:rsidRPr="008E3DEA">
        <w:rPr>
          <w:rFonts w:ascii="Frutiger CE Light" w:hAnsi="Frutiger CE Light" w:cs="Times New Roman"/>
          <w:sz w:val="16"/>
          <w:szCs w:val="16"/>
        </w:rPr>
        <w:t>2.2.</w:t>
      </w:r>
      <w:r w:rsidRPr="008E3DEA">
        <w:rPr>
          <w:rFonts w:ascii="Frutiger CE Light" w:hAnsi="Frutiger CE Light" w:cs="Times New Roman"/>
          <w:sz w:val="16"/>
          <w:szCs w:val="16"/>
        </w:rPr>
        <w:tab/>
        <w:t>telefonický kontakt na účely kontaktovania osoby poverenej k vyzdvihnutiu dieťaťa;</w:t>
      </w:r>
    </w:p>
    <w:p w14:paraId="471E76FD" w14:textId="77777777" w:rsidR="008E3DEA" w:rsidRPr="008E3DEA" w:rsidRDefault="008E3DEA" w:rsidP="008E3DEA">
      <w:pPr>
        <w:spacing w:after="0" w:line="240" w:lineRule="auto"/>
        <w:rPr>
          <w:rFonts w:ascii="Frutiger CE Light" w:hAnsi="Frutiger CE Light" w:cs="Times New Roman"/>
          <w:sz w:val="16"/>
          <w:szCs w:val="16"/>
        </w:rPr>
      </w:pPr>
    </w:p>
    <w:p w14:paraId="15782AC3" w14:textId="77777777" w:rsidR="004A334D" w:rsidRPr="008E3DEA" w:rsidRDefault="004A334D" w:rsidP="008E3DEA">
      <w:pPr>
        <w:spacing w:after="0" w:line="240" w:lineRule="auto"/>
        <w:ind w:left="708" w:hanging="708"/>
        <w:rPr>
          <w:rFonts w:ascii="Frutiger CE Light" w:hAnsi="Frutiger CE Light" w:cs="Times New Roman"/>
          <w:sz w:val="16"/>
          <w:szCs w:val="16"/>
        </w:rPr>
      </w:pPr>
      <w:r w:rsidRPr="008E3DEA">
        <w:rPr>
          <w:rFonts w:ascii="Frutiger CE Light" w:hAnsi="Frutiger CE Light" w:cs="Times New Roman"/>
          <w:b/>
          <w:sz w:val="16"/>
          <w:szCs w:val="16"/>
        </w:rPr>
        <w:t>3</w:t>
      </w:r>
      <w:r w:rsidRPr="008E3DEA">
        <w:rPr>
          <w:rFonts w:ascii="Frutiger CE Light" w:hAnsi="Frutiger CE Light" w:cs="Times New Roman"/>
          <w:sz w:val="16"/>
          <w:szCs w:val="16"/>
        </w:rPr>
        <w:t>.</w:t>
      </w:r>
      <w:r w:rsidRPr="008E3DEA">
        <w:rPr>
          <w:rFonts w:ascii="Frutiger CE Light" w:hAnsi="Frutiger CE Light" w:cs="Times New Roman"/>
          <w:sz w:val="16"/>
          <w:szCs w:val="16"/>
        </w:rPr>
        <w:tab/>
        <w:t>osobných údajov dieťaťa uvedených v Prihláške do Športovej akadémie Mateja Tótha alebo Informovanom súhlase rodiča v rozsahu a Elektronickej žiackej knižke:</w:t>
      </w:r>
    </w:p>
    <w:p w14:paraId="3E0D4A0A" w14:textId="77777777" w:rsidR="004A334D" w:rsidRPr="008E3DEA" w:rsidRDefault="004A334D" w:rsidP="008E3DEA">
      <w:pPr>
        <w:spacing w:after="0" w:line="240" w:lineRule="auto"/>
        <w:rPr>
          <w:rFonts w:ascii="Frutiger CE Light" w:hAnsi="Frutiger CE Light" w:cs="Times New Roman"/>
          <w:sz w:val="16"/>
          <w:szCs w:val="16"/>
        </w:rPr>
      </w:pPr>
      <w:r w:rsidRPr="008E3DEA">
        <w:rPr>
          <w:rFonts w:ascii="Frutiger CE Light" w:hAnsi="Frutiger CE Light" w:cs="Times New Roman"/>
          <w:sz w:val="16"/>
          <w:szCs w:val="16"/>
        </w:rPr>
        <w:t>3.1.</w:t>
      </w:r>
      <w:r w:rsidRPr="008E3DEA">
        <w:rPr>
          <w:rFonts w:ascii="Frutiger CE Light" w:hAnsi="Frutiger CE Light" w:cs="Times New Roman"/>
          <w:sz w:val="16"/>
          <w:szCs w:val="16"/>
        </w:rPr>
        <w:tab/>
        <w:t>meno a priezvisko, adresa trvalého bydliska na účely identifikácie dieťaťa,</w:t>
      </w:r>
    </w:p>
    <w:p w14:paraId="1EDE3B40" w14:textId="77777777" w:rsidR="004A334D" w:rsidRPr="008E3DEA" w:rsidRDefault="004A334D" w:rsidP="008E3DEA">
      <w:pPr>
        <w:spacing w:after="0" w:line="240" w:lineRule="auto"/>
        <w:rPr>
          <w:rFonts w:ascii="Frutiger CE Light" w:hAnsi="Frutiger CE Light" w:cs="Times New Roman"/>
          <w:sz w:val="16"/>
          <w:szCs w:val="16"/>
        </w:rPr>
      </w:pPr>
      <w:r w:rsidRPr="008E3DEA">
        <w:rPr>
          <w:rFonts w:ascii="Frutiger CE Light" w:hAnsi="Frutiger CE Light" w:cs="Times New Roman"/>
          <w:sz w:val="16"/>
          <w:szCs w:val="16"/>
        </w:rPr>
        <w:t>3.2.</w:t>
      </w:r>
      <w:r w:rsidRPr="008E3DEA">
        <w:rPr>
          <w:rFonts w:ascii="Frutiger CE Light" w:hAnsi="Frutiger CE Light" w:cs="Times New Roman"/>
          <w:sz w:val="16"/>
          <w:szCs w:val="16"/>
        </w:rPr>
        <w:tab/>
        <w:t>ročník školy, ktorý dieťa navštevuje na účely posúdenia, či je dieťa oprávnené byť členom u prevádzkovateľa,</w:t>
      </w:r>
    </w:p>
    <w:p w14:paraId="4E93C304" w14:textId="77777777" w:rsidR="004A334D" w:rsidRPr="008E3DEA" w:rsidRDefault="004A334D" w:rsidP="008E3DEA">
      <w:pPr>
        <w:spacing w:after="0" w:line="240" w:lineRule="auto"/>
        <w:ind w:left="708" w:hanging="708"/>
        <w:rPr>
          <w:rFonts w:ascii="Frutiger CE Light" w:hAnsi="Frutiger CE Light" w:cs="Times New Roman"/>
          <w:sz w:val="16"/>
          <w:szCs w:val="16"/>
        </w:rPr>
      </w:pPr>
      <w:r w:rsidRPr="008E3DEA">
        <w:rPr>
          <w:rFonts w:ascii="Frutiger CE Light" w:hAnsi="Frutiger CE Light" w:cs="Times New Roman"/>
          <w:sz w:val="16"/>
          <w:szCs w:val="16"/>
        </w:rPr>
        <w:t>3.3.</w:t>
      </w:r>
      <w:r w:rsidRPr="008E3DEA">
        <w:rPr>
          <w:rFonts w:ascii="Frutiger CE Light" w:hAnsi="Frutiger CE Light" w:cs="Times New Roman"/>
          <w:sz w:val="16"/>
          <w:szCs w:val="16"/>
        </w:rPr>
        <w:tab/>
        <w:t>ročník narodenia dieťaťa na účely vykonávania anonymných štatistík športovej výkonnosti, nakoľko športové výsledky sa porovnávajú podľa veku detí,</w:t>
      </w:r>
    </w:p>
    <w:p w14:paraId="15AD5635" w14:textId="77777777" w:rsidR="004A334D" w:rsidRPr="008E3DEA" w:rsidRDefault="004A334D" w:rsidP="008E3DEA">
      <w:pPr>
        <w:spacing w:after="0" w:line="240" w:lineRule="auto"/>
        <w:ind w:left="708" w:hanging="708"/>
        <w:rPr>
          <w:rFonts w:ascii="Frutiger CE Light" w:hAnsi="Frutiger CE Light" w:cs="Times New Roman"/>
          <w:sz w:val="16"/>
          <w:szCs w:val="16"/>
        </w:rPr>
      </w:pPr>
      <w:r w:rsidRPr="008E3DEA">
        <w:rPr>
          <w:rFonts w:ascii="Frutiger CE Light" w:hAnsi="Frutiger CE Light" w:cs="Times New Roman"/>
          <w:sz w:val="16"/>
          <w:szCs w:val="16"/>
        </w:rPr>
        <w:t>3.4.</w:t>
      </w:r>
      <w:r w:rsidRPr="008E3DEA">
        <w:rPr>
          <w:rFonts w:ascii="Frutiger CE Light" w:hAnsi="Frutiger CE Light" w:cs="Times New Roman"/>
          <w:sz w:val="16"/>
          <w:szCs w:val="16"/>
        </w:rPr>
        <w:tab/>
        <w:t>výsledky športového testovania na účely stanovenia správneho metodického postupu prevádzkovateľa pre správny rozvoj športovej výkonnosti dieťaťa (pozn.: sú v Elektronickej žiackej knižke chránené heslom, pričom prístup do nej má zákonný zástupca dieťaťa, tréner prevádzkovateľa a administrátor prevádzkovateľa),</w:t>
      </w:r>
    </w:p>
    <w:p w14:paraId="35D0FC5B" w14:textId="77777777" w:rsidR="004A334D" w:rsidRPr="008E3DEA" w:rsidRDefault="004A334D" w:rsidP="008E3DEA">
      <w:pPr>
        <w:spacing w:after="0" w:line="240" w:lineRule="auto"/>
        <w:ind w:left="708" w:hanging="708"/>
        <w:rPr>
          <w:rFonts w:ascii="Frutiger CE Light" w:hAnsi="Frutiger CE Light" w:cs="Times New Roman"/>
          <w:sz w:val="16"/>
          <w:szCs w:val="16"/>
        </w:rPr>
      </w:pPr>
      <w:r w:rsidRPr="008E3DEA">
        <w:rPr>
          <w:rFonts w:ascii="Frutiger CE Light" w:hAnsi="Frutiger CE Light" w:cs="Times New Roman"/>
          <w:sz w:val="16"/>
          <w:szCs w:val="16"/>
        </w:rPr>
        <w:t>3.5.</w:t>
      </w:r>
      <w:r w:rsidRPr="008E3DEA">
        <w:rPr>
          <w:rFonts w:ascii="Frutiger CE Light" w:hAnsi="Frutiger CE Light" w:cs="Times New Roman"/>
          <w:sz w:val="16"/>
          <w:szCs w:val="16"/>
        </w:rPr>
        <w:tab/>
        <w:t xml:space="preserve">fotografia alebo video záznam z tréningov, podujatí a súťaží na účely zverejnenia fotografie/videa dieťaťa pre propagáciu ŠAMT a/alebo informovania rodičov o úspechoch v ŠAMT, a to (i) na webovom sídle prevádzkovateľa www.akademiamatejatotha.sk  a na </w:t>
      </w:r>
      <w:proofErr w:type="spellStart"/>
      <w:r w:rsidRPr="008E3DEA">
        <w:rPr>
          <w:rFonts w:ascii="Frutiger CE Light" w:hAnsi="Frutiger CE Light" w:cs="Times New Roman"/>
          <w:sz w:val="16"/>
          <w:szCs w:val="16"/>
        </w:rPr>
        <w:t>facebooku</w:t>
      </w:r>
      <w:proofErr w:type="spellEnd"/>
      <w:r w:rsidRPr="008E3DEA">
        <w:rPr>
          <w:rFonts w:ascii="Frutiger CE Light" w:hAnsi="Frutiger CE Light" w:cs="Times New Roman"/>
          <w:sz w:val="16"/>
          <w:szCs w:val="16"/>
        </w:rPr>
        <w:t xml:space="preserve"> prevádzkovateľa www.facebook.com/akademiamatejatotha, (ii) na webovom sídle príslušnej školy, v ktorej prebieha tréning jednotlivých tréningových skupín alebo v (iii) tlačových propagačných materiáloch o Športovej akadémie Mateja Tótha, spoluorganizátorov a partnerov projektu.</w:t>
      </w:r>
    </w:p>
    <w:p w14:paraId="2D6E0561" w14:textId="77777777" w:rsidR="004A334D" w:rsidRPr="008E3DEA" w:rsidRDefault="004A334D" w:rsidP="008E3DEA">
      <w:pPr>
        <w:spacing w:line="240" w:lineRule="auto"/>
        <w:rPr>
          <w:rFonts w:ascii="Frutiger CE Light" w:hAnsi="Frutiger CE Light" w:cs="Times New Roman"/>
          <w:sz w:val="16"/>
          <w:szCs w:val="16"/>
        </w:rPr>
      </w:pPr>
    </w:p>
    <w:p w14:paraId="70D1174D" w14:textId="77777777" w:rsidR="004A334D" w:rsidRPr="008E3DEA" w:rsidRDefault="004A334D" w:rsidP="008E3DEA">
      <w:pPr>
        <w:spacing w:line="240" w:lineRule="auto"/>
        <w:rPr>
          <w:rFonts w:ascii="Frutiger CE Light" w:hAnsi="Frutiger CE Light" w:cs="Times New Roman"/>
          <w:sz w:val="16"/>
          <w:szCs w:val="16"/>
        </w:rPr>
      </w:pPr>
      <w:r w:rsidRPr="008E3DEA">
        <w:rPr>
          <w:rFonts w:ascii="Frutiger CE Light" w:hAnsi="Frutiger CE Light" w:cs="Times New Roman"/>
          <w:sz w:val="16"/>
          <w:szCs w:val="16"/>
        </w:rPr>
        <w:t>Dotknutá osoba berie na vedomie, že prevádzkovateľ pri dieťati eviduje aj:</w:t>
      </w:r>
    </w:p>
    <w:p w14:paraId="2077E69A" w14:textId="77777777" w:rsidR="004A334D" w:rsidRPr="008E3DEA" w:rsidRDefault="004A334D" w:rsidP="008E3DEA">
      <w:pPr>
        <w:spacing w:after="0" w:line="240" w:lineRule="auto"/>
        <w:ind w:left="708" w:hanging="708"/>
        <w:rPr>
          <w:rFonts w:ascii="Frutiger CE Light" w:hAnsi="Frutiger CE Light" w:cs="Times New Roman"/>
          <w:sz w:val="16"/>
          <w:szCs w:val="16"/>
        </w:rPr>
      </w:pPr>
      <w:r w:rsidRPr="008E3DEA">
        <w:rPr>
          <w:rFonts w:ascii="Frutiger CE Light" w:hAnsi="Frutiger CE Light" w:cs="Times New Roman"/>
          <w:sz w:val="16"/>
          <w:szCs w:val="16"/>
        </w:rPr>
        <w:t>•</w:t>
      </w:r>
      <w:r w:rsidRPr="008E3DEA">
        <w:rPr>
          <w:rFonts w:ascii="Frutiger CE Light" w:hAnsi="Frutiger CE Light" w:cs="Times New Roman"/>
          <w:sz w:val="16"/>
          <w:szCs w:val="16"/>
        </w:rPr>
        <w:tab/>
        <w:t xml:space="preserve">meno a priezvisko konkrétneho trénera u prevádzkovateľa a názov a sídlo školy, v ktorej sa dieťa zúčastňuje tréningov prevádzkovateľa na účely identifikovania konkrétnej tréningovej skupiny u prevádzkovateľa </w:t>
      </w:r>
    </w:p>
    <w:p w14:paraId="32D65EB7" w14:textId="77777777" w:rsidR="004A334D" w:rsidRPr="008E3DEA" w:rsidRDefault="004A334D" w:rsidP="008E3DEA">
      <w:pPr>
        <w:spacing w:after="0" w:line="240" w:lineRule="auto"/>
        <w:rPr>
          <w:rFonts w:ascii="Frutiger CE Light" w:hAnsi="Frutiger CE Light" w:cs="Times New Roman"/>
          <w:sz w:val="16"/>
          <w:szCs w:val="16"/>
        </w:rPr>
      </w:pPr>
      <w:r w:rsidRPr="008E3DEA">
        <w:rPr>
          <w:rFonts w:ascii="Frutiger CE Light" w:hAnsi="Frutiger CE Light" w:cs="Times New Roman"/>
          <w:sz w:val="16"/>
          <w:szCs w:val="16"/>
        </w:rPr>
        <w:t>•</w:t>
      </w:r>
      <w:r w:rsidRPr="008E3DEA">
        <w:rPr>
          <w:rFonts w:ascii="Frutiger CE Light" w:hAnsi="Frutiger CE Light" w:cs="Times New Roman"/>
          <w:sz w:val="16"/>
          <w:szCs w:val="16"/>
        </w:rPr>
        <w:tab/>
        <w:t>výšku členského príspevku a špecifický variabilný symbol na účely vedenia účtovníctva u prevádzkovateľa,</w:t>
      </w:r>
    </w:p>
    <w:p w14:paraId="64FC51DE" w14:textId="03A5F0DB" w:rsidR="004A334D" w:rsidRDefault="004A334D" w:rsidP="008E3DEA">
      <w:pPr>
        <w:spacing w:after="0" w:line="240" w:lineRule="auto"/>
        <w:rPr>
          <w:rFonts w:ascii="Frutiger CE Light" w:hAnsi="Frutiger CE Light" w:cs="Times New Roman"/>
          <w:sz w:val="16"/>
          <w:szCs w:val="16"/>
        </w:rPr>
      </w:pPr>
      <w:r w:rsidRPr="008E3DEA">
        <w:rPr>
          <w:rFonts w:ascii="Frutiger CE Light" w:hAnsi="Frutiger CE Light" w:cs="Times New Roman"/>
          <w:sz w:val="16"/>
          <w:szCs w:val="16"/>
        </w:rPr>
        <w:t>•</w:t>
      </w:r>
      <w:r w:rsidRPr="008E3DEA">
        <w:rPr>
          <w:rFonts w:ascii="Frutiger CE Light" w:hAnsi="Frutiger CE Light" w:cs="Times New Roman"/>
          <w:sz w:val="16"/>
          <w:szCs w:val="16"/>
        </w:rPr>
        <w:tab/>
        <w:t>spôsob úhrady (mesačný, polročný, ročný) na účely identifikácie alikvotnej zľavy z členského príspevku.</w:t>
      </w:r>
    </w:p>
    <w:p w14:paraId="1015B7A9" w14:textId="2C33876B" w:rsidR="008E3DEA" w:rsidRDefault="008E3DEA" w:rsidP="008E3DEA">
      <w:pPr>
        <w:spacing w:after="0" w:line="240" w:lineRule="auto"/>
        <w:rPr>
          <w:rFonts w:ascii="Frutiger CE Light" w:hAnsi="Frutiger CE Light" w:cs="Times New Roman"/>
          <w:sz w:val="16"/>
          <w:szCs w:val="16"/>
        </w:rPr>
      </w:pPr>
    </w:p>
    <w:p w14:paraId="4FDED01D" w14:textId="31E2C3E0" w:rsidR="008E3DEA" w:rsidRDefault="008E3DEA" w:rsidP="008E3DEA">
      <w:pPr>
        <w:spacing w:after="0" w:line="240" w:lineRule="auto"/>
        <w:rPr>
          <w:rFonts w:ascii="Frutiger CE Light" w:hAnsi="Frutiger CE Light" w:cs="Times New Roman"/>
          <w:sz w:val="16"/>
          <w:szCs w:val="16"/>
        </w:rPr>
      </w:pPr>
    </w:p>
    <w:p w14:paraId="63812BF5" w14:textId="77777777" w:rsidR="008E3DEA" w:rsidRDefault="008E3DEA" w:rsidP="008E3DEA">
      <w:pPr>
        <w:spacing w:after="0" w:line="240" w:lineRule="auto"/>
        <w:rPr>
          <w:rFonts w:ascii="Frutiger CE Light" w:hAnsi="Frutiger CE Light" w:cs="Times New Roman"/>
          <w:sz w:val="16"/>
          <w:szCs w:val="16"/>
        </w:rPr>
      </w:pPr>
    </w:p>
    <w:p w14:paraId="7D391A02" w14:textId="12A7A947" w:rsidR="008E3DEA" w:rsidRDefault="008E3DEA" w:rsidP="008E3DEA">
      <w:pPr>
        <w:spacing w:after="0" w:line="240" w:lineRule="auto"/>
        <w:rPr>
          <w:rFonts w:ascii="Frutiger CE Light" w:hAnsi="Frutiger CE Light" w:cs="Times New Roman"/>
          <w:sz w:val="16"/>
          <w:szCs w:val="16"/>
        </w:rPr>
      </w:pPr>
    </w:p>
    <w:p w14:paraId="4515C7A8" w14:textId="6F996114" w:rsidR="008E3DEA" w:rsidRDefault="008E3DEA" w:rsidP="008E3DEA">
      <w:pPr>
        <w:spacing w:after="0" w:line="240" w:lineRule="auto"/>
        <w:rPr>
          <w:rFonts w:ascii="Frutiger CE Light" w:hAnsi="Frutiger CE Light" w:cs="Times New Roman"/>
          <w:sz w:val="16"/>
          <w:szCs w:val="16"/>
        </w:rPr>
      </w:pPr>
    </w:p>
    <w:p w14:paraId="6A2E2F6E" w14:textId="77777777" w:rsidR="008E3DEA" w:rsidRPr="008E3DEA" w:rsidRDefault="008E3DEA" w:rsidP="008E3DEA">
      <w:pPr>
        <w:spacing w:after="0" w:line="240" w:lineRule="auto"/>
        <w:rPr>
          <w:rFonts w:ascii="Frutiger CE Light" w:hAnsi="Frutiger CE Light" w:cs="Times New Roman"/>
          <w:sz w:val="16"/>
          <w:szCs w:val="16"/>
        </w:rPr>
      </w:pPr>
    </w:p>
    <w:p w14:paraId="58141FDA" w14:textId="587585FD" w:rsidR="004A334D" w:rsidRDefault="004A334D" w:rsidP="008E3DEA">
      <w:pPr>
        <w:spacing w:after="0" w:line="240" w:lineRule="auto"/>
        <w:rPr>
          <w:rFonts w:ascii="Frutiger CE Light" w:hAnsi="Frutiger CE Light" w:cs="Times New Roman"/>
          <w:sz w:val="16"/>
          <w:szCs w:val="16"/>
        </w:rPr>
      </w:pPr>
      <w:r w:rsidRPr="008E3DEA">
        <w:rPr>
          <w:rFonts w:ascii="Frutiger CE Light" w:hAnsi="Frutiger CE Light" w:cs="Times New Roman"/>
          <w:sz w:val="16"/>
          <w:szCs w:val="16"/>
        </w:rPr>
        <w:t xml:space="preserve">Dané osobné údaje budú uchované po dobu trochu (3) rokov. Po uplynutí tejto doby budú zlikvidované. Získané osobné údaje nepodliehajú profilovaniu ani automatizovanému rozhodovaniu. </w:t>
      </w:r>
    </w:p>
    <w:p w14:paraId="2FA2108E" w14:textId="77777777" w:rsidR="008E3DEA" w:rsidRPr="008E3DEA" w:rsidRDefault="008E3DEA" w:rsidP="008E3DEA">
      <w:pPr>
        <w:spacing w:after="0" w:line="240" w:lineRule="auto"/>
        <w:rPr>
          <w:rFonts w:ascii="Frutiger CE Light" w:hAnsi="Frutiger CE Light" w:cs="Times New Roman"/>
          <w:sz w:val="16"/>
          <w:szCs w:val="16"/>
        </w:rPr>
      </w:pPr>
    </w:p>
    <w:p w14:paraId="1716D1A1" w14:textId="77777777" w:rsidR="004A334D" w:rsidRPr="008E3DEA" w:rsidRDefault="004A334D" w:rsidP="008E3DEA">
      <w:pPr>
        <w:spacing w:line="240" w:lineRule="auto"/>
        <w:rPr>
          <w:rFonts w:ascii="Frutiger CE Light" w:hAnsi="Frutiger CE Light" w:cs="Times New Roman"/>
          <w:sz w:val="16"/>
          <w:szCs w:val="16"/>
        </w:rPr>
      </w:pPr>
      <w:r w:rsidRPr="008E3DEA">
        <w:rPr>
          <w:rFonts w:ascii="Frutiger CE Light" w:hAnsi="Frutiger CE Light" w:cs="Times New Roman"/>
          <w:sz w:val="16"/>
          <w:szCs w:val="16"/>
        </w:rPr>
        <w:t>Prevádzkovateľ informuje dotknutú osobu o tom, že štatutári, zamestnanci a tréneri prevádzkovateľa majú prístup ku všetkým vyššie uvedeným údajom (prichádzajú do kontaktu s prihláškami detí), a niektoré z vyššie uvedených osobných údajov budú sprístupnené i nasledovným sprostredkovateľom/tretím stranám, konkrétne:</w:t>
      </w:r>
    </w:p>
    <w:p w14:paraId="6174C263" w14:textId="77777777" w:rsidR="004A334D" w:rsidRPr="008E3DEA" w:rsidRDefault="004A334D" w:rsidP="008E3DEA">
      <w:pPr>
        <w:spacing w:line="240" w:lineRule="auto"/>
        <w:ind w:left="708" w:hanging="708"/>
        <w:rPr>
          <w:rFonts w:ascii="Frutiger CE Light" w:hAnsi="Frutiger CE Light" w:cs="Times New Roman"/>
          <w:sz w:val="16"/>
          <w:szCs w:val="16"/>
        </w:rPr>
      </w:pPr>
      <w:r w:rsidRPr="008E3DEA">
        <w:rPr>
          <w:rFonts w:ascii="Frutiger CE Light" w:hAnsi="Frutiger CE Light" w:cs="Times New Roman"/>
          <w:sz w:val="16"/>
          <w:szCs w:val="16"/>
        </w:rPr>
        <w:t>a)</w:t>
      </w:r>
      <w:r w:rsidRPr="008E3DEA">
        <w:rPr>
          <w:rFonts w:ascii="Frutiger CE Light" w:hAnsi="Frutiger CE Light" w:cs="Times New Roman"/>
          <w:sz w:val="16"/>
          <w:szCs w:val="16"/>
        </w:rPr>
        <w:tab/>
        <w:t>ekonomicko-administratívni dobrovoľníci prevádzkovateľa, ktorým sú sprístupnené údaje: meno a priezvisko dieťaťa, názov a sídlo školy, v ktorej sa dieťa zúčastňuje tréningov, výšku členského príspevku a jeho variabilný symbol, spôsob úhrady (mesačný, polročný, ročný), číslo bankového účtu, telefonický kontakt zákonného zástupcu, e-mail zákonného zástupcu dieťaťa, bydlisko, ročník školy, fotografia alebo video záznam,</w:t>
      </w:r>
    </w:p>
    <w:p w14:paraId="575232F2" w14:textId="77777777" w:rsidR="004A334D" w:rsidRPr="008E3DEA" w:rsidRDefault="004A334D" w:rsidP="008E3DEA">
      <w:pPr>
        <w:spacing w:line="240" w:lineRule="auto"/>
        <w:ind w:left="708" w:hanging="708"/>
        <w:rPr>
          <w:rFonts w:ascii="Frutiger CE Light" w:hAnsi="Frutiger CE Light" w:cs="Times New Roman"/>
          <w:sz w:val="16"/>
          <w:szCs w:val="16"/>
        </w:rPr>
      </w:pPr>
      <w:r w:rsidRPr="008E3DEA">
        <w:rPr>
          <w:rFonts w:ascii="Frutiger CE Light" w:hAnsi="Frutiger CE Light" w:cs="Times New Roman"/>
          <w:sz w:val="16"/>
          <w:szCs w:val="16"/>
        </w:rPr>
        <w:t>b)</w:t>
      </w:r>
      <w:r w:rsidRPr="008E3DEA">
        <w:rPr>
          <w:rFonts w:ascii="Frutiger CE Light" w:hAnsi="Frutiger CE Light" w:cs="Times New Roman"/>
          <w:sz w:val="16"/>
          <w:szCs w:val="16"/>
        </w:rPr>
        <w:tab/>
        <w:t>spoločnosť zodpovedná za vedenie účtovníctva prevádzkovateľa, ktorým sú sprístupnené údaje:  meno a priezvisko konkrétneho trénera, názov a sídlo školy, v ktorej sa dieťa zúčastňuje tréningov, výšku členského príspevku a jeho variabilný symbol, spôsob úhrady (mesačný, polročný, ročný), zaradenie do vekovej skupiny (materská škola alebo základná škola),</w:t>
      </w:r>
    </w:p>
    <w:p w14:paraId="077945BC" w14:textId="77777777" w:rsidR="004A334D" w:rsidRPr="008E3DEA" w:rsidRDefault="004A334D" w:rsidP="008E3DEA">
      <w:pPr>
        <w:spacing w:line="240" w:lineRule="auto"/>
        <w:ind w:left="708" w:hanging="708"/>
        <w:rPr>
          <w:rFonts w:ascii="Frutiger CE Light" w:hAnsi="Frutiger CE Light" w:cs="Times New Roman"/>
          <w:sz w:val="16"/>
          <w:szCs w:val="16"/>
        </w:rPr>
      </w:pPr>
      <w:r w:rsidRPr="008E3DEA">
        <w:rPr>
          <w:rFonts w:ascii="Frutiger CE Light" w:hAnsi="Frutiger CE Light" w:cs="Times New Roman"/>
          <w:sz w:val="16"/>
          <w:szCs w:val="16"/>
        </w:rPr>
        <w:t>c)</w:t>
      </w:r>
      <w:r w:rsidRPr="008E3DEA">
        <w:rPr>
          <w:rFonts w:ascii="Frutiger CE Light" w:hAnsi="Frutiger CE Light" w:cs="Times New Roman"/>
          <w:sz w:val="16"/>
          <w:szCs w:val="16"/>
        </w:rPr>
        <w:tab/>
        <w:t>spoločnosti spravujúce elektronické žiacke knižky, ktorým sú sprístupnené údaje: meno a priezvisko dieťaťa, kraj, názov a sídlo školy, v ktorej sa dieťa zúčastňuje tréningov, výsledky testovania dieťaťa, telefonický kontakt zákonného zástupcu, e-mail zákonného zástupcu dieťaťa, bydlisko, ročník školy, fotografia alebo video záznam,</w:t>
      </w:r>
    </w:p>
    <w:p w14:paraId="6A99355C" w14:textId="7761E2A9" w:rsidR="004A334D" w:rsidRPr="008E3DEA" w:rsidRDefault="004A334D" w:rsidP="008E3DEA">
      <w:pPr>
        <w:spacing w:line="240" w:lineRule="auto"/>
        <w:rPr>
          <w:rFonts w:ascii="Frutiger CE Light" w:hAnsi="Frutiger CE Light" w:cs="Times New Roman"/>
          <w:sz w:val="16"/>
          <w:szCs w:val="16"/>
        </w:rPr>
      </w:pPr>
      <w:r w:rsidRPr="008E3DEA">
        <w:rPr>
          <w:rFonts w:ascii="Frutiger CE Light" w:hAnsi="Frutiger CE Light" w:cs="Times New Roman"/>
          <w:sz w:val="16"/>
          <w:szCs w:val="16"/>
        </w:rPr>
        <w:t xml:space="preserve">pričom tieto vyššie uvedení sprostredkovatelia/tretie osoby prevádzkovateľa osobné údaje ďalej neposkytujú. </w:t>
      </w:r>
    </w:p>
    <w:p w14:paraId="43DFD34D" w14:textId="01416DC0" w:rsidR="004A334D" w:rsidRPr="008E3DEA" w:rsidRDefault="004A334D" w:rsidP="008E3DEA">
      <w:pPr>
        <w:spacing w:line="240" w:lineRule="auto"/>
        <w:rPr>
          <w:rFonts w:ascii="Frutiger CE Light" w:hAnsi="Frutiger CE Light" w:cs="Times New Roman"/>
          <w:sz w:val="16"/>
          <w:szCs w:val="16"/>
        </w:rPr>
      </w:pPr>
      <w:r w:rsidRPr="008E3DEA">
        <w:rPr>
          <w:rFonts w:ascii="Frutiger CE Light" w:hAnsi="Frutiger CE Light" w:cs="Times New Roman"/>
          <w:sz w:val="16"/>
          <w:szCs w:val="16"/>
        </w:rPr>
        <w:t>Prevádzkovateľ nezamýšľa prenos osobných údajov do tretej krajiny ani medzinárodnej organizácii.</w:t>
      </w:r>
    </w:p>
    <w:p w14:paraId="7CBA1034" w14:textId="77777777" w:rsidR="004A334D" w:rsidRPr="008E3DEA" w:rsidRDefault="004A334D" w:rsidP="008E3DEA">
      <w:pPr>
        <w:spacing w:line="240" w:lineRule="auto"/>
        <w:rPr>
          <w:rFonts w:ascii="Frutiger CE Light" w:hAnsi="Frutiger CE Light" w:cs="Times New Roman"/>
          <w:sz w:val="16"/>
          <w:szCs w:val="16"/>
        </w:rPr>
      </w:pPr>
      <w:r w:rsidRPr="008E3DEA">
        <w:rPr>
          <w:rFonts w:ascii="Frutiger CE Light" w:hAnsi="Frutiger CE Light" w:cs="Times New Roman"/>
          <w:sz w:val="16"/>
          <w:szCs w:val="16"/>
        </w:rPr>
        <w:t>Poskytnutie osobných údajov, ako aj udelenie Vášho súhlasu s ich spracúvaním je dobrovoľné. Súhlas môžete kedykoľvek odvolať zaslaním písomného odvolania súhlasu na adresu prevádzkovateľa. Odvolanie súhlasu je účinné dňom jeho doručenia. Udelením súhlasu nie sú dotknuté Vaše práva dotknutej osoby. Na základe písomnej žiadosti alebo osobne u prevádzkovateľa máte právo:</w:t>
      </w:r>
    </w:p>
    <w:p w14:paraId="090C95ED" w14:textId="30F1658C" w:rsidR="004A334D" w:rsidRPr="008E3DEA" w:rsidRDefault="004A334D" w:rsidP="008E3DEA">
      <w:pPr>
        <w:pStyle w:val="Odsekzoznamu"/>
        <w:numPr>
          <w:ilvl w:val="0"/>
          <w:numId w:val="18"/>
        </w:numPr>
        <w:spacing w:after="0" w:line="240" w:lineRule="auto"/>
        <w:ind w:left="284" w:hanging="284"/>
        <w:rPr>
          <w:rFonts w:ascii="Frutiger CE Light" w:hAnsi="Frutiger CE Light" w:cs="Times New Roman"/>
          <w:sz w:val="16"/>
          <w:szCs w:val="16"/>
        </w:rPr>
      </w:pPr>
      <w:r w:rsidRPr="008E3DEA">
        <w:rPr>
          <w:rFonts w:ascii="Frutiger CE Light" w:hAnsi="Frutiger CE Light" w:cs="Times New Roman"/>
          <w:sz w:val="16"/>
          <w:szCs w:val="16"/>
        </w:rPr>
        <w:tab/>
        <w:t>žiadať o prístup k vyššie uvedeným osobným údajom a o opravu, vymazanie alebo obmedzenie spracúvania týchto osobných údajov;</w:t>
      </w:r>
    </w:p>
    <w:p w14:paraId="42E06277" w14:textId="37D1870C" w:rsidR="004A334D" w:rsidRPr="008E3DEA" w:rsidRDefault="004A334D" w:rsidP="008E3DEA">
      <w:pPr>
        <w:pStyle w:val="Odsekzoznamu"/>
        <w:numPr>
          <w:ilvl w:val="0"/>
          <w:numId w:val="18"/>
        </w:numPr>
        <w:spacing w:after="0" w:line="240" w:lineRule="auto"/>
        <w:ind w:left="284" w:hanging="284"/>
        <w:rPr>
          <w:rFonts w:ascii="Frutiger CE Light" w:hAnsi="Frutiger CE Light" w:cs="Times New Roman"/>
          <w:sz w:val="16"/>
          <w:szCs w:val="16"/>
        </w:rPr>
      </w:pPr>
      <w:r w:rsidRPr="008E3DEA">
        <w:rPr>
          <w:rFonts w:ascii="Frutiger CE Light" w:hAnsi="Frutiger CE Light" w:cs="Times New Roman"/>
          <w:sz w:val="16"/>
          <w:szCs w:val="16"/>
        </w:rPr>
        <w:tab/>
        <w:t>namietať spracúvanie vyššie uvedených osobných údajov;</w:t>
      </w:r>
    </w:p>
    <w:p w14:paraId="352E4001" w14:textId="7C36B35E" w:rsidR="004A334D" w:rsidRPr="008E3DEA" w:rsidRDefault="004A334D" w:rsidP="008E3DEA">
      <w:pPr>
        <w:pStyle w:val="Odsekzoznamu"/>
        <w:numPr>
          <w:ilvl w:val="0"/>
          <w:numId w:val="18"/>
        </w:numPr>
        <w:spacing w:after="0" w:line="240" w:lineRule="auto"/>
        <w:ind w:left="284" w:hanging="284"/>
        <w:rPr>
          <w:rFonts w:ascii="Frutiger CE Light" w:hAnsi="Frutiger CE Light" w:cs="Times New Roman"/>
          <w:sz w:val="16"/>
          <w:szCs w:val="16"/>
        </w:rPr>
      </w:pPr>
      <w:r w:rsidRPr="008E3DEA">
        <w:rPr>
          <w:rFonts w:ascii="Frutiger CE Light" w:hAnsi="Frutiger CE Light" w:cs="Times New Roman"/>
          <w:sz w:val="16"/>
          <w:szCs w:val="16"/>
        </w:rPr>
        <w:tab/>
        <w:t>na prenosnosť osobných údajov;</w:t>
      </w:r>
    </w:p>
    <w:p w14:paraId="4A5A38DC" w14:textId="598C1F73" w:rsidR="004A334D" w:rsidRPr="008E3DEA" w:rsidRDefault="004A334D" w:rsidP="008E3DEA">
      <w:pPr>
        <w:pStyle w:val="Odsekzoznamu"/>
        <w:numPr>
          <w:ilvl w:val="0"/>
          <w:numId w:val="18"/>
        </w:numPr>
        <w:spacing w:after="0" w:line="240" w:lineRule="auto"/>
        <w:ind w:left="284" w:hanging="284"/>
        <w:rPr>
          <w:rFonts w:ascii="Frutiger CE Light" w:hAnsi="Frutiger CE Light" w:cs="Times New Roman"/>
          <w:sz w:val="16"/>
          <w:szCs w:val="16"/>
        </w:rPr>
      </w:pPr>
      <w:r w:rsidRPr="008E3DEA">
        <w:rPr>
          <w:rFonts w:ascii="Frutiger CE Light" w:hAnsi="Frutiger CE Light" w:cs="Times New Roman"/>
          <w:sz w:val="16"/>
          <w:szCs w:val="16"/>
        </w:rPr>
        <w:tab/>
        <w:t>podať návrh na začatie konania na Úrade na ochranu osobných údajov SR.</w:t>
      </w:r>
    </w:p>
    <w:p w14:paraId="0244293E" w14:textId="77777777" w:rsidR="004A334D" w:rsidRPr="008E3DEA" w:rsidRDefault="004A334D" w:rsidP="008E3DEA">
      <w:pPr>
        <w:spacing w:line="240" w:lineRule="auto"/>
        <w:ind w:left="284" w:hanging="284"/>
        <w:rPr>
          <w:rFonts w:ascii="Frutiger CE Light" w:hAnsi="Frutiger CE Light" w:cs="Times New Roman"/>
          <w:sz w:val="16"/>
          <w:szCs w:val="16"/>
        </w:rPr>
      </w:pPr>
    </w:p>
    <w:p w14:paraId="0BEED06C" w14:textId="77777777" w:rsidR="004A334D" w:rsidRPr="008E3DEA" w:rsidRDefault="004A334D" w:rsidP="008E3DEA">
      <w:pPr>
        <w:spacing w:line="240" w:lineRule="auto"/>
        <w:rPr>
          <w:rFonts w:ascii="Frutiger CE Light" w:hAnsi="Frutiger CE Light" w:cs="Times New Roman"/>
          <w:sz w:val="16"/>
          <w:szCs w:val="16"/>
        </w:rPr>
      </w:pPr>
      <w:r w:rsidRPr="008E3DEA">
        <w:rPr>
          <w:rFonts w:ascii="Frutiger CE Light" w:hAnsi="Frutiger CE Light" w:cs="Times New Roman"/>
          <w:sz w:val="16"/>
          <w:szCs w:val="16"/>
        </w:rPr>
        <w:t xml:space="preserve">Ďalšie informácie týkajúce sa spracúvania osobných údajov získate u prevádzkovateľa na e-mailovej adrese: info@akademiamatejatotha.sk . </w:t>
      </w:r>
    </w:p>
    <w:p w14:paraId="63BE68BF" w14:textId="77777777" w:rsidR="004A334D" w:rsidRPr="008E3DEA" w:rsidRDefault="004A334D" w:rsidP="008E3DEA">
      <w:pPr>
        <w:spacing w:line="240" w:lineRule="auto"/>
        <w:rPr>
          <w:rFonts w:ascii="Frutiger CE Light" w:hAnsi="Frutiger CE Light" w:cs="Times New Roman"/>
          <w:sz w:val="16"/>
          <w:szCs w:val="16"/>
        </w:rPr>
      </w:pPr>
    </w:p>
    <w:p w14:paraId="1AC549FC" w14:textId="20D15E38" w:rsidR="004A334D" w:rsidRDefault="004A334D" w:rsidP="008E3DEA">
      <w:pPr>
        <w:spacing w:line="240" w:lineRule="auto"/>
        <w:rPr>
          <w:rFonts w:ascii="Frutiger CE Light" w:hAnsi="Frutiger CE Light" w:cs="Times New Roman"/>
          <w:sz w:val="16"/>
          <w:szCs w:val="16"/>
        </w:rPr>
      </w:pPr>
      <w:r w:rsidRPr="008E3DEA">
        <w:rPr>
          <w:rFonts w:ascii="Frutiger CE Light" w:hAnsi="Frutiger CE Light" w:cs="Times New Roman"/>
          <w:sz w:val="16"/>
          <w:szCs w:val="16"/>
        </w:rPr>
        <w:t>Dotknutá osoba vyhlasuje, že poskytnuté osobné údaje sú pravdivé, aktuálne a svoj súhlas poskytla</w:t>
      </w:r>
      <w:r w:rsidR="008E3DEA">
        <w:rPr>
          <w:rFonts w:ascii="Frutiger CE Light" w:hAnsi="Frutiger CE Light" w:cs="Times New Roman"/>
          <w:sz w:val="16"/>
          <w:szCs w:val="16"/>
        </w:rPr>
        <w:t>.</w:t>
      </w:r>
    </w:p>
    <w:p w14:paraId="7E25A846" w14:textId="77777777" w:rsidR="008E3DEA" w:rsidRPr="008E3DEA" w:rsidRDefault="008E3DEA" w:rsidP="008E3DEA">
      <w:pPr>
        <w:spacing w:line="240" w:lineRule="auto"/>
        <w:rPr>
          <w:rFonts w:ascii="Frutiger CE Light" w:hAnsi="Frutiger CE Light" w:cs="Times New Roman"/>
          <w:sz w:val="16"/>
          <w:szCs w:val="16"/>
        </w:rPr>
      </w:pPr>
    </w:p>
    <w:p w14:paraId="1DB4149A" w14:textId="77777777" w:rsidR="004A334D" w:rsidRPr="004A334D" w:rsidRDefault="004A334D" w:rsidP="004A334D">
      <w:pPr>
        <w:rPr>
          <w:rFonts w:ascii="Frutiger CE Light" w:hAnsi="Frutiger CE Light" w:cs="Times New Roman"/>
          <w:sz w:val="18"/>
          <w:szCs w:val="18"/>
        </w:rPr>
      </w:pPr>
    </w:p>
    <w:p w14:paraId="2087196F" w14:textId="3B2AA174" w:rsidR="004A334D" w:rsidRPr="004A334D" w:rsidRDefault="004A334D" w:rsidP="008E3DEA">
      <w:pPr>
        <w:ind w:firstLine="708"/>
        <w:rPr>
          <w:rFonts w:ascii="Frutiger CE Light" w:hAnsi="Frutiger CE Light" w:cs="Times New Roman"/>
          <w:sz w:val="18"/>
          <w:szCs w:val="18"/>
        </w:rPr>
      </w:pPr>
      <w:r w:rsidRPr="004A334D">
        <w:rPr>
          <w:rFonts w:ascii="Frutiger CE Light" w:hAnsi="Frutiger CE Light" w:cs="Times New Roman"/>
          <w:sz w:val="18"/>
          <w:szCs w:val="18"/>
        </w:rPr>
        <w:t>V ......................</w:t>
      </w:r>
      <w:r w:rsidR="008E3DEA">
        <w:rPr>
          <w:rFonts w:ascii="Frutiger CE Light" w:hAnsi="Frutiger CE Light" w:cs="Times New Roman"/>
          <w:sz w:val="18"/>
          <w:szCs w:val="18"/>
        </w:rPr>
        <w:t>.......................</w:t>
      </w:r>
      <w:r w:rsidRPr="004A334D">
        <w:rPr>
          <w:rFonts w:ascii="Frutiger CE Light" w:hAnsi="Frutiger CE Light" w:cs="Times New Roman"/>
          <w:sz w:val="18"/>
          <w:szCs w:val="18"/>
        </w:rPr>
        <w:t xml:space="preserve">.... </w:t>
      </w:r>
      <w:r w:rsidR="008E3DEA">
        <w:rPr>
          <w:rFonts w:ascii="Frutiger CE Light" w:hAnsi="Frutiger CE Light" w:cs="Times New Roman"/>
          <w:sz w:val="18"/>
          <w:szCs w:val="18"/>
        </w:rPr>
        <w:tab/>
      </w:r>
      <w:r w:rsidR="008E3DEA">
        <w:rPr>
          <w:rFonts w:ascii="Frutiger CE Light" w:hAnsi="Frutiger CE Light" w:cs="Times New Roman"/>
          <w:sz w:val="18"/>
          <w:szCs w:val="18"/>
        </w:rPr>
        <w:tab/>
      </w:r>
      <w:r w:rsidR="008E3DEA">
        <w:rPr>
          <w:rFonts w:ascii="Frutiger CE Light" w:hAnsi="Frutiger CE Light" w:cs="Times New Roman"/>
          <w:sz w:val="18"/>
          <w:szCs w:val="18"/>
        </w:rPr>
        <w:tab/>
      </w:r>
      <w:r w:rsidRPr="004A334D">
        <w:rPr>
          <w:rFonts w:ascii="Frutiger CE Light" w:hAnsi="Frutiger CE Light" w:cs="Times New Roman"/>
          <w:sz w:val="18"/>
          <w:szCs w:val="18"/>
        </w:rPr>
        <w:t>dňa ............</w:t>
      </w:r>
      <w:r w:rsidR="008E3DEA">
        <w:rPr>
          <w:rFonts w:ascii="Frutiger CE Light" w:hAnsi="Frutiger CE Light" w:cs="Times New Roman"/>
          <w:sz w:val="18"/>
          <w:szCs w:val="18"/>
        </w:rPr>
        <w:t>....</w:t>
      </w:r>
      <w:r w:rsidRPr="004A334D">
        <w:rPr>
          <w:rFonts w:ascii="Frutiger CE Light" w:hAnsi="Frutiger CE Light" w:cs="Times New Roman"/>
          <w:sz w:val="18"/>
          <w:szCs w:val="18"/>
        </w:rPr>
        <w:t xml:space="preserve">................. </w:t>
      </w:r>
    </w:p>
    <w:p w14:paraId="79E787B8" w14:textId="77777777" w:rsidR="004A334D" w:rsidRPr="004A334D" w:rsidRDefault="004A334D" w:rsidP="004A334D">
      <w:pPr>
        <w:rPr>
          <w:rFonts w:ascii="Frutiger CE Light" w:hAnsi="Frutiger CE Light" w:cs="Times New Roman"/>
          <w:sz w:val="18"/>
          <w:szCs w:val="18"/>
        </w:rPr>
      </w:pPr>
      <w:r w:rsidRPr="004A334D">
        <w:rPr>
          <w:rFonts w:ascii="Frutiger CE Light" w:hAnsi="Frutiger CE Light" w:cs="Times New Roman"/>
          <w:sz w:val="18"/>
          <w:szCs w:val="18"/>
        </w:rPr>
        <w:t xml:space="preserve"> </w:t>
      </w:r>
    </w:p>
    <w:p w14:paraId="424E9A3A" w14:textId="77777777" w:rsidR="004A334D" w:rsidRPr="004A334D" w:rsidRDefault="004A334D" w:rsidP="004A334D">
      <w:pPr>
        <w:rPr>
          <w:rFonts w:ascii="Frutiger CE Light" w:hAnsi="Frutiger CE Light" w:cs="Times New Roman"/>
          <w:sz w:val="18"/>
          <w:szCs w:val="18"/>
        </w:rPr>
      </w:pPr>
    </w:p>
    <w:p w14:paraId="5C7F6AA0" w14:textId="77777777" w:rsidR="004A334D" w:rsidRPr="004A334D" w:rsidRDefault="004A334D" w:rsidP="004A334D">
      <w:pPr>
        <w:rPr>
          <w:rFonts w:ascii="Frutiger CE Light" w:hAnsi="Frutiger CE Light" w:cs="Times New Roman"/>
          <w:sz w:val="18"/>
          <w:szCs w:val="18"/>
        </w:rPr>
      </w:pPr>
    </w:p>
    <w:p w14:paraId="1F2A67E0" w14:textId="0D5E6125" w:rsidR="004A334D" w:rsidRPr="004A334D" w:rsidRDefault="008E3DEA" w:rsidP="008E3DEA">
      <w:pPr>
        <w:ind w:left="708" w:firstLine="708"/>
        <w:rPr>
          <w:rFonts w:ascii="Frutiger CE Light" w:hAnsi="Frutiger CE Light" w:cs="Times New Roman"/>
          <w:sz w:val="18"/>
          <w:szCs w:val="18"/>
        </w:rPr>
      </w:pPr>
      <w:r>
        <w:rPr>
          <w:rFonts w:ascii="Frutiger CE Light" w:hAnsi="Frutiger CE Light" w:cs="Times New Roman"/>
          <w:sz w:val="18"/>
          <w:szCs w:val="18"/>
        </w:rPr>
        <w:t>................................................................................................</w:t>
      </w:r>
    </w:p>
    <w:p w14:paraId="7F3FA5A7" w14:textId="415C1B53" w:rsidR="004A334D" w:rsidRDefault="004A334D" w:rsidP="008E3DEA">
      <w:pPr>
        <w:spacing w:after="0"/>
        <w:ind w:left="2124" w:firstLine="708"/>
        <w:rPr>
          <w:rFonts w:ascii="Frutiger CE Light" w:hAnsi="Frutiger CE Light" w:cs="Times New Roman"/>
          <w:sz w:val="18"/>
          <w:szCs w:val="18"/>
        </w:rPr>
      </w:pPr>
      <w:r w:rsidRPr="004A334D">
        <w:rPr>
          <w:rFonts w:ascii="Frutiger CE Light" w:hAnsi="Frutiger CE Light" w:cs="Times New Roman"/>
          <w:sz w:val="18"/>
          <w:szCs w:val="18"/>
        </w:rPr>
        <w:t>podpis dotknutej osoby</w:t>
      </w:r>
    </w:p>
    <w:p w14:paraId="05911EFD" w14:textId="0A7618DB" w:rsidR="008E3DEA" w:rsidRPr="004A334D" w:rsidRDefault="008E3DEA" w:rsidP="008E3DEA">
      <w:pPr>
        <w:spacing w:after="0"/>
        <w:ind w:left="2124" w:firstLine="708"/>
        <w:rPr>
          <w:rFonts w:ascii="Frutiger CE Light" w:hAnsi="Frutiger CE Light" w:cs="Times New Roman"/>
          <w:sz w:val="18"/>
          <w:szCs w:val="18"/>
        </w:rPr>
      </w:pPr>
      <w:r>
        <w:rPr>
          <w:rFonts w:ascii="Frutiger CE Light" w:hAnsi="Frutiger CE Light" w:cs="Times New Roman"/>
          <w:sz w:val="18"/>
          <w:szCs w:val="18"/>
        </w:rPr>
        <w:t>(zákonného zástupcu)</w:t>
      </w:r>
    </w:p>
    <w:sectPr w:rsidR="008E3DEA" w:rsidRPr="004A334D" w:rsidSect="00940BE1">
      <w:headerReference w:type="default" r:id="rId9"/>
      <w:pgSz w:w="11906" w:h="16838"/>
      <w:pgMar w:top="1438" w:right="851" w:bottom="709" w:left="851" w:header="5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D868" w14:textId="77777777" w:rsidR="00B42234" w:rsidRDefault="00B42234" w:rsidP="00300A33">
      <w:pPr>
        <w:spacing w:after="0" w:line="240" w:lineRule="auto"/>
      </w:pPr>
      <w:r>
        <w:separator/>
      </w:r>
    </w:p>
  </w:endnote>
  <w:endnote w:type="continuationSeparator" w:id="0">
    <w:p w14:paraId="30FF9DF1" w14:textId="77777777" w:rsidR="00B42234" w:rsidRDefault="00B42234" w:rsidP="0030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DC0A8" w14:textId="77777777" w:rsidR="00B42234" w:rsidRDefault="00B42234" w:rsidP="00300A33">
      <w:pPr>
        <w:spacing w:after="0" w:line="240" w:lineRule="auto"/>
      </w:pPr>
      <w:r>
        <w:separator/>
      </w:r>
    </w:p>
  </w:footnote>
  <w:footnote w:type="continuationSeparator" w:id="0">
    <w:p w14:paraId="0593BEEB" w14:textId="77777777" w:rsidR="00B42234" w:rsidRDefault="00B42234" w:rsidP="00300A33">
      <w:pPr>
        <w:spacing w:after="0" w:line="240" w:lineRule="auto"/>
      </w:pPr>
      <w:r>
        <w:continuationSeparator/>
      </w:r>
    </w:p>
  </w:footnote>
  <w:footnote w:id="1">
    <w:p w14:paraId="2C5AD4BE" w14:textId="32C4AE8F" w:rsidR="00D14A1B" w:rsidRDefault="00D14A1B">
      <w:pPr>
        <w:pStyle w:val="Textpoznmkypodiarou"/>
        <w:rPr>
          <w:rFonts w:ascii="Frutiger CE Light" w:hAnsi="Frutiger CE Light" w:cs="Times New Roman"/>
          <w:b/>
          <w:sz w:val="16"/>
          <w:szCs w:val="16"/>
        </w:rPr>
      </w:pPr>
      <w:r w:rsidRPr="004A334D">
        <w:rPr>
          <w:rStyle w:val="Odkaznapoznmkupodiarou"/>
          <w:rFonts w:ascii="Frutiger CE Light" w:hAnsi="Frutiger CE Light"/>
          <w:b/>
          <w:sz w:val="16"/>
          <w:szCs w:val="16"/>
        </w:rPr>
        <w:footnoteRef/>
      </w:r>
      <w:r w:rsidRPr="004A334D">
        <w:rPr>
          <w:rFonts w:ascii="Frutiger CE Light" w:hAnsi="Frutiger CE Light"/>
          <w:b/>
          <w:sz w:val="16"/>
          <w:szCs w:val="16"/>
        </w:rPr>
        <w:t xml:space="preserve">  </w:t>
      </w:r>
      <w:r w:rsidRPr="004A334D">
        <w:rPr>
          <w:rFonts w:ascii="Frutiger CE Light" w:hAnsi="Frutiger CE Light" w:cs="Times New Roman"/>
          <w:b/>
          <w:sz w:val="16"/>
          <w:szCs w:val="16"/>
        </w:rPr>
        <w:t xml:space="preserve">Ak si želáte zmeniť spôsob úhrady, kontaktujte nás do 10 dní od doručenia prihlášky na </w:t>
      </w:r>
      <w:hyperlink r:id="rId1" w:history="1">
        <w:r w:rsidRPr="004A334D">
          <w:rPr>
            <w:rStyle w:val="Hypertextovprepojenie"/>
            <w:rFonts w:ascii="Frutiger CE Light" w:hAnsi="Frutiger CE Light" w:cs="Times New Roman"/>
            <w:b/>
            <w:color w:val="auto"/>
            <w:sz w:val="16"/>
            <w:szCs w:val="16"/>
            <w:u w:val="none"/>
          </w:rPr>
          <w:t>info@akademiamatejatotha.sk</w:t>
        </w:r>
      </w:hyperlink>
      <w:r w:rsidRPr="004A334D">
        <w:rPr>
          <w:rFonts w:ascii="Frutiger CE Light" w:hAnsi="Frutiger CE Light" w:cs="Times New Roman"/>
          <w:b/>
          <w:sz w:val="16"/>
          <w:szCs w:val="16"/>
        </w:rPr>
        <w:t xml:space="preserve"> </w:t>
      </w:r>
    </w:p>
    <w:p w14:paraId="3E697566" w14:textId="3FFAD440" w:rsidR="002F377D" w:rsidRDefault="002F377D">
      <w:pPr>
        <w:pStyle w:val="Textpoznmkypodiarou"/>
        <w:rPr>
          <w:rFonts w:ascii="Frutiger CE Light" w:hAnsi="Frutiger CE Light" w:cs="Times New Roman"/>
          <w:b/>
          <w:sz w:val="16"/>
          <w:szCs w:val="16"/>
        </w:rPr>
      </w:pPr>
    </w:p>
    <w:p w14:paraId="14AD7CF6" w14:textId="77777777" w:rsidR="00B020B8" w:rsidRDefault="00B020B8">
      <w:pPr>
        <w:pStyle w:val="Textpoznmkypodiarou"/>
        <w:rPr>
          <w:rFonts w:ascii="Frutiger CE Light" w:hAnsi="Frutiger CE Light" w:cs="Times New Roman"/>
          <w:b/>
          <w:sz w:val="16"/>
          <w:szCs w:val="16"/>
        </w:rPr>
      </w:pPr>
    </w:p>
    <w:p w14:paraId="64126F43" w14:textId="77777777" w:rsidR="00380264" w:rsidRDefault="00380264">
      <w:pPr>
        <w:pStyle w:val="Textpoznmkypodiarou"/>
        <w:rPr>
          <w:rFonts w:ascii="Frutiger CE Light" w:hAnsi="Frutiger CE Light" w:cs="Times New Roman"/>
          <w:b/>
          <w:sz w:val="16"/>
          <w:szCs w:val="16"/>
        </w:rPr>
      </w:pPr>
    </w:p>
    <w:p w14:paraId="42106899" w14:textId="77777777" w:rsidR="00ED0CBB" w:rsidRDefault="00ED0CBB">
      <w:pPr>
        <w:pStyle w:val="Textpoznmkypodiarou"/>
        <w:rPr>
          <w:rFonts w:ascii="Frutiger CE Light" w:hAnsi="Frutiger CE Light" w:cs="Times New Roman"/>
          <w:b/>
          <w:sz w:val="16"/>
          <w:szCs w:val="16"/>
        </w:rPr>
      </w:pPr>
    </w:p>
    <w:p w14:paraId="3D2EE0ED" w14:textId="77777777" w:rsidR="005D761B" w:rsidRDefault="005D761B">
      <w:pPr>
        <w:pStyle w:val="Textpoznmkypodiarou"/>
        <w:rPr>
          <w:rFonts w:ascii="Frutiger CE Light" w:hAnsi="Frutiger CE Light" w:cs="Times New Roman"/>
          <w:b/>
          <w:sz w:val="16"/>
          <w:szCs w:val="16"/>
        </w:rPr>
      </w:pPr>
    </w:p>
    <w:p w14:paraId="3887452C" w14:textId="77777777" w:rsidR="00115588" w:rsidRPr="004A334D" w:rsidRDefault="00115588">
      <w:pPr>
        <w:pStyle w:val="Textpoznmkypodiarou"/>
        <w:rPr>
          <w:rFonts w:ascii="Frutiger CE Light" w:hAnsi="Frutiger CE Light" w:cs="Times New Roman"/>
          <w:b/>
          <w:sz w:val="16"/>
          <w:szCs w:val="16"/>
        </w:rPr>
      </w:pPr>
    </w:p>
    <w:p w14:paraId="660541DD" w14:textId="77777777" w:rsidR="00041459" w:rsidRDefault="0004145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18A5" w14:textId="763A02E1" w:rsidR="00300A33" w:rsidRDefault="008E3DEA">
    <w:pPr>
      <w:pStyle w:val="Hlavika"/>
    </w:pPr>
    <w:r>
      <w:rPr>
        <w:noProof/>
      </w:rPr>
      <w:drawing>
        <wp:anchor distT="0" distB="0" distL="114300" distR="114300" simplePos="0" relativeHeight="251658240" behindDoc="0" locked="0" layoutInCell="1" allowOverlap="1" wp14:anchorId="2A8D6E45" wp14:editId="6E2BCADE">
          <wp:simplePos x="0" y="0"/>
          <wp:positionH relativeFrom="column">
            <wp:posOffset>2742565</wp:posOffset>
          </wp:positionH>
          <wp:positionV relativeFrom="paragraph">
            <wp:posOffset>-39370</wp:posOffset>
          </wp:positionV>
          <wp:extent cx="984250" cy="594360"/>
          <wp:effectExtent l="0" t="0" r="6350" b="0"/>
          <wp:wrapSquare wrapText="bothSides"/>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2_SAMT_PNG.png"/>
                  <pic:cNvPicPr/>
                </pic:nvPicPr>
                <pic:blipFill>
                  <a:blip r:embed="rId1">
                    <a:extLst>
                      <a:ext uri="{28A0092B-C50C-407E-A947-70E740481C1C}">
                        <a14:useLocalDpi xmlns:a14="http://schemas.microsoft.com/office/drawing/2010/main" val="0"/>
                      </a:ext>
                    </a:extLst>
                  </a:blip>
                  <a:stretch>
                    <a:fillRect/>
                  </a:stretch>
                </pic:blipFill>
                <pic:spPr>
                  <a:xfrm>
                    <a:off x="0" y="0"/>
                    <a:ext cx="984250"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60D"/>
    <w:multiLevelType w:val="hybridMultilevel"/>
    <w:tmpl w:val="350096B2"/>
    <w:lvl w:ilvl="0" w:tplc="041B0001">
      <w:start w:val="1"/>
      <w:numFmt w:val="bullet"/>
      <w:lvlText w:val=""/>
      <w:lvlJc w:val="left"/>
      <w:pPr>
        <w:ind w:left="1481" w:hanging="360"/>
      </w:pPr>
      <w:rPr>
        <w:rFonts w:ascii="Symbol" w:hAnsi="Symbol" w:hint="default"/>
      </w:rPr>
    </w:lvl>
    <w:lvl w:ilvl="1" w:tplc="041B0003" w:tentative="1">
      <w:start w:val="1"/>
      <w:numFmt w:val="bullet"/>
      <w:lvlText w:val="o"/>
      <w:lvlJc w:val="left"/>
      <w:pPr>
        <w:ind w:left="2201" w:hanging="360"/>
      </w:pPr>
      <w:rPr>
        <w:rFonts w:ascii="Courier New" w:hAnsi="Courier New" w:cs="Courier New" w:hint="default"/>
      </w:rPr>
    </w:lvl>
    <w:lvl w:ilvl="2" w:tplc="041B0005" w:tentative="1">
      <w:start w:val="1"/>
      <w:numFmt w:val="bullet"/>
      <w:lvlText w:val=""/>
      <w:lvlJc w:val="left"/>
      <w:pPr>
        <w:ind w:left="2921" w:hanging="360"/>
      </w:pPr>
      <w:rPr>
        <w:rFonts w:ascii="Wingdings" w:hAnsi="Wingdings" w:hint="default"/>
      </w:rPr>
    </w:lvl>
    <w:lvl w:ilvl="3" w:tplc="041B0001" w:tentative="1">
      <w:start w:val="1"/>
      <w:numFmt w:val="bullet"/>
      <w:lvlText w:val=""/>
      <w:lvlJc w:val="left"/>
      <w:pPr>
        <w:ind w:left="3641" w:hanging="360"/>
      </w:pPr>
      <w:rPr>
        <w:rFonts w:ascii="Symbol" w:hAnsi="Symbol" w:hint="default"/>
      </w:rPr>
    </w:lvl>
    <w:lvl w:ilvl="4" w:tplc="041B0003" w:tentative="1">
      <w:start w:val="1"/>
      <w:numFmt w:val="bullet"/>
      <w:lvlText w:val="o"/>
      <w:lvlJc w:val="left"/>
      <w:pPr>
        <w:ind w:left="4361" w:hanging="360"/>
      </w:pPr>
      <w:rPr>
        <w:rFonts w:ascii="Courier New" w:hAnsi="Courier New" w:cs="Courier New" w:hint="default"/>
      </w:rPr>
    </w:lvl>
    <w:lvl w:ilvl="5" w:tplc="041B0005" w:tentative="1">
      <w:start w:val="1"/>
      <w:numFmt w:val="bullet"/>
      <w:lvlText w:val=""/>
      <w:lvlJc w:val="left"/>
      <w:pPr>
        <w:ind w:left="5081" w:hanging="360"/>
      </w:pPr>
      <w:rPr>
        <w:rFonts w:ascii="Wingdings" w:hAnsi="Wingdings" w:hint="default"/>
      </w:rPr>
    </w:lvl>
    <w:lvl w:ilvl="6" w:tplc="041B0001" w:tentative="1">
      <w:start w:val="1"/>
      <w:numFmt w:val="bullet"/>
      <w:lvlText w:val=""/>
      <w:lvlJc w:val="left"/>
      <w:pPr>
        <w:ind w:left="5801" w:hanging="360"/>
      </w:pPr>
      <w:rPr>
        <w:rFonts w:ascii="Symbol" w:hAnsi="Symbol" w:hint="default"/>
      </w:rPr>
    </w:lvl>
    <w:lvl w:ilvl="7" w:tplc="041B0003" w:tentative="1">
      <w:start w:val="1"/>
      <w:numFmt w:val="bullet"/>
      <w:lvlText w:val="o"/>
      <w:lvlJc w:val="left"/>
      <w:pPr>
        <w:ind w:left="6521" w:hanging="360"/>
      </w:pPr>
      <w:rPr>
        <w:rFonts w:ascii="Courier New" w:hAnsi="Courier New" w:cs="Courier New" w:hint="default"/>
      </w:rPr>
    </w:lvl>
    <w:lvl w:ilvl="8" w:tplc="041B0005" w:tentative="1">
      <w:start w:val="1"/>
      <w:numFmt w:val="bullet"/>
      <w:lvlText w:val=""/>
      <w:lvlJc w:val="left"/>
      <w:pPr>
        <w:ind w:left="7241" w:hanging="360"/>
      </w:pPr>
      <w:rPr>
        <w:rFonts w:ascii="Wingdings" w:hAnsi="Wingdings" w:hint="default"/>
      </w:rPr>
    </w:lvl>
  </w:abstractNum>
  <w:abstractNum w:abstractNumId="1" w15:restartNumberingAfterBreak="0">
    <w:nsid w:val="034B07B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5061F3"/>
    <w:multiLevelType w:val="multilevel"/>
    <w:tmpl w:val="21726D2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4051" w:hanging="648"/>
      </w:pPr>
      <w:rPr>
        <w:b w:val="0"/>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5C63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1E1334"/>
    <w:multiLevelType w:val="hybridMultilevel"/>
    <w:tmpl w:val="E20EEFA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9479C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D3078"/>
    <w:multiLevelType w:val="hybridMultilevel"/>
    <w:tmpl w:val="51324BB0"/>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5D3570C"/>
    <w:multiLevelType w:val="multilevel"/>
    <w:tmpl w:val="EE8CF2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B23160"/>
    <w:multiLevelType w:val="hybridMultilevel"/>
    <w:tmpl w:val="9A72B0FC"/>
    <w:lvl w:ilvl="0" w:tplc="8F5ADA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B8E019E"/>
    <w:multiLevelType w:val="hybridMultilevel"/>
    <w:tmpl w:val="88CC6F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17366D9"/>
    <w:multiLevelType w:val="hybridMultilevel"/>
    <w:tmpl w:val="DB80755A"/>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11" w15:restartNumberingAfterBreak="0">
    <w:nsid w:val="58EA567D"/>
    <w:multiLevelType w:val="hybridMultilevel"/>
    <w:tmpl w:val="6878600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DE155F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846500"/>
    <w:multiLevelType w:val="hybridMultilevel"/>
    <w:tmpl w:val="D5885AD2"/>
    <w:lvl w:ilvl="0" w:tplc="31283BC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FAF6E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2C0C6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22648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FC0631"/>
    <w:multiLevelType w:val="hybridMultilevel"/>
    <w:tmpl w:val="EBCA66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1"/>
  </w:num>
  <w:num w:numId="5">
    <w:abstractNumId w:val="4"/>
  </w:num>
  <w:num w:numId="6">
    <w:abstractNumId w:val="2"/>
  </w:num>
  <w:num w:numId="7">
    <w:abstractNumId w:val="17"/>
  </w:num>
  <w:num w:numId="8">
    <w:abstractNumId w:val="15"/>
  </w:num>
  <w:num w:numId="9">
    <w:abstractNumId w:val="3"/>
  </w:num>
  <w:num w:numId="10">
    <w:abstractNumId w:val="5"/>
  </w:num>
  <w:num w:numId="11">
    <w:abstractNumId w:val="14"/>
  </w:num>
  <w:num w:numId="12">
    <w:abstractNumId w:val="16"/>
  </w:num>
  <w:num w:numId="13">
    <w:abstractNumId w:val="12"/>
  </w:num>
  <w:num w:numId="14">
    <w:abstractNumId w:val="1"/>
  </w:num>
  <w:num w:numId="15">
    <w:abstractNumId w:val="7"/>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F"/>
    <w:rsid w:val="00000804"/>
    <w:rsid w:val="00000911"/>
    <w:rsid w:val="00000CD8"/>
    <w:rsid w:val="00001C2C"/>
    <w:rsid w:val="00001F50"/>
    <w:rsid w:val="0000246C"/>
    <w:rsid w:val="0000269A"/>
    <w:rsid w:val="000026C1"/>
    <w:rsid w:val="0000324A"/>
    <w:rsid w:val="00003406"/>
    <w:rsid w:val="00003490"/>
    <w:rsid w:val="000041FB"/>
    <w:rsid w:val="00006D1E"/>
    <w:rsid w:val="00006FD4"/>
    <w:rsid w:val="000072CD"/>
    <w:rsid w:val="000107AD"/>
    <w:rsid w:val="000109C8"/>
    <w:rsid w:val="00011096"/>
    <w:rsid w:val="00013006"/>
    <w:rsid w:val="000143A6"/>
    <w:rsid w:val="000145E3"/>
    <w:rsid w:val="00014748"/>
    <w:rsid w:val="000154F0"/>
    <w:rsid w:val="00015B3A"/>
    <w:rsid w:val="0001626E"/>
    <w:rsid w:val="0001641F"/>
    <w:rsid w:val="000172A2"/>
    <w:rsid w:val="000216E9"/>
    <w:rsid w:val="00021CED"/>
    <w:rsid w:val="0002266A"/>
    <w:rsid w:val="0002360B"/>
    <w:rsid w:val="00024FC3"/>
    <w:rsid w:val="000307BB"/>
    <w:rsid w:val="00030A26"/>
    <w:rsid w:val="00030A34"/>
    <w:rsid w:val="000314EB"/>
    <w:rsid w:val="00031612"/>
    <w:rsid w:val="000320D7"/>
    <w:rsid w:val="00032605"/>
    <w:rsid w:val="00032D01"/>
    <w:rsid w:val="00032D46"/>
    <w:rsid w:val="0003333D"/>
    <w:rsid w:val="000335D7"/>
    <w:rsid w:val="00033738"/>
    <w:rsid w:val="0003422D"/>
    <w:rsid w:val="00034603"/>
    <w:rsid w:val="00034898"/>
    <w:rsid w:val="00034C7D"/>
    <w:rsid w:val="00035376"/>
    <w:rsid w:val="00035629"/>
    <w:rsid w:val="00035B4B"/>
    <w:rsid w:val="0003698C"/>
    <w:rsid w:val="000400F4"/>
    <w:rsid w:val="00041459"/>
    <w:rsid w:val="00042C8E"/>
    <w:rsid w:val="00043294"/>
    <w:rsid w:val="00043F77"/>
    <w:rsid w:val="00045782"/>
    <w:rsid w:val="0004601F"/>
    <w:rsid w:val="00047169"/>
    <w:rsid w:val="00047789"/>
    <w:rsid w:val="00047827"/>
    <w:rsid w:val="00047FA7"/>
    <w:rsid w:val="00051654"/>
    <w:rsid w:val="00051D26"/>
    <w:rsid w:val="00052087"/>
    <w:rsid w:val="00052B6F"/>
    <w:rsid w:val="00053384"/>
    <w:rsid w:val="00053C20"/>
    <w:rsid w:val="000544D2"/>
    <w:rsid w:val="0005452C"/>
    <w:rsid w:val="00054E7F"/>
    <w:rsid w:val="00055BB6"/>
    <w:rsid w:val="0005604A"/>
    <w:rsid w:val="00056BC5"/>
    <w:rsid w:val="0005708F"/>
    <w:rsid w:val="000575E5"/>
    <w:rsid w:val="000601B5"/>
    <w:rsid w:val="000604E1"/>
    <w:rsid w:val="000621F6"/>
    <w:rsid w:val="000637CD"/>
    <w:rsid w:val="00065343"/>
    <w:rsid w:val="0006547B"/>
    <w:rsid w:val="00065568"/>
    <w:rsid w:val="00065B1F"/>
    <w:rsid w:val="000671DF"/>
    <w:rsid w:val="00067672"/>
    <w:rsid w:val="000679FA"/>
    <w:rsid w:val="00071FBC"/>
    <w:rsid w:val="00072447"/>
    <w:rsid w:val="000726AC"/>
    <w:rsid w:val="000732FC"/>
    <w:rsid w:val="000734B1"/>
    <w:rsid w:val="00073DAE"/>
    <w:rsid w:val="00073F72"/>
    <w:rsid w:val="00075806"/>
    <w:rsid w:val="00077536"/>
    <w:rsid w:val="00080183"/>
    <w:rsid w:val="000802D5"/>
    <w:rsid w:val="00081666"/>
    <w:rsid w:val="00081A5F"/>
    <w:rsid w:val="0008269F"/>
    <w:rsid w:val="00082A2B"/>
    <w:rsid w:val="00083266"/>
    <w:rsid w:val="000838E5"/>
    <w:rsid w:val="000846A0"/>
    <w:rsid w:val="00084ECD"/>
    <w:rsid w:val="000861F0"/>
    <w:rsid w:val="000872A9"/>
    <w:rsid w:val="000925F4"/>
    <w:rsid w:val="00092639"/>
    <w:rsid w:val="00092873"/>
    <w:rsid w:val="0009300C"/>
    <w:rsid w:val="000938BC"/>
    <w:rsid w:val="00096A90"/>
    <w:rsid w:val="00096CAE"/>
    <w:rsid w:val="00097962"/>
    <w:rsid w:val="000A0348"/>
    <w:rsid w:val="000A0CBD"/>
    <w:rsid w:val="000A17BC"/>
    <w:rsid w:val="000A17E6"/>
    <w:rsid w:val="000A2074"/>
    <w:rsid w:val="000A3386"/>
    <w:rsid w:val="000A40A9"/>
    <w:rsid w:val="000A4FBD"/>
    <w:rsid w:val="000A5DEC"/>
    <w:rsid w:val="000A6083"/>
    <w:rsid w:val="000A6AF6"/>
    <w:rsid w:val="000A6CED"/>
    <w:rsid w:val="000A7129"/>
    <w:rsid w:val="000A71A2"/>
    <w:rsid w:val="000B04EE"/>
    <w:rsid w:val="000B09A9"/>
    <w:rsid w:val="000B163B"/>
    <w:rsid w:val="000B19FD"/>
    <w:rsid w:val="000B235A"/>
    <w:rsid w:val="000B24A0"/>
    <w:rsid w:val="000B3B7A"/>
    <w:rsid w:val="000B3C05"/>
    <w:rsid w:val="000B4F99"/>
    <w:rsid w:val="000B6752"/>
    <w:rsid w:val="000B6AC0"/>
    <w:rsid w:val="000B7773"/>
    <w:rsid w:val="000B797F"/>
    <w:rsid w:val="000B7BCF"/>
    <w:rsid w:val="000B7D94"/>
    <w:rsid w:val="000C01DF"/>
    <w:rsid w:val="000C0ACB"/>
    <w:rsid w:val="000C1E48"/>
    <w:rsid w:val="000C310A"/>
    <w:rsid w:val="000C3A0F"/>
    <w:rsid w:val="000C3F89"/>
    <w:rsid w:val="000C4DDF"/>
    <w:rsid w:val="000C4E19"/>
    <w:rsid w:val="000C5C1A"/>
    <w:rsid w:val="000C602F"/>
    <w:rsid w:val="000C711F"/>
    <w:rsid w:val="000C719B"/>
    <w:rsid w:val="000C7207"/>
    <w:rsid w:val="000C7A9D"/>
    <w:rsid w:val="000C7FF1"/>
    <w:rsid w:val="000D09B8"/>
    <w:rsid w:val="000D0F6B"/>
    <w:rsid w:val="000D10FE"/>
    <w:rsid w:val="000D14A4"/>
    <w:rsid w:val="000D16F1"/>
    <w:rsid w:val="000D2F03"/>
    <w:rsid w:val="000D32B1"/>
    <w:rsid w:val="000D368F"/>
    <w:rsid w:val="000D3859"/>
    <w:rsid w:val="000D4B0B"/>
    <w:rsid w:val="000D5439"/>
    <w:rsid w:val="000D588B"/>
    <w:rsid w:val="000D5B5A"/>
    <w:rsid w:val="000D5DCC"/>
    <w:rsid w:val="000D7C4B"/>
    <w:rsid w:val="000E02D3"/>
    <w:rsid w:val="000E0894"/>
    <w:rsid w:val="000E3B95"/>
    <w:rsid w:val="000E40F9"/>
    <w:rsid w:val="000E4350"/>
    <w:rsid w:val="000E4D56"/>
    <w:rsid w:val="000E50CA"/>
    <w:rsid w:val="000E55B2"/>
    <w:rsid w:val="000E6432"/>
    <w:rsid w:val="000E6966"/>
    <w:rsid w:val="000E6E75"/>
    <w:rsid w:val="000E7E4D"/>
    <w:rsid w:val="000E7EF5"/>
    <w:rsid w:val="000E7FA4"/>
    <w:rsid w:val="000F15CF"/>
    <w:rsid w:val="000F2D69"/>
    <w:rsid w:val="000F31C1"/>
    <w:rsid w:val="000F3E35"/>
    <w:rsid w:val="000F5AF7"/>
    <w:rsid w:val="000F66D9"/>
    <w:rsid w:val="000F6F5A"/>
    <w:rsid w:val="000F71C8"/>
    <w:rsid w:val="00100346"/>
    <w:rsid w:val="0010234A"/>
    <w:rsid w:val="0010284B"/>
    <w:rsid w:val="001035AC"/>
    <w:rsid w:val="0010395B"/>
    <w:rsid w:val="00104C8E"/>
    <w:rsid w:val="00105382"/>
    <w:rsid w:val="00106E8F"/>
    <w:rsid w:val="00107E29"/>
    <w:rsid w:val="00107EEF"/>
    <w:rsid w:val="00111D0C"/>
    <w:rsid w:val="00111F61"/>
    <w:rsid w:val="00112EC3"/>
    <w:rsid w:val="00113346"/>
    <w:rsid w:val="00114C9A"/>
    <w:rsid w:val="00115588"/>
    <w:rsid w:val="0011591B"/>
    <w:rsid w:val="00115A73"/>
    <w:rsid w:val="001162A7"/>
    <w:rsid w:val="00116E3B"/>
    <w:rsid w:val="00121B0E"/>
    <w:rsid w:val="001223EA"/>
    <w:rsid w:val="0012276D"/>
    <w:rsid w:val="00123EEC"/>
    <w:rsid w:val="00126DC4"/>
    <w:rsid w:val="001312DF"/>
    <w:rsid w:val="00132871"/>
    <w:rsid w:val="001337A8"/>
    <w:rsid w:val="00133E0A"/>
    <w:rsid w:val="001349A8"/>
    <w:rsid w:val="00135B65"/>
    <w:rsid w:val="00135EB4"/>
    <w:rsid w:val="00136C78"/>
    <w:rsid w:val="0013755C"/>
    <w:rsid w:val="00137678"/>
    <w:rsid w:val="00141582"/>
    <w:rsid w:val="001415A0"/>
    <w:rsid w:val="00141C1F"/>
    <w:rsid w:val="00141E5F"/>
    <w:rsid w:val="00142BB4"/>
    <w:rsid w:val="00142F61"/>
    <w:rsid w:val="00143034"/>
    <w:rsid w:val="00143450"/>
    <w:rsid w:val="00143C26"/>
    <w:rsid w:val="001453AF"/>
    <w:rsid w:val="00145D08"/>
    <w:rsid w:val="00146353"/>
    <w:rsid w:val="001476ED"/>
    <w:rsid w:val="0014779B"/>
    <w:rsid w:val="00147984"/>
    <w:rsid w:val="00147C32"/>
    <w:rsid w:val="001501DB"/>
    <w:rsid w:val="001504AD"/>
    <w:rsid w:val="001504F1"/>
    <w:rsid w:val="00152E41"/>
    <w:rsid w:val="00153B6A"/>
    <w:rsid w:val="0015452D"/>
    <w:rsid w:val="00154E63"/>
    <w:rsid w:val="00155288"/>
    <w:rsid w:val="001569BE"/>
    <w:rsid w:val="0015716A"/>
    <w:rsid w:val="00157DBF"/>
    <w:rsid w:val="00160D2B"/>
    <w:rsid w:val="001612CE"/>
    <w:rsid w:val="00161719"/>
    <w:rsid w:val="00161D5C"/>
    <w:rsid w:val="00162474"/>
    <w:rsid w:val="001626E0"/>
    <w:rsid w:val="00162712"/>
    <w:rsid w:val="00162E19"/>
    <w:rsid w:val="00165077"/>
    <w:rsid w:val="001661A0"/>
    <w:rsid w:val="0016675E"/>
    <w:rsid w:val="00167821"/>
    <w:rsid w:val="00170595"/>
    <w:rsid w:val="00170C41"/>
    <w:rsid w:val="00171EB3"/>
    <w:rsid w:val="00173573"/>
    <w:rsid w:val="00173C08"/>
    <w:rsid w:val="00173DB7"/>
    <w:rsid w:val="0017462D"/>
    <w:rsid w:val="00174B8D"/>
    <w:rsid w:val="001764FA"/>
    <w:rsid w:val="00177387"/>
    <w:rsid w:val="00180091"/>
    <w:rsid w:val="00180B18"/>
    <w:rsid w:val="001812E0"/>
    <w:rsid w:val="001831B3"/>
    <w:rsid w:val="00183652"/>
    <w:rsid w:val="00183B4D"/>
    <w:rsid w:val="001851FD"/>
    <w:rsid w:val="001857AE"/>
    <w:rsid w:val="00185D32"/>
    <w:rsid w:val="00186EC6"/>
    <w:rsid w:val="00187B75"/>
    <w:rsid w:val="00190E90"/>
    <w:rsid w:val="001910E5"/>
    <w:rsid w:val="00191144"/>
    <w:rsid w:val="001918E2"/>
    <w:rsid w:val="0019268C"/>
    <w:rsid w:val="00192F45"/>
    <w:rsid w:val="00193478"/>
    <w:rsid w:val="00193914"/>
    <w:rsid w:val="00193959"/>
    <w:rsid w:val="001939EE"/>
    <w:rsid w:val="001952BA"/>
    <w:rsid w:val="001953C0"/>
    <w:rsid w:val="00195692"/>
    <w:rsid w:val="00195FA1"/>
    <w:rsid w:val="001962B2"/>
    <w:rsid w:val="001A0140"/>
    <w:rsid w:val="001A2AED"/>
    <w:rsid w:val="001A2BD6"/>
    <w:rsid w:val="001A5841"/>
    <w:rsid w:val="001A5877"/>
    <w:rsid w:val="001A624A"/>
    <w:rsid w:val="001A7AA0"/>
    <w:rsid w:val="001A7ADC"/>
    <w:rsid w:val="001B0A73"/>
    <w:rsid w:val="001B0B8C"/>
    <w:rsid w:val="001B0DBC"/>
    <w:rsid w:val="001B2082"/>
    <w:rsid w:val="001B22B4"/>
    <w:rsid w:val="001B2571"/>
    <w:rsid w:val="001B2E29"/>
    <w:rsid w:val="001B3DC3"/>
    <w:rsid w:val="001B43E4"/>
    <w:rsid w:val="001B453B"/>
    <w:rsid w:val="001B465F"/>
    <w:rsid w:val="001B54DF"/>
    <w:rsid w:val="001B640A"/>
    <w:rsid w:val="001B6D84"/>
    <w:rsid w:val="001B71E7"/>
    <w:rsid w:val="001B7A5E"/>
    <w:rsid w:val="001C1725"/>
    <w:rsid w:val="001C1F3B"/>
    <w:rsid w:val="001C2238"/>
    <w:rsid w:val="001C23B8"/>
    <w:rsid w:val="001C246D"/>
    <w:rsid w:val="001C26C1"/>
    <w:rsid w:val="001C2D4C"/>
    <w:rsid w:val="001C4ABE"/>
    <w:rsid w:val="001C4F9E"/>
    <w:rsid w:val="001C5136"/>
    <w:rsid w:val="001C5292"/>
    <w:rsid w:val="001C69F4"/>
    <w:rsid w:val="001C7953"/>
    <w:rsid w:val="001C7F3C"/>
    <w:rsid w:val="001D0228"/>
    <w:rsid w:val="001D1641"/>
    <w:rsid w:val="001D2E6E"/>
    <w:rsid w:val="001D32A4"/>
    <w:rsid w:val="001D3484"/>
    <w:rsid w:val="001D3AFB"/>
    <w:rsid w:val="001D3B9C"/>
    <w:rsid w:val="001D3F4F"/>
    <w:rsid w:val="001D4564"/>
    <w:rsid w:val="001D461A"/>
    <w:rsid w:val="001D59E6"/>
    <w:rsid w:val="001D60F1"/>
    <w:rsid w:val="001D6F6D"/>
    <w:rsid w:val="001D70E2"/>
    <w:rsid w:val="001D7995"/>
    <w:rsid w:val="001D7F3E"/>
    <w:rsid w:val="001E0BDA"/>
    <w:rsid w:val="001E25B3"/>
    <w:rsid w:val="001E301C"/>
    <w:rsid w:val="001E3880"/>
    <w:rsid w:val="001E52BA"/>
    <w:rsid w:val="001F0281"/>
    <w:rsid w:val="001F1137"/>
    <w:rsid w:val="001F173D"/>
    <w:rsid w:val="001F1E44"/>
    <w:rsid w:val="001F2398"/>
    <w:rsid w:val="001F26F1"/>
    <w:rsid w:val="001F37C2"/>
    <w:rsid w:val="001F3A99"/>
    <w:rsid w:val="001F4889"/>
    <w:rsid w:val="001F4C1A"/>
    <w:rsid w:val="001F53CA"/>
    <w:rsid w:val="001F6BE8"/>
    <w:rsid w:val="001F7927"/>
    <w:rsid w:val="001F7CE2"/>
    <w:rsid w:val="00202371"/>
    <w:rsid w:val="00203487"/>
    <w:rsid w:val="00207C64"/>
    <w:rsid w:val="00207E38"/>
    <w:rsid w:val="00207FA5"/>
    <w:rsid w:val="00207FDC"/>
    <w:rsid w:val="002101C5"/>
    <w:rsid w:val="0021094B"/>
    <w:rsid w:val="00210FDB"/>
    <w:rsid w:val="00211252"/>
    <w:rsid w:val="002124F1"/>
    <w:rsid w:val="002125BD"/>
    <w:rsid w:val="00213C77"/>
    <w:rsid w:val="0021411F"/>
    <w:rsid w:val="00214611"/>
    <w:rsid w:val="0021550C"/>
    <w:rsid w:val="00216E9E"/>
    <w:rsid w:val="00216F2E"/>
    <w:rsid w:val="00220C15"/>
    <w:rsid w:val="002210D2"/>
    <w:rsid w:val="00222873"/>
    <w:rsid w:val="0022297C"/>
    <w:rsid w:val="00222B63"/>
    <w:rsid w:val="00222FF8"/>
    <w:rsid w:val="00223093"/>
    <w:rsid w:val="00223803"/>
    <w:rsid w:val="00223D3D"/>
    <w:rsid w:val="00224036"/>
    <w:rsid w:val="00224837"/>
    <w:rsid w:val="00225B7E"/>
    <w:rsid w:val="00225C5F"/>
    <w:rsid w:val="00226AD3"/>
    <w:rsid w:val="00226E4F"/>
    <w:rsid w:val="00227860"/>
    <w:rsid w:val="00231452"/>
    <w:rsid w:val="0023162D"/>
    <w:rsid w:val="0023264C"/>
    <w:rsid w:val="00232B0F"/>
    <w:rsid w:val="002338DF"/>
    <w:rsid w:val="00233ED2"/>
    <w:rsid w:val="0023616C"/>
    <w:rsid w:val="0023618E"/>
    <w:rsid w:val="00240B47"/>
    <w:rsid w:val="00240D5F"/>
    <w:rsid w:val="002416BF"/>
    <w:rsid w:val="002417CC"/>
    <w:rsid w:val="002418D2"/>
    <w:rsid w:val="00241CE4"/>
    <w:rsid w:val="0024291E"/>
    <w:rsid w:val="00242EAC"/>
    <w:rsid w:val="0024322D"/>
    <w:rsid w:val="00246023"/>
    <w:rsid w:val="002463BE"/>
    <w:rsid w:val="00247E65"/>
    <w:rsid w:val="00247FF7"/>
    <w:rsid w:val="002502BC"/>
    <w:rsid w:val="00251135"/>
    <w:rsid w:val="00251F1E"/>
    <w:rsid w:val="00252C39"/>
    <w:rsid w:val="002542D1"/>
    <w:rsid w:val="002546A8"/>
    <w:rsid w:val="002568B3"/>
    <w:rsid w:val="00256CF3"/>
    <w:rsid w:val="0026010B"/>
    <w:rsid w:val="00260C2E"/>
    <w:rsid w:val="0026106B"/>
    <w:rsid w:val="00263BE7"/>
    <w:rsid w:val="00264D69"/>
    <w:rsid w:val="00265784"/>
    <w:rsid w:val="00265B99"/>
    <w:rsid w:val="00267009"/>
    <w:rsid w:val="002670A5"/>
    <w:rsid w:val="002672A0"/>
    <w:rsid w:val="002672BF"/>
    <w:rsid w:val="00270AF5"/>
    <w:rsid w:val="00271601"/>
    <w:rsid w:val="00271E9A"/>
    <w:rsid w:val="00272A64"/>
    <w:rsid w:val="0027318E"/>
    <w:rsid w:val="002737DC"/>
    <w:rsid w:val="00273AD9"/>
    <w:rsid w:val="0027565F"/>
    <w:rsid w:val="002769ED"/>
    <w:rsid w:val="00277EED"/>
    <w:rsid w:val="00283506"/>
    <w:rsid w:val="0028354D"/>
    <w:rsid w:val="00284DBD"/>
    <w:rsid w:val="002856A7"/>
    <w:rsid w:val="00286A21"/>
    <w:rsid w:val="002877A5"/>
    <w:rsid w:val="00290868"/>
    <w:rsid w:val="0029092F"/>
    <w:rsid w:val="00290E50"/>
    <w:rsid w:val="00290F4E"/>
    <w:rsid w:val="00291943"/>
    <w:rsid w:val="00291BFC"/>
    <w:rsid w:val="00292391"/>
    <w:rsid w:val="0029341D"/>
    <w:rsid w:val="00294466"/>
    <w:rsid w:val="0029450A"/>
    <w:rsid w:val="00294F38"/>
    <w:rsid w:val="002964B4"/>
    <w:rsid w:val="00296A7C"/>
    <w:rsid w:val="002A27BF"/>
    <w:rsid w:val="002A34BE"/>
    <w:rsid w:val="002A3AC1"/>
    <w:rsid w:val="002A3ECE"/>
    <w:rsid w:val="002A5B98"/>
    <w:rsid w:val="002A6538"/>
    <w:rsid w:val="002A7D39"/>
    <w:rsid w:val="002A7F33"/>
    <w:rsid w:val="002B0BCE"/>
    <w:rsid w:val="002B0DA7"/>
    <w:rsid w:val="002B190F"/>
    <w:rsid w:val="002B1C36"/>
    <w:rsid w:val="002B1C97"/>
    <w:rsid w:val="002B25FB"/>
    <w:rsid w:val="002B4F69"/>
    <w:rsid w:val="002B5186"/>
    <w:rsid w:val="002B652B"/>
    <w:rsid w:val="002B7DFE"/>
    <w:rsid w:val="002C055B"/>
    <w:rsid w:val="002C075D"/>
    <w:rsid w:val="002C0B3B"/>
    <w:rsid w:val="002C0D9E"/>
    <w:rsid w:val="002C1607"/>
    <w:rsid w:val="002C3C64"/>
    <w:rsid w:val="002C407F"/>
    <w:rsid w:val="002C4938"/>
    <w:rsid w:val="002C4F86"/>
    <w:rsid w:val="002C7317"/>
    <w:rsid w:val="002C7A5C"/>
    <w:rsid w:val="002C7D83"/>
    <w:rsid w:val="002D084B"/>
    <w:rsid w:val="002D1552"/>
    <w:rsid w:val="002D18A6"/>
    <w:rsid w:val="002D2B4B"/>
    <w:rsid w:val="002D3C99"/>
    <w:rsid w:val="002D46F5"/>
    <w:rsid w:val="002D7485"/>
    <w:rsid w:val="002D7ABB"/>
    <w:rsid w:val="002E000C"/>
    <w:rsid w:val="002E09B1"/>
    <w:rsid w:val="002E0A82"/>
    <w:rsid w:val="002E0E64"/>
    <w:rsid w:val="002E0FF9"/>
    <w:rsid w:val="002E33E4"/>
    <w:rsid w:val="002E351B"/>
    <w:rsid w:val="002E3770"/>
    <w:rsid w:val="002E3949"/>
    <w:rsid w:val="002E3C14"/>
    <w:rsid w:val="002E4171"/>
    <w:rsid w:val="002E5350"/>
    <w:rsid w:val="002E53B1"/>
    <w:rsid w:val="002E6C67"/>
    <w:rsid w:val="002E74F9"/>
    <w:rsid w:val="002E786D"/>
    <w:rsid w:val="002E7CCA"/>
    <w:rsid w:val="002F07A5"/>
    <w:rsid w:val="002F0B32"/>
    <w:rsid w:val="002F1809"/>
    <w:rsid w:val="002F1E30"/>
    <w:rsid w:val="002F21B6"/>
    <w:rsid w:val="002F25C6"/>
    <w:rsid w:val="002F35CA"/>
    <w:rsid w:val="002F377D"/>
    <w:rsid w:val="002F465A"/>
    <w:rsid w:val="002F48B1"/>
    <w:rsid w:val="002F48F1"/>
    <w:rsid w:val="002F5871"/>
    <w:rsid w:val="002F5DB3"/>
    <w:rsid w:val="002F7462"/>
    <w:rsid w:val="002F76B7"/>
    <w:rsid w:val="002F7847"/>
    <w:rsid w:val="003000D3"/>
    <w:rsid w:val="00300406"/>
    <w:rsid w:val="00300A33"/>
    <w:rsid w:val="0030263C"/>
    <w:rsid w:val="00303231"/>
    <w:rsid w:val="00303447"/>
    <w:rsid w:val="003034EB"/>
    <w:rsid w:val="00303B82"/>
    <w:rsid w:val="003044B2"/>
    <w:rsid w:val="00306D4D"/>
    <w:rsid w:val="003077E8"/>
    <w:rsid w:val="00310359"/>
    <w:rsid w:val="00311941"/>
    <w:rsid w:val="00311DB9"/>
    <w:rsid w:val="00312A74"/>
    <w:rsid w:val="00315941"/>
    <w:rsid w:val="00315F59"/>
    <w:rsid w:val="003170DB"/>
    <w:rsid w:val="00317B44"/>
    <w:rsid w:val="00320DF4"/>
    <w:rsid w:val="00320F5B"/>
    <w:rsid w:val="00321795"/>
    <w:rsid w:val="003234F7"/>
    <w:rsid w:val="00323AD4"/>
    <w:rsid w:val="0032432B"/>
    <w:rsid w:val="0032473D"/>
    <w:rsid w:val="00325764"/>
    <w:rsid w:val="00325B8D"/>
    <w:rsid w:val="00327191"/>
    <w:rsid w:val="003273AA"/>
    <w:rsid w:val="00330525"/>
    <w:rsid w:val="00331283"/>
    <w:rsid w:val="003319B1"/>
    <w:rsid w:val="00331BC7"/>
    <w:rsid w:val="00331D15"/>
    <w:rsid w:val="00332295"/>
    <w:rsid w:val="00333655"/>
    <w:rsid w:val="0033367B"/>
    <w:rsid w:val="00335023"/>
    <w:rsid w:val="0033551B"/>
    <w:rsid w:val="0033783F"/>
    <w:rsid w:val="00337B56"/>
    <w:rsid w:val="003403A6"/>
    <w:rsid w:val="0034144B"/>
    <w:rsid w:val="00341989"/>
    <w:rsid w:val="00341C86"/>
    <w:rsid w:val="003422A3"/>
    <w:rsid w:val="003423F6"/>
    <w:rsid w:val="00342D2F"/>
    <w:rsid w:val="00343AAC"/>
    <w:rsid w:val="00343F86"/>
    <w:rsid w:val="003444E3"/>
    <w:rsid w:val="00344956"/>
    <w:rsid w:val="00345A3A"/>
    <w:rsid w:val="00346FA0"/>
    <w:rsid w:val="0034723C"/>
    <w:rsid w:val="0034773B"/>
    <w:rsid w:val="0035054C"/>
    <w:rsid w:val="00350733"/>
    <w:rsid w:val="003513F0"/>
    <w:rsid w:val="00351DDE"/>
    <w:rsid w:val="00352E13"/>
    <w:rsid w:val="003538B4"/>
    <w:rsid w:val="0035432C"/>
    <w:rsid w:val="00354D15"/>
    <w:rsid w:val="0035566A"/>
    <w:rsid w:val="003565D6"/>
    <w:rsid w:val="00357389"/>
    <w:rsid w:val="00357CAE"/>
    <w:rsid w:val="003602C2"/>
    <w:rsid w:val="00360702"/>
    <w:rsid w:val="00360BC2"/>
    <w:rsid w:val="00361B71"/>
    <w:rsid w:val="00363FD0"/>
    <w:rsid w:val="0036428D"/>
    <w:rsid w:val="00364629"/>
    <w:rsid w:val="00364DD5"/>
    <w:rsid w:val="00364F55"/>
    <w:rsid w:val="00365540"/>
    <w:rsid w:val="00366354"/>
    <w:rsid w:val="0037016F"/>
    <w:rsid w:val="00370D24"/>
    <w:rsid w:val="00371164"/>
    <w:rsid w:val="00371FC0"/>
    <w:rsid w:val="003720AB"/>
    <w:rsid w:val="00373805"/>
    <w:rsid w:val="003741FC"/>
    <w:rsid w:val="00374444"/>
    <w:rsid w:val="003749BC"/>
    <w:rsid w:val="00377FBA"/>
    <w:rsid w:val="003800E4"/>
    <w:rsid w:val="00380264"/>
    <w:rsid w:val="00380580"/>
    <w:rsid w:val="00380A5C"/>
    <w:rsid w:val="00380EFF"/>
    <w:rsid w:val="00381A96"/>
    <w:rsid w:val="00381F5E"/>
    <w:rsid w:val="003824EB"/>
    <w:rsid w:val="00382B8B"/>
    <w:rsid w:val="00383686"/>
    <w:rsid w:val="0038375E"/>
    <w:rsid w:val="00383BB1"/>
    <w:rsid w:val="00383EC0"/>
    <w:rsid w:val="00383FCA"/>
    <w:rsid w:val="00384F2C"/>
    <w:rsid w:val="00386454"/>
    <w:rsid w:val="0038663B"/>
    <w:rsid w:val="003910D4"/>
    <w:rsid w:val="00391E19"/>
    <w:rsid w:val="003923F9"/>
    <w:rsid w:val="0039348E"/>
    <w:rsid w:val="00393B7C"/>
    <w:rsid w:val="00393E1E"/>
    <w:rsid w:val="00393E96"/>
    <w:rsid w:val="00394AA1"/>
    <w:rsid w:val="003952A6"/>
    <w:rsid w:val="003955BC"/>
    <w:rsid w:val="00395ACE"/>
    <w:rsid w:val="003962C1"/>
    <w:rsid w:val="00396349"/>
    <w:rsid w:val="00396910"/>
    <w:rsid w:val="00396B39"/>
    <w:rsid w:val="00397729"/>
    <w:rsid w:val="00397783"/>
    <w:rsid w:val="00397C02"/>
    <w:rsid w:val="003A0203"/>
    <w:rsid w:val="003A0817"/>
    <w:rsid w:val="003A0CE7"/>
    <w:rsid w:val="003A134F"/>
    <w:rsid w:val="003A1863"/>
    <w:rsid w:val="003A21F6"/>
    <w:rsid w:val="003A2D9E"/>
    <w:rsid w:val="003A4360"/>
    <w:rsid w:val="003A4377"/>
    <w:rsid w:val="003A4397"/>
    <w:rsid w:val="003A4526"/>
    <w:rsid w:val="003A53E3"/>
    <w:rsid w:val="003A5AA3"/>
    <w:rsid w:val="003A5BB4"/>
    <w:rsid w:val="003A735B"/>
    <w:rsid w:val="003A79A5"/>
    <w:rsid w:val="003A7DA5"/>
    <w:rsid w:val="003A7DE0"/>
    <w:rsid w:val="003B04BE"/>
    <w:rsid w:val="003B1DB4"/>
    <w:rsid w:val="003B1FBF"/>
    <w:rsid w:val="003B2B6B"/>
    <w:rsid w:val="003B2C39"/>
    <w:rsid w:val="003B2E7E"/>
    <w:rsid w:val="003B3318"/>
    <w:rsid w:val="003B4890"/>
    <w:rsid w:val="003B50C8"/>
    <w:rsid w:val="003B573E"/>
    <w:rsid w:val="003B6058"/>
    <w:rsid w:val="003B6CC0"/>
    <w:rsid w:val="003B7387"/>
    <w:rsid w:val="003B78F9"/>
    <w:rsid w:val="003B7DDE"/>
    <w:rsid w:val="003C188F"/>
    <w:rsid w:val="003C260C"/>
    <w:rsid w:val="003C3155"/>
    <w:rsid w:val="003C39B6"/>
    <w:rsid w:val="003C3A7E"/>
    <w:rsid w:val="003C40E6"/>
    <w:rsid w:val="003C5C58"/>
    <w:rsid w:val="003C6985"/>
    <w:rsid w:val="003C6ADC"/>
    <w:rsid w:val="003C7B03"/>
    <w:rsid w:val="003D04F3"/>
    <w:rsid w:val="003D084C"/>
    <w:rsid w:val="003D0B8D"/>
    <w:rsid w:val="003D0EA9"/>
    <w:rsid w:val="003D0EB6"/>
    <w:rsid w:val="003D19DC"/>
    <w:rsid w:val="003D2516"/>
    <w:rsid w:val="003D355E"/>
    <w:rsid w:val="003D3687"/>
    <w:rsid w:val="003D3952"/>
    <w:rsid w:val="003D3BD2"/>
    <w:rsid w:val="003D4873"/>
    <w:rsid w:val="003D54BE"/>
    <w:rsid w:val="003D67BB"/>
    <w:rsid w:val="003E169E"/>
    <w:rsid w:val="003E1D2D"/>
    <w:rsid w:val="003E2379"/>
    <w:rsid w:val="003E246A"/>
    <w:rsid w:val="003E3AF6"/>
    <w:rsid w:val="003E4D59"/>
    <w:rsid w:val="003E5400"/>
    <w:rsid w:val="003E5514"/>
    <w:rsid w:val="003E593F"/>
    <w:rsid w:val="003E69A5"/>
    <w:rsid w:val="003E726F"/>
    <w:rsid w:val="003E781A"/>
    <w:rsid w:val="003F2E32"/>
    <w:rsid w:val="003F3DDF"/>
    <w:rsid w:val="003F4F6D"/>
    <w:rsid w:val="003F5034"/>
    <w:rsid w:val="003F58BE"/>
    <w:rsid w:val="003F5F26"/>
    <w:rsid w:val="003F6313"/>
    <w:rsid w:val="00401C31"/>
    <w:rsid w:val="00403840"/>
    <w:rsid w:val="00403B0F"/>
    <w:rsid w:val="004041E4"/>
    <w:rsid w:val="00405603"/>
    <w:rsid w:val="00406130"/>
    <w:rsid w:val="0040622D"/>
    <w:rsid w:val="00406BCA"/>
    <w:rsid w:val="00406DF8"/>
    <w:rsid w:val="00406EB9"/>
    <w:rsid w:val="00406F94"/>
    <w:rsid w:val="004071A3"/>
    <w:rsid w:val="00414539"/>
    <w:rsid w:val="00415DD1"/>
    <w:rsid w:val="004164DE"/>
    <w:rsid w:val="0042024A"/>
    <w:rsid w:val="004206A4"/>
    <w:rsid w:val="00420D8E"/>
    <w:rsid w:val="0042144E"/>
    <w:rsid w:val="0042145A"/>
    <w:rsid w:val="0042392A"/>
    <w:rsid w:val="00424941"/>
    <w:rsid w:val="00424D9F"/>
    <w:rsid w:val="00425BAA"/>
    <w:rsid w:val="004268EF"/>
    <w:rsid w:val="00426930"/>
    <w:rsid w:val="00426B3E"/>
    <w:rsid w:val="00427000"/>
    <w:rsid w:val="0042774B"/>
    <w:rsid w:val="004305FB"/>
    <w:rsid w:val="00433C80"/>
    <w:rsid w:val="00433FDE"/>
    <w:rsid w:val="00434378"/>
    <w:rsid w:val="00434FAA"/>
    <w:rsid w:val="00435269"/>
    <w:rsid w:val="00436DF4"/>
    <w:rsid w:val="00436E70"/>
    <w:rsid w:val="004410D5"/>
    <w:rsid w:val="00442757"/>
    <w:rsid w:val="004436A7"/>
    <w:rsid w:val="00443DE2"/>
    <w:rsid w:val="00444CDA"/>
    <w:rsid w:val="004458D0"/>
    <w:rsid w:val="00445D24"/>
    <w:rsid w:val="00446A9D"/>
    <w:rsid w:val="00450062"/>
    <w:rsid w:val="004500F1"/>
    <w:rsid w:val="004501D8"/>
    <w:rsid w:val="00451E3D"/>
    <w:rsid w:val="0045236F"/>
    <w:rsid w:val="0045337E"/>
    <w:rsid w:val="0045459E"/>
    <w:rsid w:val="004577E8"/>
    <w:rsid w:val="00457F4D"/>
    <w:rsid w:val="00460080"/>
    <w:rsid w:val="004606BB"/>
    <w:rsid w:val="004609C3"/>
    <w:rsid w:val="00460D26"/>
    <w:rsid w:val="00460E77"/>
    <w:rsid w:val="00460FC4"/>
    <w:rsid w:val="004617A3"/>
    <w:rsid w:val="00463B1F"/>
    <w:rsid w:val="00463E47"/>
    <w:rsid w:val="00464723"/>
    <w:rsid w:val="004648AB"/>
    <w:rsid w:val="00464A67"/>
    <w:rsid w:val="00465178"/>
    <w:rsid w:val="00465262"/>
    <w:rsid w:val="00465889"/>
    <w:rsid w:val="00466A6E"/>
    <w:rsid w:val="004670AC"/>
    <w:rsid w:val="004673D8"/>
    <w:rsid w:val="0046751F"/>
    <w:rsid w:val="00470FA7"/>
    <w:rsid w:val="00472BB5"/>
    <w:rsid w:val="00473472"/>
    <w:rsid w:val="00473C0B"/>
    <w:rsid w:val="00474D0C"/>
    <w:rsid w:val="00476E89"/>
    <w:rsid w:val="00477EF8"/>
    <w:rsid w:val="00477F54"/>
    <w:rsid w:val="00480093"/>
    <w:rsid w:val="004814E4"/>
    <w:rsid w:val="00482AF1"/>
    <w:rsid w:val="00482C2E"/>
    <w:rsid w:val="00483406"/>
    <w:rsid w:val="00483C87"/>
    <w:rsid w:val="00483CF5"/>
    <w:rsid w:val="00484283"/>
    <w:rsid w:val="00484FF9"/>
    <w:rsid w:val="0048573A"/>
    <w:rsid w:val="0048695F"/>
    <w:rsid w:val="00486D56"/>
    <w:rsid w:val="00486DEE"/>
    <w:rsid w:val="00487B4F"/>
    <w:rsid w:val="004904CF"/>
    <w:rsid w:val="00491113"/>
    <w:rsid w:val="0049129F"/>
    <w:rsid w:val="00491DEE"/>
    <w:rsid w:val="00492BF2"/>
    <w:rsid w:val="0049548A"/>
    <w:rsid w:val="00496612"/>
    <w:rsid w:val="00496E99"/>
    <w:rsid w:val="00497112"/>
    <w:rsid w:val="004A0F1D"/>
    <w:rsid w:val="004A1CC8"/>
    <w:rsid w:val="004A334D"/>
    <w:rsid w:val="004A344F"/>
    <w:rsid w:val="004A3D28"/>
    <w:rsid w:val="004A4C46"/>
    <w:rsid w:val="004A524C"/>
    <w:rsid w:val="004A59FE"/>
    <w:rsid w:val="004A5C8F"/>
    <w:rsid w:val="004A6600"/>
    <w:rsid w:val="004A77C5"/>
    <w:rsid w:val="004B0A17"/>
    <w:rsid w:val="004B1BC6"/>
    <w:rsid w:val="004B1C01"/>
    <w:rsid w:val="004B1CD9"/>
    <w:rsid w:val="004B2409"/>
    <w:rsid w:val="004B2D99"/>
    <w:rsid w:val="004B2FF9"/>
    <w:rsid w:val="004B34C3"/>
    <w:rsid w:val="004B3CFA"/>
    <w:rsid w:val="004B45D4"/>
    <w:rsid w:val="004B542E"/>
    <w:rsid w:val="004B700E"/>
    <w:rsid w:val="004B7F50"/>
    <w:rsid w:val="004C06F8"/>
    <w:rsid w:val="004C0A5F"/>
    <w:rsid w:val="004C1D4A"/>
    <w:rsid w:val="004C2078"/>
    <w:rsid w:val="004C2215"/>
    <w:rsid w:val="004C2258"/>
    <w:rsid w:val="004C23FC"/>
    <w:rsid w:val="004C2739"/>
    <w:rsid w:val="004C41BE"/>
    <w:rsid w:val="004C458A"/>
    <w:rsid w:val="004C5864"/>
    <w:rsid w:val="004C683D"/>
    <w:rsid w:val="004C6DC4"/>
    <w:rsid w:val="004D051B"/>
    <w:rsid w:val="004D27FD"/>
    <w:rsid w:val="004D2E7B"/>
    <w:rsid w:val="004D45F8"/>
    <w:rsid w:val="004D536B"/>
    <w:rsid w:val="004D6DA8"/>
    <w:rsid w:val="004D74ED"/>
    <w:rsid w:val="004E20AA"/>
    <w:rsid w:val="004E2641"/>
    <w:rsid w:val="004E3326"/>
    <w:rsid w:val="004E477D"/>
    <w:rsid w:val="004E56CE"/>
    <w:rsid w:val="004E59C9"/>
    <w:rsid w:val="004E59CE"/>
    <w:rsid w:val="004E63E5"/>
    <w:rsid w:val="004E6A98"/>
    <w:rsid w:val="004E71BF"/>
    <w:rsid w:val="004E7B59"/>
    <w:rsid w:val="004E7FD5"/>
    <w:rsid w:val="004F1B90"/>
    <w:rsid w:val="004F1CC2"/>
    <w:rsid w:val="004F2314"/>
    <w:rsid w:val="004F28F4"/>
    <w:rsid w:val="004F2DA8"/>
    <w:rsid w:val="004F2DDC"/>
    <w:rsid w:val="004F2FD2"/>
    <w:rsid w:val="004F394A"/>
    <w:rsid w:val="004F43AD"/>
    <w:rsid w:val="004F494B"/>
    <w:rsid w:val="004F4C14"/>
    <w:rsid w:val="004F559B"/>
    <w:rsid w:val="004F55DD"/>
    <w:rsid w:val="004F5DA6"/>
    <w:rsid w:val="004F6A42"/>
    <w:rsid w:val="004F6C0E"/>
    <w:rsid w:val="004F710E"/>
    <w:rsid w:val="00500AE3"/>
    <w:rsid w:val="00502345"/>
    <w:rsid w:val="00502E1F"/>
    <w:rsid w:val="00504D82"/>
    <w:rsid w:val="005068FB"/>
    <w:rsid w:val="00507AF9"/>
    <w:rsid w:val="005100EC"/>
    <w:rsid w:val="005103A9"/>
    <w:rsid w:val="00510B03"/>
    <w:rsid w:val="00510BAB"/>
    <w:rsid w:val="00510BE7"/>
    <w:rsid w:val="005110E2"/>
    <w:rsid w:val="005113F6"/>
    <w:rsid w:val="00512798"/>
    <w:rsid w:val="005129C0"/>
    <w:rsid w:val="0051373C"/>
    <w:rsid w:val="00514D84"/>
    <w:rsid w:val="00514E78"/>
    <w:rsid w:val="0051680E"/>
    <w:rsid w:val="00516E20"/>
    <w:rsid w:val="005170A1"/>
    <w:rsid w:val="00517341"/>
    <w:rsid w:val="005179D1"/>
    <w:rsid w:val="00517BFD"/>
    <w:rsid w:val="005210FB"/>
    <w:rsid w:val="0052333D"/>
    <w:rsid w:val="00523C5A"/>
    <w:rsid w:val="005253FF"/>
    <w:rsid w:val="00525481"/>
    <w:rsid w:val="00526D03"/>
    <w:rsid w:val="005300BA"/>
    <w:rsid w:val="0053179A"/>
    <w:rsid w:val="00533A25"/>
    <w:rsid w:val="0053430B"/>
    <w:rsid w:val="005343D8"/>
    <w:rsid w:val="00534C50"/>
    <w:rsid w:val="0053557F"/>
    <w:rsid w:val="00537B7B"/>
    <w:rsid w:val="00540A00"/>
    <w:rsid w:val="00541B5C"/>
    <w:rsid w:val="005420D2"/>
    <w:rsid w:val="0054300F"/>
    <w:rsid w:val="00543643"/>
    <w:rsid w:val="00543648"/>
    <w:rsid w:val="00544ED1"/>
    <w:rsid w:val="005452DF"/>
    <w:rsid w:val="00546EF9"/>
    <w:rsid w:val="00546F4F"/>
    <w:rsid w:val="00547C35"/>
    <w:rsid w:val="00550ADA"/>
    <w:rsid w:val="00550CA2"/>
    <w:rsid w:val="00551287"/>
    <w:rsid w:val="0055202C"/>
    <w:rsid w:val="00552B0F"/>
    <w:rsid w:val="00553AB6"/>
    <w:rsid w:val="00553DDC"/>
    <w:rsid w:val="00553FD4"/>
    <w:rsid w:val="0055593C"/>
    <w:rsid w:val="0055654F"/>
    <w:rsid w:val="00556598"/>
    <w:rsid w:val="00556CC4"/>
    <w:rsid w:val="00556D8A"/>
    <w:rsid w:val="00556E8F"/>
    <w:rsid w:val="00560410"/>
    <w:rsid w:val="005615B9"/>
    <w:rsid w:val="00561722"/>
    <w:rsid w:val="00561D40"/>
    <w:rsid w:val="00563498"/>
    <w:rsid w:val="00564344"/>
    <w:rsid w:val="00565325"/>
    <w:rsid w:val="005658B8"/>
    <w:rsid w:val="00566805"/>
    <w:rsid w:val="00570408"/>
    <w:rsid w:val="0057097D"/>
    <w:rsid w:val="005709F7"/>
    <w:rsid w:val="0057262A"/>
    <w:rsid w:val="00575C76"/>
    <w:rsid w:val="00576E0A"/>
    <w:rsid w:val="00577B9F"/>
    <w:rsid w:val="0058072C"/>
    <w:rsid w:val="00580F4D"/>
    <w:rsid w:val="005810B2"/>
    <w:rsid w:val="00582BDA"/>
    <w:rsid w:val="00582DE8"/>
    <w:rsid w:val="005831D9"/>
    <w:rsid w:val="00583A28"/>
    <w:rsid w:val="00583F85"/>
    <w:rsid w:val="005840E6"/>
    <w:rsid w:val="005843B7"/>
    <w:rsid w:val="005844F5"/>
    <w:rsid w:val="00584541"/>
    <w:rsid w:val="005849AC"/>
    <w:rsid w:val="00585F53"/>
    <w:rsid w:val="00586E9A"/>
    <w:rsid w:val="00587176"/>
    <w:rsid w:val="00590B77"/>
    <w:rsid w:val="00590DDA"/>
    <w:rsid w:val="00591E40"/>
    <w:rsid w:val="00594BBC"/>
    <w:rsid w:val="005954B5"/>
    <w:rsid w:val="005965C2"/>
    <w:rsid w:val="00596732"/>
    <w:rsid w:val="005968CD"/>
    <w:rsid w:val="005974FE"/>
    <w:rsid w:val="00597E71"/>
    <w:rsid w:val="005A0BC8"/>
    <w:rsid w:val="005A10BF"/>
    <w:rsid w:val="005A1DDE"/>
    <w:rsid w:val="005A1EA9"/>
    <w:rsid w:val="005A2FD0"/>
    <w:rsid w:val="005A472F"/>
    <w:rsid w:val="005A4F19"/>
    <w:rsid w:val="005A52FE"/>
    <w:rsid w:val="005A539B"/>
    <w:rsid w:val="005A5D50"/>
    <w:rsid w:val="005A5FB2"/>
    <w:rsid w:val="005A620D"/>
    <w:rsid w:val="005A6703"/>
    <w:rsid w:val="005A7548"/>
    <w:rsid w:val="005A7A65"/>
    <w:rsid w:val="005B09CE"/>
    <w:rsid w:val="005B0CAA"/>
    <w:rsid w:val="005B12E9"/>
    <w:rsid w:val="005B1C97"/>
    <w:rsid w:val="005B2386"/>
    <w:rsid w:val="005B2543"/>
    <w:rsid w:val="005B35F7"/>
    <w:rsid w:val="005B415E"/>
    <w:rsid w:val="005B5C0B"/>
    <w:rsid w:val="005B6076"/>
    <w:rsid w:val="005B6F0F"/>
    <w:rsid w:val="005C2167"/>
    <w:rsid w:val="005C6D20"/>
    <w:rsid w:val="005C6F84"/>
    <w:rsid w:val="005C77CB"/>
    <w:rsid w:val="005D0344"/>
    <w:rsid w:val="005D1BBB"/>
    <w:rsid w:val="005D20DE"/>
    <w:rsid w:val="005D2821"/>
    <w:rsid w:val="005D3406"/>
    <w:rsid w:val="005D3C80"/>
    <w:rsid w:val="005D4248"/>
    <w:rsid w:val="005D54D8"/>
    <w:rsid w:val="005D66A1"/>
    <w:rsid w:val="005D6FC8"/>
    <w:rsid w:val="005D718E"/>
    <w:rsid w:val="005D7475"/>
    <w:rsid w:val="005D761B"/>
    <w:rsid w:val="005E0B12"/>
    <w:rsid w:val="005E0EDD"/>
    <w:rsid w:val="005E1E93"/>
    <w:rsid w:val="005E3386"/>
    <w:rsid w:val="005E3A02"/>
    <w:rsid w:val="005E3A2C"/>
    <w:rsid w:val="005E3DD4"/>
    <w:rsid w:val="005E4805"/>
    <w:rsid w:val="005E506F"/>
    <w:rsid w:val="005E5E42"/>
    <w:rsid w:val="005E60C4"/>
    <w:rsid w:val="005E6AAE"/>
    <w:rsid w:val="005E6F7C"/>
    <w:rsid w:val="005F1177"/>
    <w:rsid w:val="005F1622"/>
    <w:rsid w:val="005F1A5E"/>
    <w:rsid w:val="005F1A7E"/>
    <w:rsid w:val="005F2F57"/>
    <w:rsid w:val="005F4E87"/>
    <w:rsid w:val="005F58D6"/>
    <w:rsid w:val="005F5917"/>
    <w:rsid w:val="005F5FF7"/>
    <w:rsid w:val="005F6742"/>
    <w:rsid w:val="005F6E39"/>
    <w:rsid w:val="005F6E83"/>
    <w:rsid w:val="006004EB"/>
    <w:rsid w:val="006026C2"/>
    <w:rsid w:val="00602E33"/>
    <w:rsid w:val="00603728"/>
    <w:rsid w:val="0060489D"/>
    <w:rsid w:val="006051A5"/>
    <w:rsid w:val="006051DB"/>
    <w:rsid w:val="00605FB2"/>
    <w:rsid w:val="00606706"/>
    <w:rsid w:val="0060696F"/>
    <w:rsid w:val="0060785D"/>
    <w:rsid w:val="00607C23"/>
    <w:rsid w:val="006100FE"/>
    <w:rsid w:val="00610151"/>
    <w:rsid w:val="00612244"/>
    <w:rsid w:val="0061398A"/>
    <w:rsid w:val="00613D77"/>
    <w:rsid w:val="006143BB"/>
    <w:rsid w:val="00614FBD"/>
    <w:rsid w:val="00615401"/>
    <w:rsid w:val="00615978"/>
    <w:rsid w:val="00617E3D"/>
    <w:rsid w:val="00620F67"/>
    <w:rsid w:val="0062198A"/>
    <w:rsid w:val="00621B5C"/>
    <w:rsid w:val="0062284E"/>
    <w:rsid w:val="00622863"/>
    <w:rsid w:val="00624CA4"/>
    <w:rsid w:val="00625622"/>
    <w:rsid w:val="00625A74"/>
    <w:rsid w:val="00625A78"/>
    <w:rsid w:val="00625ED0"/>
    <w:rsid w:val="006262F0"/>
    <w:rsid w:val="006266DD"/>
    <w:rsid w:val="0063085B"/>
    <w:rsid w:val="00631018"/>
    <w:rsid w:val="006324E2"/>
    <w:rsid w:val="00633D63"/>
    <w:rsid w:val="0063455C"/>
    <w:rsid w:val="006352D2"/>
    <w:rsid w:val="006365EC"/>
    <w:rsid w:val="00636687"/>
    <w:rsid w:val="00637054"/>
    <w:rsid w:val="00637759"/>
    <w:rsid w:val="00637918"/>
    <w:rsid w:val="00640387"/>
    <w:rsid w:val="00642410"/>
    <w:rsid w:val="006424DE"/>
    <w:rsid w:val="00642D91"/>
    <w:rsid w:val="00642E17"/>
    <w:rsid w:val="00642E7A"/>
    <w:rsid w:val="00643686"/>
    <w:rsid w:val="00643AB3"/>
    <w:rsid w:val="00643ADC"/>
    <w:rsid w:val="00643C8D"/>
    <w:rsid w:val="0064577B"/>
    <w:rsid w:val="006469FA"/>
    <w:rsid w:val="006503D2"/>
    <w:rsid w:val="006512FF"/>
    <w:rsid w:val="00653178"/>
    <w:rsid w:val="006531D0"/>
    <w:rsid w:val="00655067"/>
    <w:rsid w:val="00655547"/>
    <w:rsid w:val="0065594C"/>
    <w:rsid w:val="006563A4"/>
    <w:rsid w:val="0065656D"/>
    <w:rsid w:val="006566B3"/>
    <w:rsid w:val="006568AD"/>
    <w:rsid w:val="00656948"/>
    <w:rsid w:val="00657016"/>
    <w:rsid w:val="00657E75"/>
    <w:rsid w:val="00657F41"/>
    <w:rsid w:val="00660C72"/>
    <w:rsid w:val="006624A0"/>
    <w:rsid w:val="0066467D"/>
    <w:rsid w:val="006671FA"/>
    <w:rsid w:val="00667451"/>
    <w:rsid w:val="00667925"/>
    <w:rsid w:val="00670ACA"/>
    <w:rsid w:val="00670C84"/>
    <w:rsid w:val="0067147B"/>
    <w:rsid w:val="00672901"/>
    <w:rsid w:val="00673518"/>
    <w:rsid w:val="00674896"/>
    <w:rsid w:val="00676AB0"/>
    <w:rsid w:val="006775AF"/>
    <w:rsid w:val="00677BDA"/>
    <w:rsid w:val="00677EC8"/>
    <w:rsid w:val="00677FAA"/>
    <w:rsid w:val="006802F1"/>
    <w:rsid w:val="00680689"/>
    <w:rsid w:val="00680AC9"/>
    <w:rsid w:val="006816D6"/>
    <w:rsid w:val="0068200F"/>
    <w:rsid w:val="006822FB"/>
    <w:rsid w:val="00682348"/>
    <w:rsid w:val="006829C5"/>
    <w:rsid w:val="006830B0"/>
    <w:rsid w:val="006831D3"/>
    <w:rsid w:val="00684973"/>
    <w:rsid w:val="00685AC5"/>
    <w:rsid w:val="00686974"/>
    <w:rsid w:val="00686D7C"/>
    <w:rsid w:val="00690359"/>
    <w:rsid w:val="00690C1C"/>
    <w:rsid w:val="006916A6"/>
    <w:rsid w:val="0069322B"/>
    <w:rsid w:val="006934DF"/>
    <w:rsid w:val="0069350C"/>
    <w:rsid w:val="00694BEB"/>
    <w:rsid w:val="00694D2F"/>
    <w:rsid w:val="00694DDE"/>
    <w:rsid w:val="00696040"/>
    <w:rsid w:val="0069644E"/>
    <w:rsid w:val="00697499"/>
    <w:rsid w:val="006979A2"/>
    <w:rsid w:val="006A1816"/>
    <w:rsid w:val="006A1862"/>
    <w:rsid w:val="006A3A70"/>
    <w:rsid w:val="006A4B4E"/>
    <w:rsid w:val="006A537B"/>
    <w:rsid w:val="006A53F2"/>
    <w:rsid w:val="006A64EB"/>
    <w:rsid w:val="006A6C7D"/>
    <w:rsid w:val="006A753C"/>
    <w:rsid w:val="006B0FED"/>
    <w:rsid w:val="006B1436"/>
    <w:rsid w:val="006B1958"/>
    <w:rsid w:val="006B2124"/>
    <w:rsid w:val="006B4778"/>
    <w:rsid w:val="006B4AF7"/>
    <w:rsid w:val="006B77E3"/>
    <w:rsid w:val="006C0151"/>
    <w:rsid w:val="006C0A70"/>
    <w:rsid w:val="006C11FF"/>
    <w:rsid w:val="006C1FCA"/>
    <w:rsid w:val="006C20D6"/>
    <w:rsid w:val="006C230C"/>
    <w:rsid w:val="006C2556"/>
    <w:rsid w:val="006C2E5B"/>
    <w:rsid w:val="006C423F"/>
    <w:rsid w:val="006C5653"/>
    <w:rsid w:val="006C5DB1"/>
    <w:rsid w:val="006C6DFB"/>
    <w:rsid w:val="006C6EC8"/>
    <w:rsid w:val="006D0216"/>
    <w:rsid w:val="006D0503"/>
    <w:rsid w:val="006D12A5"/>
    <w:rsid w:val="006D160E"/>
    <w:rsid w:val="006D16AA"/>
    <w:rsid w:val="006D199A"/>
    <w:rsid w:val="006D206D"/>
    <w:rsid w:val="006D20DD"/>
    <w:rsid w:val="006D349E"/>
    <w:rsid w:val="006D4689"/>
    <w:rsid w:val="006D599B"/>
    <w:rsid w:val="006D6C89"/>
    <w:rsid w:val="006D74BB"/>
    <w:rsid w:val="006E0789"/>
    <w:rsid w:val="006E0E5B"/>
    <w:rsid w:val="006E1CED"/>
    <w:rsid w:val="006E24EA"/>
    <w:rsid w:val="006E27E4"/>
    <w:rsid w:val="006E342E"/>
    <w:rsid w:val="006E3837"/>
    <w:rsid w:val="006E4E59"/>
    <w:rsid w:val="006E4F90"/>
    <w:rsid w:val="006E5924"/>
    <w:rsid w:val="006E7523"/>
    <w:rsid w:val="006E7DEF"/>
    <w:rsid w:val="006F04DE"/>
    <w:rsid w:val="006F079B"/>
    <w:rsid w:val="006F0B8A"/>
    <w:rsid w:val="006F16B9"/>
    <w:rsid w:val="006F1FD5"/>
    <w:rsid w:val="006F2085"/>
    <w:rsid w:val="006F20E5"/>
    <w:rsid w:val="006F2903"/>
    <w:rsid w:val="006F3766"/>
    <w:rsid w:val="006F37B2"/>
    <w:rsid w:val="006F3D3A"/>
    <w:rsid w:val="006F3DB0"/>
    <w:rsid w:val="006F4CBC"/>
    <w:rsid w:val="006F5496"/>
    <w:rsid w:val="006F5ACC"/>
    <w:rsid w:val="006F6737"/>
    <w:rsid w:val="006F7528"/>
    <w:rsid w:val="006F7640"/>
    <w:rsid w:val="006F7E21"/>
    <w:rsid w:val="007000C2"/>
    <w:rsid w:val="00701BA4"/>
    <w:rsid w:val="00701D75"/>
    <w:rsid w:val="00702E01"/>
    <w:rsid w:val="007031B4"/>
    <w:rsid w:val="00703F64"/>
    <w:rsid w:val="00705A62"/>
    <w:rsid w:val="00706B76"/>
    <w:rsid w:val="00706C37"/>
    <w:rsid w:val="00707710"/>
    <w:rsid w:val="00707A8E"/>
    <w:rsid w:val="007111E3"/>
    <w:rsid w:val="0071146F"/>
    <w:rsid w:val="0071165A"/>
    <w:rsid w:val="0071176D"/>
    <w:rsid w:val="007117E3"/>
    <w:rsid w:val="00713000"/>
    <w:rsid w:val="00713794"/>
    <w:rsid w:val="0071396D"/>
    <w:rsid w:val="007139D1"/>
    <w:rsid w:val="00714243"/>
    <w:rsid w:val="007149AD"/>
    <w:rsid w:val="00714BEA"/>
    <w:rsid w:val="00716C4B"/>
    <w:rsid w:val="00717806"/>
    <w:rsid w:val="00717BE1"/>
    <w:rsid w:val="0072156A"/>
    <w:rsid w:val="0072172D"/>
    <w:rsid w:val="00721748"/>
    <w:rsid w:val="0072213A"/>
    <w:rsid w:val="007224A6"/>
    <w:rsid w:val="007229D1"/>
    <w:rsid w:val="00722A12"/>
    <w:rsid w:val="00722C59"/>
    <w:rsid w:val="00724342"/>
    <w:rsid w:val="00725392"/>
    <w:rsid w:val="00725B09"/>
    <w:rsid w:val="00725F4B"/>
    <w:rsid w:val="00727775"/>
    <w:rsid w:val="00727B46"/>
    <w:rsid w:val="00727E71"/>
    <w:rsid w:val="00727F3A"/>
    <w:rsid w:val="00730560"/>
    <w:rsid w:val="00730682"/>
    <w:rsid w:val="007310BE"/>
    <w:rsid w:val="007321DC"/>
    <w:rsid w:val="007326A5"/>
    <w:rsid w:val="0073342F"/>
    <w:rsid w:val="00735414"/>
    <w:rsid w:val="007359F4"/>
    <w:rsid w:val="00737BDA"/>
    <w:rsid w:val="00740064"/>
    <w:rsid w:val="00740170"/>
    <w:rsid w:val="00740592"/>
    <w:rsid w:val="007405BF"/>
    <w:rsid w:val="00740FAC"/>
    <w:rsid w:val="00741270"/>
    <w:rsid w:val="00741C84"/>
    <w:rsid w:val="00741D58"/>
    <w:rsid w:val="0074453D"/>
    <w:rsid w:val="00744830"/>
    <w:rsid w:val="00744D1A"/>
    <w:rsid w:val="00745561"/>
    <w:rsid w:val="0074577C"/>
    <w:rsid w:val="00746E62"/>
    <w:rsid w:val="007500CB"/>
    <w:rsid w:val="00750642"/>
    <w:rsid w:val="0075123A"/>
    <w:rsid w:val="007519CC"/>
    <w:rsid w:val="007526A9"/>
    <w:rsid w:val="00752C1B"/>
    <w:rsid w:val="00754A66"/>
    <w:rsid w:val="00754EDF"/>
    <w:rsid w:val="0075735F"/>
    <w:rsid w:val="00760E8B"/>
    <w:rsid w:val="00760F00"/>
    <w:rsid w:val="00761376"/>
    <w:rsid w:val="00761461"/>
    <w:rsid w:val="007617C9"/>
    <w:rsid w:val="00761938"/>
    <w:rsid w:val="00761C02"/>
    <w:rsid w:val="00762062"/>
    <w:rsid w:val="00762107"/>
    <w:rsid w:val="0076292E"/>
    <w:rsid w:val="00762B85"/>
    <w:rsid w:val="007633F7"/>
    <w:rsid w:val="007639F9"/>
    <w:rsid w:val="0076542E"/>
    <w:rsid w:val="00767D26"/>
    <w:rsid w:val="0077115D"/>
    <w:rsid w:val="00771856"/>
    <w:rsid w:val="00772017"/>
    <w:rsid w:val="007733DC"/>
    <w:rsid w:val="007734B9"/>
    <w:rsid w:val="007748EF"/>
    <w:rsid w:val="00774947"/>
    <w:rsid w:val="00774F41"/>
    <w:rsid w:val="00775B42"/>
    <w:rsid w:val="0077730C"/>
    <w:rsid w:val="0077786F"/>
    <w:rsid w:val="00777E8A"/>
    <w:rsid w:val="0078071E"/>
    <w:rsid w:val="00780D16"/>
    <w:rsid w:val="00782096"/>
    <w:rsid w:val="00782350"/>
    <w:rsid w:val="007828A1"/>
    <w:rsid w:val="00783A93"/>
    <w:rsid w:val="007857B1"/>
    <w:rsid w:val="007863CB"/>
    <w:rsid w:val="00786D40"/>
    <w:rsid w:val="00787396"/>
    <w:rsid w:val="0078779E"/>
    <w:rsid w:val="00787DE4"/>
    <w:rsid w:val="00790162"/>
    <w:rsid w:val="007919AA"/>
    <w:rsid w:val="00793071"/>
    <w:rsid w:val="0079418D"/>
    <w:rsid w:val="00794B68"/>
    <w:rsid w:val="00794C85"/>
    <w:rsid w:val="0079604A"/>
    <w:rsid w:val="00796E3F"/>
    <w:rsid w:val="00797613"/>
    <w:rsid w:val="007A0C5E"/>
    <w:rsid w:val="007A0E8E"/>
    <w:rsid w:val="007A2D26"/>
    <w:rsid w:val="007A2D2D"/>
    <w:rsid w:val="007A31FF"/>
    <w:rsid w:val="007A3217"/>
    <w:rsid w:val="007A321C"/>
    <w:rsid w:val="007A35A5"/>
    <w:rsid w:val="007A3788"/>
    <w:rsid w:val="007A480B"/>
    <w:rsid w:val="007A4C44"/>
    <w:rsid w:val="007A50FB"/>
    <w:rsid w:val="007A6827"/>
    <w:rsid w:val="007A6DA6"/>
    <w:rsid w:val="007A6E2E"/>
    <w:rsid w:val="007A6F00"/>
    <w:rsid w:val="007B053C"/>
    <w:rsid w:val="007B0758"/>
    <w:rsid w:val="007B0862"/>
    <w:rsid w:val="007B0B18"/>
    <w:rsid w:val="007B1495"/>
    <w:rsid w:val="007B161C"/>
    <w:rsid w:val="007B2535"/>
    <w:rsid w:val="007B2731"/>
    <w:rsid w:val="007B4078"/>
    <w:rsid w:val="007B4541"/>
    <w:rsid w:val="007B4E88"/>
    <w:rsid w:val="007B512F"/>
    <w:rsid w:val="007B67D7"/>
    <w:rsid w:val="007B6C14"/>
    <w:rsid w:val="007C1D0E"/>
    <w:rsid w:val="007C2B23"/>
    <w:rsid w:val="007C3324"/>
    <w:rsid w:val="007C3D46"/>
    <w:rsid w:val="007C3DA2"/>
    <w:rsid w:val="007C3E26"/>
    <w:rsid w:val="007C40FD"/>
    <w:rsid w:val="007C4909"/>
    <w:rsid w:val="007C5342"/>
    <w:rsid w:val="007C5C4D"/>
    <w:rsid w:val="007C5C57"/>
    <w:rsid w:val="007C674C"/>
    <w:rsid w:val="007C7A16"/>
    <w:rsid w:val="007D0758"/>
    <w:rsid w:val="007D1704"/>
    <w:rsid w:val="007D183D"/>
    <w:rsid w:val="007D1DE7"/>
    <w:rsid w:val="007D1DF1"/>
    <w:rsid w:val="007D2599"/>
    <w:rsid w:val="007D259C"/>
    <w:rsid w:val="007D31E5"/>
    <w:rsid w:val="007D3BBE"/>
    <w:rsid w:val="007D5CE2"/>
    <w:rsid w:val="007D63A5"/>
    <w:rsid w:val="007D6632"/>
    <w:rsid w:val="007D67DF"/>
    <w:rsid w:val="007D75A9"/>
    <w:rsid w:val="007E0515"/>
    <w:rsid w:val="007E1736"/>
    <w:rsid w:val="007E204D"/>
    <w:rsid w:val="007E4083"/>
    <w:rsid w:val="007E464F"/>
    <w:rsid w:val="007E49DE"/>
    <w:rsid w:val="007E7F34"/>
    <w:rsid w:val="007F1E15"/>
    <w:rsid w:val="007F2033"/>
    <w:rsid w:val="007F2415"/>
    <w:rsid w:val="007F2C97"/>
    <w:rsid w:val="007F3FF9"/>
    <w:rsid w:val="007F424D"/>
    <w:rsid w:val="007F4359"/>
    <w:rsid w:val="007F490C"/>
    <w:rsid w:val="007F4A4C"/>
    <w:rsid w:val="007F5514"/>
    <w:rsid w:val="007F577F"/>
    <w:rsid w:val="007F699F"/>
    <w:rsid w:val="007F7103"/>
    <w:rsid w:val="007F76E4"/>
    <w:rsid w:val="007F7E9D"/>
    <w:rsid w:val="00800207"/>
    <w:rsid w:val="00800CB0"/>
    <w:rsid w:val="00801252"/>
    <w:rsid w:val="008013E0"/>
    <w:rsid w:val="00801F9E"/>
    <w:rsid w:val="0080203C"/>
    <w:rsid w:val="008020E4"/>
    <w:rsid w:val="00802C6F"/>
    <w:rsid w:val="008032B5"/>
    <w:rsid w:val="00803EF2"/>
    <w:rsid w:val="00804994"/>
    <w:rsid w:val="00804B09"/>
    <w:rsid w:val="008056E0"/>
    <w:rsid w:val="008056F2"/>
    <w:rsid w:val="008057B2"/>
    <w:rsid w:val="008062BD"/>
    <w:rsid w:val="008066EC"/>
    <w:rsid w:val="008068EC"/>
    <w:rsid w:val="008072CD"/>
    <w:rsid w:val="008075A7"/>
    <w:rsid w:val="008102D5"/>
    <w:rsid w:val="00811883"/>
    <w:rsid w:val="0081239D"/>
    <w:rsid w:val="00814396"/>
    <w:rsid w:val="00814ABA"/>
    <w:rsid w:val="00814D9D"/>
    <w:rsid w:val="00815334"/>
    <w:rsid w:val="00817A8C"/>
    <w:rsid w:val="00817D22"/>
    <w:rsid w:val="008222EB"/>
    <w:rsid w:val="008225AD"/>
    <w:rsid w:val="00823853"/>
    <w:rsid w:val="00825693"/>
    <w:rsid w:val="00830791"/>
    <w:rsid w:val="008320A1"/>
    <w:rsid w:val="00832DE7"/>
    <w:rsid w:val="00833192"/>
    <w:rsid w:val="00833309"/>
    <w:rsid w:val="0083411C"/>
    <w:rsid w:val="008349E7"/>
    <w:rsid w:val="00835810"/>
    <w:rsid w:val="0083583E"/>
    <w:rsid w:val="00835DEA"/>
    <w:rsid w:val="0083705A"/>
    <w:rsid w:val="0083749E"/>
    <w:rsid w:val="00837660"/>
    <w:rsid w:val="008376D4"/>
    <w:rsid w:val="0083796E"/>
    <w:rsid w:val="00837FB3"/>
    <w:rsid w:val="00840439"/>
    <w:rsid w:val="00840E1F"/>
    <w:rsid w:val="00840E7A"/>
    <w:rsid w:val="00840EBD"/>
    <w:rsid w:val="00842D50"/>
    <w:rsid w:val="0084356E"/>
    <w:rsid w:val="008447C0"/>
    <w:rsid w:val="008452DF"/>
    <w:rsid w:val="0084693A"/>
    <w:rsid w:val="00846BAF"/>
    <w:rsid w:val="00851196"/>
    <w:rsid w:val="00852A90"/>
    <w:rsid w:val="008537C0"/>
    <w:rsid w:val="00853C6C"/>
    <w:rsid w:val="008540A4"/>
    <w:rsid w:val="00855F47"/>
    <w:rsid w:val="00856452"/>
    <w:rsid w:val="00856EFA"/>
    <w:rsid w:val="008575EE"/>
    <w:rsid w:val="008578FC"/>
    <w:rsid w:val="00860752"/>
    <w:rsid w:val="00860D5E"/>
    <w:rsid w:val="008619EB"/>
    <w:rsid w:val="008636FD"/>
    <w:rsid w:val="008639C1"/>
    <w:rsid w:val="00863D5A"/>
    <w:rsid w:val="008643DD"/>
    <w:rsid w:val="00865744"/>
    <w:rsid w:val="008659EF"/>
    <w:rsid w:val="008662FF"/>
    <w:rsid w:val="008667DC"/>
    <w:rsid w:val="00870209"/>
    <w:rsid w:val="00870722"/>
    <w:rsid w:val="00870C39"/>
    <w:rsid w:val="008711F8"/>
    <w:rsid w:val="0087135C"/>
    <w:rsid w:val="00871634"/>
    <w:rsid w:val="00871E35"/>
    <w:rsid w:val="008754EC"/>
    <w:rsid w:val="008762B0"/>
    <w:rsid w:val="00880B35"/>
    <w:rsid w:val="008819AE"/>
    <w:rsid w:val="00882314"/>
    <w:rsid w:val="00882905"/>
    <w:rsid w:val="008829D1"/>
    <w:rsid w:val="008850C6"/>
    <w:rsid w:val="00886079"/>
    <w:rsid w:val="00886D2E"/>
    <w:rsid w:val="00886F9E"/>
    <w:rsid w:val="00887AD1"/>
    <w:rsid w:val="0089032D"/>
    <w:rsid w:val="00895427"/>
    <w:rsid w:val="00896054"/>
    <w:rsid w:val="0089645A"/>
    <w:rsid w:val="008964B4"/>
    <w:rsid w:val="00896C4F"/>
    <w:rsid w:val="008973C9"/>
    <w:rsid w:val="00897873"/>
    <w:rsid w:val="008A0D7E"/>
    <w:rsid w:val="008A183A"/>
    <w:rsid w:val="008A1D96"/>
    <w:rsid w:val="008A282F"/>
    <w:rsid w:val="008A3585"/>
    <w:rsid w:val="008A51FB"/>
    <w:rsid w:val="008A5AF7"/>
    <w:rsid w:val="008A6152"/>
    <w:rsid w:val="008A6D41"/>
    <w:rsid w:val="008A7932"/>
    <w:rsid w:val="008A7D08"/>
    <w:rsid w:val="008B0011"/>
    <w:rsid w:val="008B0B3E"/>
    <w:rsid w:val="008B21FA"/>
    <w:rsid w:val="008B2FCE"/>
    <w:rsid w:val="008B31AF"/>
    <w:rsid w:val="008B410F"/>
    <w:rsid w:val="008B5B57"/>
    <w:rsid w:val="008B63D8"/>
    <w:rsid w:val="008B64EF"/>
    <w:rsid w:val="008B675F"/>
    <w:rsid w:val="008B686D"/>
    <w:rsid w:val="008B7DDB"/>
    <w:rsid w:val="008C0646"/>
    <w:rsid w:val="008C0F3B"/>
    <w:rsid w:val="008C10E5"/>
    <w:rsid w:val="008C1EA7"/>
    <w:rsid w:val="008C2354"/>
    <w:rsid w:val="008C2633"/>
    <w:rsid w:val="008C300B"/>
    <w:rsid w:val="008C4362"/>
    <w:rsid w:val="008C564B"/>
    <w:rsid w:val="008C58A5"/>
    <w:rsid w:val="008C75F1"/>
    <w:rsid w:val="008D054A"/>
    <w:rsid w:val="008D09A0"/>
    <w:rsid w:val="008D306E"/>
    <w:rsid w:val="008D404B"/>
    <w:rsid w:val="008D70E8"/>
    <w:rsid w:val="008D7BD7"/>
    <w:rsid w:val="008E1E33"/>
    <w:rsid w:val="008E21A8"/>
    <w:rsid w:val="008E2534"/>
    <w:rsid w:val="008E3179"/>
    <w:rsid w:val="008E3DEA"/>
    <w:rsid w:val="008E48BD"/>
    <w:rsid w:val="008E66FF"/>
    <w:rsid w:val="008E6737"/>
    <w:rsid w:val="008E755C"/>
    <w:rsid w:val="008E7601"/>
    <w:rsid w:val="008F1BF7"/>
    <w:rsid w:val="008F35C0"/>
    <w:rsid w:val="008F50E7"/>
    <w:rsid w:val="008F733D"/>
    <w:rsid w:val="00902152"/>
    <w:rsid w:val="00903992"/>
    <w:rsid w:val="009040A1"/>
    <w:rsid w:val="009044E3"/>
    <w:rsid w:val="0090468D"/>
    <w:rsid w:val="0090671C"/>
    <w:rsid w:val="00906D24"/>
    <w:rsid w:val="00907284"/>
    <w:rsid w:val="00907A1C"/>
    <w:rsid w:val="00907C18"/>
    <w:rsid w:val="009110A8"/>
    <w:rsid w:val="00911FED"/>
    <w:rsid w:val="00912CCE"/>
    <w:rsid w:val="009135D8"/>
    <w:rsid w:val="00913664"/>
    <w:rsid w:val="00913CE9"/>
    <w:rsid w:val="00914271"/>
    <w:rsid w:val="00914F05"/>
    <w:rsid w:val="009160E0"/>
    <w:rsid w:val="009162F1"/>
    <w:rsid w:val="00916415"/>
    <w:rsid w:val="00917954"/>
    <w:rsid w:val="00917EA8"/>
    <w:rsid w:val="00920D58"/>
    <w:rsid w:val="00920DDC"/>
    <w:rsid w:val="00920F65"/>
    <w:rsid w:val="00921A11"/>
    <w:rsid w:val="00921B82"/>
    <w:rsid w:val="00921D58"/>
    <w:rsid w:val="00922151"/>
    <w:rsid w:val="009230B8"/>
    <w:rsid w:val="0092356B"/>
    <w:rsid w:val="00924A94"/>
    <w:rsid w:val="009252F3"/>
    <w:rsid w:val="00925AC3"/>
    <w:rsid w:val="00925C34"/>
    <w:rsid w:val="00926801"/>
    <w:rsid w:val="009272A2"/>
    <w:rsid w:val="009300FD"/>
    <w:rsid w:val="0093017A"/>
    <w:rsid w:val="00930383"/>
    <w:rsid w:val="00930506"/>
    <w:rsid w:val="009312DA"/>
    <w:rsid w:val="00931316"/>
    <w:rsid w:val="00932ADD"/>
    <w:rsid w:val="00933A74"/>
    <w:rsid w:val="00934496"/>
    <w:rsid w:val="00936DF2"/>
    <w:rsid w:val="009378D8"/>
    <w:rsid w:val="0094048A"/>
    <w:rsid w:val="00940BE1"/>
    <w:rsid w:val="0094105B"/>
    <w:rsid w:val="00941251"/>
    <w:rsid w:val="0094161B"/>
    <w:rsid w:val="0094182F"/>
    <w:rsid w:val="009419BB"/>
    <w:rsid w:val="00941A96"/>
    <w:rsid w:val="00942018"/>
    <w:rsid w:val="00942EA1"/>
    <w:rsid w:val="0094344A"/>
    <w:rsid w:val="00944A7C"/>
    <w:rsid w:val="009501A2"/>
    <w:rsid w:val="009512DB"/>
    <w:rsid w:val="0095306F"/>
    <w:rsid w:val="00953AE6"/>
    <w:rsid w:val="00953CD5"/>
    <w:rsid w:val="00954796"/>
    <w:rsid w:val="00954B52"/>
    <w:rsid w:val="00955E7D"/>
    <w:rsid w:val="00957404"/>
    <w:rsid w:val="009578EE"/>
    <w:rsid w:val="00960491"/>
    <w:rsid w:val="009604F7"/>
    <w:rsid w:val="00960B18"/>
    <w:rsid w:val="00960E16"/>
    <w:rsid w:val="0096185D"/>
    <w:rsid w:val="00961AB8"/>
    <w:rsid w:val="00961F90"/>
    <w:rsid w:val="00962180"/>
    <w:rsid w:val="0096248F"/>
    <w:rsid w:val="00963762"/>
    <w:rsid w:val="009663F1"/>
    <w:rsid w:val="009678C2"/>
    <w:rsid w:val="00970906"/>
    <w:rsid w:val="00973889"/>
    <w:rsid w:val="00975561"/>
    <w:rsid w:val="009759BF"/>
    <w:rsid w:val="009768DF"/>
    <w:rsid w:val="00976AB2"/>
    <w:rsid w:val="00977417"/>
    <w:rsid w:val="009776B6"/>
    <w:rsid w:val="009801D6"/>
    <w:rsid w:val="00981656"/>
    <w:rsid w:val="00981679"/>
    <w:rsid w:val="00981BE1"/>
    <w:rsid w:val="00981CCC"/>
    <w:rsid w:val="00981FA6"/>
    <w:rsid w:val="00982A97"/>
    <w:rsid w:val="00982B23"/>
    <w:rsid w:val="00984244"/>
    <w:rsid w:val="009842FC"/>
    <w:rsid w:val="00984E09"/>
    <w:rsid w:val="00984F9E"/>
    <w:rsid w:val="009858DD"/>
    <w:rsid w:val="00985B50"/>
    <w:rsid w:val="0098615C"/>
    <w:rsid w:val="009863DA"/>
    <w:rsid w:val="00986799"/>
    <w:rsid w:val="009870F6"/>
    <w:rsid w:val="009874E8"/>
    <w:rsid w:val="009878B5"/>
    <w:rsid w:val="00991613"/>
    <w:rsid w:val="0099292C"/>
    <w:rsid w:val="00992AD3"/>
    <w:rsid w:val="00993C6D"/>
    <w:rsid w:val="00993E74"/>
    <w:rsid w:val="009946D1"/>
    <w:rsid w:val="009964EA"/>
    <w:rsid w:val="00997AED"/>
    <w:rsid w:val="009A0139"/>
    <w:rsid w:val="009A05F6"/>
    <w:rsid w:val="009A0774"/>
    <w:rsid w:val="009A0A9D"/>
    <w:rsid w:val="009A0E0F"/>
    <w:rsid w:val="009A17E7"/>
    <w:rsid w:val="009A2C68"/>
    <w:rsid w:val="009A2D85"/>
    <w:rsid w:val="009A34FA"/>
    <w:rsid w:val="009A426B"/>
    <w:rsid w:val="009A44BE"/>
    <w:rsid w:val="009A5192"/>
    <w:rsid w:val="009A6DFA"/>
    <w:rsid w:val="009A75F2"/>
    <w:rsid w:val="009A785E"/>
    <w:rsid w:val="009A7EF0"/>
    <w:rsid w:val="009B05C1"/>
    <w:rsid w:val="009B2EF3"/>
    <w:rsid w:val="009B3CDF"/>
    <w:rsid w:val="009B6651"/>
    <w:rsid w:val="009B73E6"/>
    <w:rsid w:val="009B7A5A"/>
    <w:rsid w:val="009C1751"/>
    <w:rsid w:val="009C19E3"/>
    <w:rsid w:val="009C1ED7"/>
    <w:rsid w:val="009C2042"/>
    <w:rsid w:val="009C2A30"/>
    <w:rsid w:val="009C3639"/>
    <w:rsid w:val="009C3C8A"/>
    <w:rsid w:val="009C4F72"/>
    <w:rsid w:val="009C710F"/>
    <w:rsid w:val="009C7A13"/>
    <w:rsid w:val="009D0F83"/>
    <w:rsid w:val="009D2F39"/>
    <w:rsid w:val="009D3887"/>
    <w:rsid w:val="009D39A0"/>
    <w:rsid w:val="009D3AF6"/>
    <w:rsid w:val="009D5DDB"/>
    <w:rsid w:val="009D60A4"/>
    <w:rsid w:val="009D6E4F"/>
    <w:rsid w:val="009D749E"/>
    <w:rsid w:val="009D7B05"/>
    <w:rsid w:val="009E2AE0"/>
    <w:rsid w:val="009E2C89"/>
    <w:rsid w:val="009E3E0C"/>
    <w:rsid w:val="009E4DF8"/>
    <w:rsid w:val="009E5329"/>
    <w:rsid w:val="009E76E1"/>
    <w:rsid w:val="009E7FC6"/>
    <w:rsid w:val="009F0034"/>
    <w:rsid w:val="009F296F"/>
    <w:rsid w:val="009F6A8F"/>
    <w:rsid w:val="009F6AC5"/>
    <w:rsid w:val="00A01013"/>
    <w:rsid w:val="00A02396"/>
    <w:rsid w:val="00A0239F"/>
    <w:rsid w:val="00A02EC1"/>
    <w:rsid w:val="00A04080"/>
    <w:rsid w:val="00A0439C"/>
    <w:rsid w:val="00A044C3"/>
    <w:rsid w:val="00A04BF5"/>
    <w:rsid w:val="00A076EC"/>
    <w:rsid w:val="00A07D27"/>
    <w:rsid w:val="00A105AD"/>
    <w:rsid w:val="00A106B3"/>
    <w:rsid w:val="00A10801"/>
    <w:rsid w:val="00A1168A"/>
    <w:rsid w:val="00A11CBF"/>
    <w:rsid w:val="00A1203F"/>
    <w:rsid w:val="00A1227A"/>
    <w:rsid w:val="00A12C06"/>
    <w:rsid w:val="00A13E8D"/>
    <w:rsid w:val="00A14155"/>
    <w:rsid w:val="00A14274"/>
    <w:rsid w:val="00A14498"/>
    <w:rsid w:val="00A149F7"/>
    <w:rsid w:val="00A1550C"/>
    <w:rsid w:val="00A16258"/>
    <w:rsid w:val="00A17271"/>
    <w:rsid w:val="00A20DD1"/>
    <w:rsid w:val="00A21485"/>
    <w:rsid w:val="00A21D9C"/>
    <w:rsid w:val="00A22070"/>
    <w:rsid w:val="00A2439F"/>
    <w:rsid w:val="00A2535C"/>
    <w:rsid w:val="00A25548"/>
    <w:rsid w:val="00A262DA"/>
    <w:rsid w:val="00A2687A"/>
    <w:rsid w:val="00A27726"/>
    <w:rsid w:val="00A27C56"/>
    <w:rsid w:val="00A27CDE"/>
    <w:rsid w:val="00A27E58"/>
    <w:rsid w:val="00A27F9D"/>
    <w:rsid w:val="00A300A0"/>
    <w:rsid w:val="00A31190"/>
    <w:rsid w:val="00A31A5A"/>
    <w:rsid w:val="00A31A9D"/>
    <w:rsid w:val="00A31F34"/>
    <w:rsid w:val="00A3209C"/>
    <w:rsid w:val="00A33154"/>
    <w:rsid w:val="00A33742"/>
    <w:rsid w:val="00A338C5"/>
    <w:rsid w:val="00A33C0A"/>
    <w:rsid w:val="00A35328"/>
    <w:rsid w:val="00A35336"/>
    <w:rsid w:val="00A353CE"/>
    <w:rsid w:val="00A35A13"/>
    <w:rsid w:val="00A368F9"/>
    <w:rsid w:val="00A36E88"/>
    <w:rsid w:val="00A37957"/>
    <w:rsid w:val="00A40126"/>
    <w:rsid w:val="00A406FE"/>
    <w:rsid w:val="00A407AC"/>
    <w:rsid w:val="00A40F79"/>
    <w:rsid w:val="00A41912"/>
    <w:rsid w:val="00A434C8"/>
    <w:rsid w:val="00A440F6"/>
    <w:rsid w:val="00A4496B"/>
    <w:rsid w:val="00A44998"/>
    <w:rsid w:val="00A44E86"/>
    <w:rsid w:val="00A45230"/>
    <w:rsid w:val="00A479D7"/>
    <w:rsid w:val="00A47B8D"/>
    <w:rsid w:val="00A47C38"/>
    <w:rsid w:val="00A507DE"/>
    <w:rsid w:val="00A51156"/>
    <w:rsid w:val="00A52752"/>
    <w:rsid w:val="00A52810"/>
    <w:rsid w:val="00A53375"/>
    <w:rsid w:val="00A5421C"/>
    <w:rsid w:val="00A558A9"/>
    <w:rsid w:val="00A55A4B"/>
    <w:rsid w:val="00A56475"/>
    <w:rsid w:val="00A56625"/>
    <w:rsid w:val="00A56E66"/>
    <w:rsid w:val="00A575CB"/>
    <w:rsid w:val="00A57A84"/>
    <w:rsid w:val="00A602EB"/>
    <w:rsid w:val="00A63174"/>
    <w:rsid w:val="00A63568"/>
    <w:rsid w:val="00A637D5"/>
    <w:rsid w:val="00A65402"/>
    <w:rsid w:val="00A65852"/>
    <w:rsid w:val="00A6659A"/>
    <w:rsid w:val="00A67C11"/>
    <w:rsid w:val="00A70D21"/>
    <w:rsid w:val="00A70DFA"/>
    <w:rsid w:val="00A726A4"/>
    <w:rsid w:val="00A727EA"/>
    <w:rsid w:val="00A72A0B"/>
    <w:rsid w:val="00A73032"/>
    <w:rsid w:val="00A74698"/>
    <w:rsid w:val="00A7469F"/>
    <w:rsid w:val="00A75444"/>
    <w:rsid w:val="00A7572B"/>
    <w:rsid w:val="00A75F1E"/>
    <w:rsid w:val="00A761EE"/>
    <w:rsid w:val="00A76358"/>
    <w:rsid w:val="00A77B7B"/>
    <w:rsid w:val="00A80D52"/>
    <w:rsid w:val="00A8158D"/>
    <w:rsid w:val="00A81F3B"/>
    <w:rsid w:val="00A82735"/>
    <w:rsid w:val="00A83165"/>
    <w:rsid w:val="00A8465E"/>
    <w:rsid w:val="00A84851"/>
    <w:rsid w:val="00A84C21"/>
    <w:rsid w:val="00A85717"/>
    <w:rsid w:val="00A87586"/>
    <w:rsid w:val="00A878BA"/>
    <w:rsid w:val="00A904FB"/>
    <w:rsid w:val="00A90768"/>
    <w:rsid w:val="00A91656"/>
    <w:rsid w:val="00A92C23"/>
    <w:rsid w:val="00A93902"/>
    <w:rsid w:val="00A94F61"/>
    <w:rsid w:val="00A964FE"/>
    <w:rsid w:val="00A96FC2"/>
    <w:rsid w:val="00AA20CE"/>
    <w:rsid w:val="00AA24B0"/>
    <w:rsid w:val="00AA25F4"/>
    <w:rsid w:val="00AA2F1D"/>
    <w:rsid w:val="00AA329F"/>
    <w:rsid w:val="00AA37D5"/>
    <w:rsid w:val="00AA38BD"/>
    <w:rsid w:val="00AA417F"/>
    <w:rsid w:val="00AA4447"/>
    <w:rsid w:val="00AA6DDB"/>
    <w:rsid w:val="00AA7257"/>
    <w:rsid w:val="00AA780F"/>
    <w:rsid w:val="00AB0AA3"/>
    <w:rsid w:val="00AB1DAB"/>
    <w:rsid w:val="00AB1F2B"/>
    <w:rsid w:val="00AB2EB8"/>
    <w:rsid w:val="00AB307A"/>
    <w:rsid w:val="00AB33B2"/>
    <w:rsid w:val="00AB3467"/>
    <w:rsid w:val="00AB34C4"/>
    <w:rsid w:val="00AB5C41"/>
    <w:rsid w:val="00AB5EB5"/>
    <w:rsid w:val="00AB5F27"/>
    <w:rsid w:val="00AB75FA"/>
    <w:rsid w:val="00AB7D47"/>
    <w:rsid w:val="00AC17B8"/>
    <w:rsid w:val="00AC1BA2"/>
    <w:rsid w:val="00AC28FC"/>
    <w:rsid w:val="00AC2A8F"/>
    <w:rsid w:val="00AC2FA0"/>
    <w:rsid w:val="00AC4978"/>
    <w:rsid w:val="00AC52B3"/>
    <w:rsid w:val="00AC5FA7"/>
    <w:rsid w:val="00AC601A"/>
    <w:rsid w:val="00AC60E6"/>
    <w:rsid w:val="00AD0EFC"/>
    <w:rsid w:val="00AD23DB"/>
    <w:rsid w:val="00AD2F94"/>
    <w:rsid w:val="00AD3BA5"/>
    <w:rsid w:val="00AD6239"/>
    <w:rsid w:val="00AD7CE3"/>
    <w:rsid w:val="00AD7F4E"/>
    <w:rsid w:val="00AE316D"/>
    <w:rsid w:val="00AE4929"/>
    <w:rsid w:val="00AE53AA"/>
    <w:rsid w:val="00AE570C"/>
    <w:rsid w:val="00AE6623"/>
    <w:rsid w:val="00AE6F7C"/>
    <w:rsid w:val="00AE7E13"/>
    <w:rsid w:val="00AF1436"/>
    <w:rsid w:val="00AF1867"/>
    <w:rsid w:val="00AF2216"/>
    <w:rsid w:val="00AF2BE5"/>
    <w:rsid w:val="00AF52A8"/>
    <w:rsid w:val="00AF64E6"/>
    <w:rsid w:val="00AF77DD"/>
    <w:rsid w:val="00B011A1"/>
    <w:rsid w:val="00B01D6D"/>
    <w:rsid w:val="00B020B8"/>
    <w:rsid w:val="00B02346"/>
    <w:rsid w:val="00B02903"/>
    <w:rsid w:val="00B02AC2"/>
    <w:rsid w:val="00B0410B"/>
    <w:rsid w:val="00B0484F"/>
    <w:rsid w:val="00B04E47"/>
    <w:rsid w:val="00B05102"/>
    <w:rsid w:val="00B051EC"/>
    <w:rsid w:val="00B05D12"/>
    <w:rsid w:val="00B06A4F"/>
    <w:rsid w:val="00B10256"/>
    <w:rsid w:val="00B10656"/>
    <w:rsid w:val="00B10668"/>
    <w:rsid w:val="00B11569"/>
    <w:rsid w:val="00B119F9"/>
    <w:rsid w:val="00B12E55"/>
    <w:rsid w:val="00B135D2"/>
    <w:rsid w:val="00B1514A"/>
    <w:rsid w:val="00B1583A"/>
    <w:rsid w:val="00B15D61"/>
    <w:rsid w:val="00B16774"/>
    <w:rsid w:val="00B16E8E"/>
    <w:rsid w:val="00B17362"/>
    <w:rsid w:val="00B17BAE"/>
    <w:rsid w:val="00B2011D"/>
    <w:rsid w:val="00B21244"/>
    <w:rsid w:val="00B21C58"/>
    <w:rsid w:val="00B22F69"/>
    <w:rsid w:val="00B23AD8"/>
    <w:rsid w:val="00B25366"/>
    <w:rsid w:val="00B25CE7"/>
    <w:rsid w:val="00B27338"/>
    <w:rsid w:val="00B3015B"/>
    <w:rsid w:val="00B340AD"/>
    <w:rsid w:val="00B340CC"/>
    <w:rsid w:val="00B341F6"/>
    <w:rsid w:val="00B40567"/>
    <w:rsid w:val="00B41BF1"/>
    <w:rsid w:val="00B42234"/>
    <w:rsid w:val="00B42EB5"/>
    <w:rsid w:val="00B443CA"/>
    <w:rsid w:val="00B4473E"/>
    <w:rsid w:val="00B44F99"/>
    <w:rsid w:val="00B45C54"/>
    <w:rsid w:val="00B46BE5"/>
    <w:rsid w:val="00B47164"/>
    <w:rsid w:val="00B501CA"/>
    <w:rsid w:val="00B50275"/>
    <w:rsid w:val="00B51886"/>
    <w:rsid w:val="00B53043"/>
    <w:rsid w:val="00B53325"/>
    <w:rsid w:val="00B53560"/>
    <w:rsid w:val="00B549A9"/>
    <w:rsid w:val="00B54BCB"/>
    <w:rsid w:val="00B55F1C"/>
    <w:rsid w:val="00B565E6"/>
    <w:rsid w:val="00B56DD5"/>
    <w:rsid w:val="00B57312"/>
    <w:rsid w:val="00B579D9"/>
    <w:rsid w:val="00B57B76"/>
    <w:rsid w:val="00B57FEF"/>
    <w:rsid w:val="00B600B1"/>
    <w:rsid w:val="00B604DD"/>
    <w:rsid w:val="00B6150A"/>
    <w:rsid w:val="00B624FB"/>
    <w:rsid w:val="00B64E3B"/>
    <w:rsid w:val="00B651CD"/>
    <w:rsid w:val="00B673AD"/>
    <w:rsid w:val="00B67775"/>
    <w:rsid w:val="00B677A1"/>
    <w:rsid w:val="00B67A60"/>
    <w:rsid w:val="00B67B2D"/>
    <w:rsid w:val="00B7031F"/>
    <w:rsid w:val="00B70A87"/>
    <w:rsid w:val="00B70D00"/>
    <w:rsid w:val="00B70FE4"/>
    <w:rsid w:val="00B7105F"/>
    <w:rsid w:val="00B71CBD"/>
    <w:rsid w:val="00B73E9F"/>
    <w:rsid w:val="00B7443E"/>
    <w:rsid w:val="00B74577"/>
    <w:rsid w:val="00B74849"/>
    <w:rsid w:val="00B75295"/>
    <w:rsid w:val="00B753CF"/>
    <w:rsid w:val="00B754EE"/>
    <w:rsid w:val="00B75546"/>
    <w:rsid w:val="00B75D10"/>
    <w:rsid w:val="00B75E11"/>
    <w:rsid w:val="00B76C97"/>
    <w:rsid w:val="00B775A6"/>
    <w:rsid w:val="00B806B1"/>
    <w:rsid w:val="00B816F7"/>
    <w:rsid w:val="00B81883"/>
    <w:rsid w:val="00B83A1C"/>
    <w:rsid w:val="00B84619"/>
    <w:rsid w:val="00B850E8"/>
    <w:rsid w:val="00B85379"/>
    <w:rsid w:val="00B857D4"/>
    <w:rsid w:val="00B87295"/>
    <w:rsid w:val="00B87B6F"/>
    <w:rsid w:val="00B87BD8"/>
    <w:rsid w:val="00B90D77"/>
    <w:rsid w:val="00B917F6"/>
    <w:rsid w:val="00B91C9E"/>
    <w:rsid w:val="00B923A9"/>
    <w:rsid w:val="00B932B6"/>
    <w:rsid w:val="00B943A1"/>
    <w:rsid w:val="00B97B0D"/>
    <w:rsid w:val="00B97DF9"/>
    <w:rsid w:val="00BA00DF"/>
    <w:rsid w:val="00BA15BC"/>
    <w:rsid w:val="00BA1F04"/>
    <w:rsid w:val="00BA23E0"/>
    <w:rsid w:val="00BA267A"/>
    <w:rsid w:val="00BA28B0"/>
    <w:rsid w:val="00BA2F6F"/>
    <w:rsid w:val="00BA3E1F"/>
    <w:rsid w:val="00BA4CA3"/>
    <w:rsid w:val="00BA5565"/>
    <w:rsid w:val="00BA5AC4"/>
    <w:rsid w:val="00BA5B11"/>
    <w:rsid w:val="00BA6312"/>
    <w:rsid w:val="00BA72E9"/>
    <w:rsid w:val="00BA7A2A"/>
    <w:rsid w:val="00BB1522"/>
    <w:rsid w:val="00BB1846"/>
    <w:rsid w:val="00BB22A1"/>
    <w:rsid w:val="00BB261C"/>
    <w:rsid w:val="00BB2900"/>
    <w:rsid w:val="00BB2A12"/>
    <w:rsid w:val="00BB4299"/>
    <w:rsid w:val="00BB5404"/>
    <w:rsid w:val="00BB64DD"/>
    <w:rsid w:val="00BB674D"/>
    <w:rsid w:val="00BB78BF"/>
    <w:rsid w:val="00BC011E"/>
    <w:rsid w:val="00BC0B50"/>
    <w:rsid w:val="00BC2089"/>
    <w:rsid w:val="00BC21CB"/>
    <w:rsid w:val="00BC3082"/>
    <w:rsid w:val="00BC388D"/>
    <w:rsid w:val="00BC5428"/>
    <w:rsid w:val="00BC691D"/>
    <w:rsid w:val="00BC780A"/>
    <w:rsid w:val="00BC7E45"/>
    <w:rsid w:val="00BD0772"/>
    <w:rsid w:val="00BD0D4C"/>
    <w:rsid w:val="00BD204C"/>
    <w:rsid w:val="00BD3637"/>
    <w:rsid w:val="00BD3762"/>
    <w:rsid w:val="00BD3C05"/>
    <w:rsid w:val="00BD44B5"/>
    <w:rsid w:val="00BD712E"/>
    <w:rsid w:val="00BD7274"/>
    <w:rsid w:val="00BD7468"/>
    <w:rsid w:val="00BE0462"/>
    <w:rsid w:val="00BE377F"/>
    <w:rsid w:val="00BE3925"/>
    <w:rsid w:val="00BE4955"/>
    <w:rsid w:val="00BE4D72"/>
    <w:rsid w:val="00BE58C9"/>
    <w:rsid w:val="00BE684B"/>
    <w:rsid w:val="00BE7808"/>
    <w:rsid w:val="00BE7A06"/>
    <w:rsid w:val="00BF12A5"/>
    <w:rsid w:val="00BF15D3"/>
    <w:rsid w:val="00BF1627"/>
    <w:rsid w:val="00BF16F7"/>
    <w:rsid w:val="00BF234B"/>
    <w:rsid w:val="00BF2407"/>
    <w:rsid w:val="00BF386A"/>
    <w:rsid w:val="00BF5298"/>
    <w:rsid w:val="00BF5525"/>
    <w:rsid w:val="00BF5C94"/>
    <w:rsid w:val="00BF7D68"/>
    <w:rsid w:val="00C00E3F"/>
    <w:rsid w:val="00C00F64"/>
    <w:rsid w:val="00C01271"/>
    <w:rsid w:val="00C02A18"/>
    <w:rsid w:val="00C02B95"/>
    <w:rsid w:val="00C041C3"/>
    <w:rsid w:val="00C042C7"/>
    <w:rsid w:val="00C044C4"/>
    <w:rsid w:val="00C0497D"/>
    <w:rsid w:val="00C04B20"/>
    <w:rsid w:val="00C06111"/>
    <w:rsid w:val="00C0621D"/>
    <w:rsid w:val="00C06C17"/>
    <w:rsid w:val="00C077D7"/>
    <w:rsid w:val="00C07A0E"/>
    <w:rsid w:val="00C1008A"/>
    <w:rsid w:val="00C10187"/>
    <w:rsid w:val="00C1046B"/>
    <w:rsid w:val="00C10B76"/>
    <w:rsid w:val="00C1188E"/>
    <w:rsid w:val="00C11AB4"/>
    <w:rsid w:val="00C121A2"/>
    <w:rsid w:val="00C125BC"/>
    <w:rsid w:val="00C129AF"/>
    <w:rsid w:val="00C13657"/>
    <w:rsid w:val="00C139C9"/>
    <w:rsid w:val="00C13A98"/>
    <w:rsid w:val="00C1485C"/>
    <w:rsid w:val="00C15A00"/>
    <w:rsid w:val="00C16065"/>
    <w:rsid w:val="00C1652A"/>
    <w:rsid w:val="00C16548"/>
    <w:rsid w:val="00C21513"/>
    <w:rsid w:val="00C223E2"/>
    <w:rsid w:val="00C22A88"/>
    <w:rsid w:val="00C24029"/>
    <w:rsid w:val="00C24206"/>
    <w:rsid w:val="00C2553A"/>
    <w:rsid w:val="00C25B32"/>
    <w:rsid w:val="00C267EA"/>
    <w:rsid w:val="00C31315"/>
    <w:rsid w:val="00C31819"/>
    <w:rsid w:val="00C32C4A"/>
    <w:rsid w:val="00C347FE"/>
    <w:rsid w:val="00C34CE0"/>
    <w:rsid w:val="00C34D6D"/>
    <w:rsid w:val="00C350C7"/>
    <w:rsid w:val="00C3539E"/>
    <w:rsid w:val="00C37846"/>
    <w:rsid w:val="00C37A60"/>
    <w:rsid w:val="00C419E6"/>
    <w:rsid w:val="00C42B2A"/>
    <w:rsid w:val="00C42B91"/>
    <w:rsid w:val="00C43E34"/>
    <w:rsid w:val="00C455F4"/>
    <w:rsid w:val="00C46144"/>
    <w:rsid w:val="00C46843"/>
    <w:rsid w:val="00C469FE"/>
    <w:rsid w:val="00C479AF"/>
    <w:rsid w:val="00C47C1F"/>
    <w:rsid w:val="00C50F58"/>
    <w:rsid w:val="00C5135D"/>
    <w:rsid w:val="00C52BB8"/>
    <w:rsid w:val="00C53FB6"/>
    <w:rsid w:val="00C55CE6"/>
    <w:rsid w:val="00C570E3"/>
    <w:rsid w:val="00C57F4B"/>
    <w:rsid w:val="00C60B49"/>
    <w:rsid w:val="00C60D21"/>
    <w:rsid w:val="00C60FF9"/>
    <w:rsid w:val="00C612B3"/>
    <w:rsid w:val="00C61509"/>
    <w:rsid w:val="00C623AE"/>
    <w:rsid w:val="00C637F6"/>
    <w:rsid w:val="00C639FD"/>
    <w:rsid w:val="00C64C02"/>
    <w:rsid w:val="00C64E90"/>
    <w:rsid w:val="00C65B43"/>
    <w:rsid w:val="00C66BCA"/>
    <w:rsid w:val="00C670FE"/>
    <w:rsid w:val="00C67E41"/>
    <w:rsid w:val="00C701CE"/>
    <w:rsid w:val="00C74327"/>
    <w:rsid w:val="00C7447E"/>
    <w:rsid w:val="00C7463A"/>
    <w:rsid w:val="00C75174"/>
    <w:rsid w:val="00C751AF"/>
    <w:rsid w:val="00C75CD0"/>
    <w:rsid w:val="00C76165"/>
    <w:rsid w:val="00C76BCB"/>
    <w:rsid w:val="00C76F7E"/>
    <w:rsid w:val="00C779B7"/>
    <w:rsid w:val="00C8117F"/>
    <w:rsid w:val="00C81960"/>
    <w:rsid w:val="00C81D84"/>
    <w:rsid w:val="00C83786"/>
    <w:rsid w:val="00C83DCD"/>
    <w:rsid w:val="00C83FFD"/>
    <w:rsid w:val="00C844E8"/>
    <w:rsid w:val="00C84BCE"/>
    <w:rsid w:val="00C85F20"/>
    <w:rsid w:val="00C862CF"/>
    <w:rsid w:val="00C87982"/>
    <w:rsid w:val="00C87A7C"/>
    <w:rsid w:val="00C912A4"/>
    <w:rsid w:val="00C928CF"/>
    <w:rsid w:val="00C9290B"/>
    <w:rsid w:val="00C94921"/>
    <w:rsid w:val="00C94C6F"/>
    <w:rsid w:val="00C96762"/>
    <w:rsid w:val="00C96B9C"/>
    <w:rsid w:val="00C97AC3"/>
    <w:rsid w:val="00C97F6F"/>
    <w:rsid w:val="00CA1E48"/>
    <w:rsid w:val="00CA1F57"/>
    <w:rsid w:val="00CA33BE"/>
    <w:rsid w:val="00CA4B59"/>
    <w:rsid w:val="00CA524B"/>
    <w:rsid w:val="00CA6085"/>
    <w:rsid w:val="00CA6183"/>
    <w:rsid w:val="00CA65F3"/>
    <w:rsid w:val="00CA716D"/>
    <w:rsid w:val="00CB03A5"/>
    <w:rsid w:val="00CB177C"/>
    <w:rsid w:val="00CB1849"/>
    <w:rsid w:val="00CB27C5"/>
    <w:rsid w:val="00CB3085"/>
    <w:rsid w:val="00CB37EC"/>
    <w:rsid w:val="00CB42D8"/>
    <w:rsid w:val="00CB7B7C"/>
    <w:rsid w:val="00CB7E77"/>
    <w:rsid w:val="00CC0849"/>
    <w:rsid w:val="00CC092D"/>
    <w:rsid w:val="00CC11B9"/>
    <w:rsid w:val="00CC204E"/>
    <w:rsid w:val="00CC266E"/>
    <w:rsid w:val="00CC2EE9"/>
    <w:rsid w:val="00CC3677"/>
    <w:rsid w:val="00CC4961"/>
    <w:rsid w:val="00CC4D58"/>
    <w:rsid w:val="00CC4FF1"/>
    <w:rsid w:val="00CC70B3"/>
    <w:rsid w:val="00CC7471"/>
    <w:rsid w:val="00CC7E84"/>
    <w:rsid w:val="00CD0773"/>
    <w:rsid w:val="00CD1E53"/>
    <w:rsid w:val="00CD2C18"/>
    <w:rsid w:val="00CD30AA"/>
    <w:rsid w:val="00CD3692"/>
    <w:rsid w:val="00CD3D56"/>
    <w:rsid w:val="00CD5163"/>
    <w:rsid w:val="00CD6D97"/>
    <w:rsid w:val="00CD70AB"/>
    <w:rsid w:val="00CD78B6"/>
    <w:rsid w:val="00CD7C27"/>
    <w:rsid w:val="00CE066F"/>
    <w:rsid w:val="00CE06BB"/>
    <w:rsid w:val="00CE1167"/>
    <w:rsid w:val="00CE1696"/>
    <w:rsid w:val="00CE18F9"/>
    <w:rsid w:val="00CE3105"/>
    <w:rsid w:val="00CE418C"/>
    <w:rsid w:val="00CE41E8"/>
    <w:rsid w:val="00CE4750"/>
    <w:rsid w:val="00CE482C"/>
    <w:rsid w:val="00CE4E85"/>
    <w:rsid w:val="00CE52B7"/>
    <w:rsid w:val="00CE530B"/>
    <w:rsid w:val="00CE5382"/>
    <w:rsid w:val="00CE70F0"/>
    <w:rsid w:val="00CE74B1"/>
    <w:rsid w:val="00CE76EC"/>
    <w:rsid w:val="00CF0B2E"/>
    <w:rsid w:val="00CF0D0C"/>
    <w:rsid w:val="00CF0FA2"/>
    <w:rsid w:val="00CF189A"/>
    <w:rsid w:val="00CF2A57"/>
    <w:rsid w:val="00CF3C06"/>
    <w:rsid w:val="00CF3FEC"/>
    <w:rsid w:val="00CF48AB"/>
    <w:rsid w:val="00CF5783"/>
    <w:rsid w:val="00CF5F86"/>
    <w:rsid w:val="00CF6E38"/>
    <w:rsid w:val="00CF79C9"/>
    <w:rsid w:val="00CF7B79"/>
    <w:rsid w:val="00D0003D"/>
    <w:rsid w:val="00D0061E"/>
    <w:rsid w:val="00D0085A"/>
    <w:rsid w:val="00D00DF9"/>
    <w:rsid w:val="00D014B6"/>
    <w:rsid w:val="00D01738"/>
    <w:rsid w:val="00D0178B"/>
    <w:rsid w:val="00D02858"/>
    <w:rsid w:val="00D02E5B"/>
    <w:rsid w:val="00D049D1"/>
    <w:rsid w:val="00D04A7E"/>
    <w:rsid w:val="00D04CA9"/>
    <w:rsid w:val="00D04CEB"/>
    <w:rsid w:val="00D0629B"/>
    <w:rsid w:val="00D06775"/>
    <w:rsid w:val="00D07421"/>
    <w:rsid w:val="00D075E4"/>
    <w:rsid w:val="00D07652"/>
    <w:rsid w:val="00D0784A"/>
    <w:rsid w:val="00D107FA"/>
    <w:rsid w:val="00D113FD"/>
    <w:rsid w:val="00D11720"/>
    <w:rsid w:val="00D117CF"/>
    <w:rsid w:val="00D1279A"/>
    <w:rsid w:val="00D12CAD"/>
    <w:rsid w:val="00D14A1B"/>
    <w:rsid w:val="00D14E11"/>
    <w:rsid w:val="00D15097"/>
    <w:rsid w:val="00D17047"/>
    <w:rsid w:val="00D200A8"/>
    <w:rsid w:val="00D201D4"/>
    <w:rsid w:val="00D22437"/>
    <w:rsid w:val="00D22669"/>
    <w:rsid w:val="00D2266B"/>
    <w:rsid w:val="00D244F5"/>
    <w:rsid w:val="00D2580C"/>
    <w:rsid w:val="00D26E37"/>
    <w:rsid w:val="00D27D46"/>
    <w:rsid w:val="00D30767"/>
    <w:rsid w:val="00D32FDC"/>
    <w:rsid w:val="00D34702"/>
    <w:rsid w:val="00D407EA"/>
    <w:rsid w:val="00D40AFA"/>
    <w:rsid w:val="00D43348"/>
    <w:rsid w:val="00D434D3"/>
    <w:rsid w:val="00D439B4"/>
    <w:rsid w:val="00D459D3"/>
    <w:rsid w:val="00D46F84"/>
    <w:rsid w:val="00D47062"/>
    <w:rsid w:val="00D47353"/>
    <w:rsid w:val="00D47698"/>
    <w:rsid w:val="00D47AE7"/>
    <w:rsid w:val="00D50AF5"/>
    <w:rsid w:val="00D511BB"/>
    <w:rsid w:val="00D51831"/>
    <w:rsid w:val="00D51837"/>
    <w:rsid w:val="00D5314F"/>
    <w:rsid w:val="00D537C5"/>
    <w:rsid w:val="00D53A2F"/>
    <w:rsid w:val="00D54C08"/>
    <w:rsid w:val="00D550BC"/>
    <w:rsid w:val="00D61682"/>
    <w:rsid w:val="00D61E14"/>
    <w:rsid w:val="00D63126"/>
    <w:rsid w:val="00D63283"/>
    <w:rsid w:val="00D63348"/>
    <w:rsid w:val="00D650FF"/>
    <w:rsid w:val="00D65647"/>
    <w:rsid w:val="00D6630B"/>
    <w:rsid w:val="00D6679C"/>
    <w:rsid w:val="00D66AFE"/>
    <w:rsid w:val="00D66EDB"/>
    <w:rsid w:val="00D66F48"/>
    <w:rsid w:val="00D6761A"/>
    <w:rsid w:val="00D67A64"/>
    <w:rsid w:val="00D70B22"/>
    <w:rsid w:val="00D7154C"/>
    <w:rsid w:val="00D71D2A"/>
    <w:rsid w:val="00D729AF"/>
    <w:rsid w:val="00D740A6"/>
    <w:rsid w:val="00D74B38"/>
    <w:rsid w:val="00D76749"/>
    <w:rsid w:val="00D76964"/>
    <w:rsid w:val="00D76D9A"/>
    <w:rsid w:val="00D802D7"/>
    <w:rsid w:val="00D80333"/>
    <w:rsid w:val="00D806FC"/>
    <w:rsid w:val="00D812E7"/>
    <w:rsid w:val="00D8181A"/>
    <w:rsid w:val="00D81933"/>
    <w:rsid w:val="00D82246"/>
    <w:rsid w:val="00D83556"/>
    <w:rsid w:val="00D852AB"/>
    <w:rsid w:val="00D85567"/>
    <w:rsid w:val="00D85BD6"/>
    <w:rsid w:val="00D8659D"/>
    <w:rsid w:val="00D87470"/>
    <w:rsid w:val="00D87A42"/>
    <w:rsid w:val="00D91EDC"/>
    <w:rsid w:val="00D932DB"/>
    <w:rsid w:val="00D932DD"/>
    <w:rsid w:val="00D940A1"/>
    <w:rsid w:val="00D96841"/>
    <w:rsid w:val="00D96B50"/>
    <w:rsid w:val="00D97F8D"/>
    <w:rsid w:val="00DA0DEF"/>
    <w:rsid w:val="00DA120E"/>
    <w:rsid w:val="00DA1A44"/>
    <w:rsid w:val="00DA1FD8"/>
    <w:rsid w:val="00DA332B"/>
    <w:rsid w:val="00DA386D"/>
    <w:rsid w:val="00DA3961"/>
    <w:rsid w:val="00DA40EC"/>
    <w:rsid w:val="00DA4347"/>
    <w:rsid w:val="00DA4DE9"/>
    <w:rsid w:val="00DA4F25"/>
    <w:rsid w:val="00DA51B2"/>
    <w:rsid w:val="00DA5400"/>
    <w:rsid w:val="00DA5444"/>
    <w:rsid w:val="00DA5DA7"/>
    <w:rsid w:val="00DA620E"/>
    <w:rsid w:val="00DA6E92"/>
    <w:rsid w:val="00DA78E0"/>
    <w:rsid w:val="00DA7EAA"/>
    <w:rsid w:val="00DB0D69"/>
    <w:rsid w:val="00DB1B17"/>
    <w:rsid w:val="00DB1FCF"/>
    <w:rsid w:val="00DB49B5"/>
    <w:rsid w:val="00DB75F9"/>
    <w:rsid w:val="00DC00F4"/>
    <w:rsid w:val="00DC0E41"/>
    <w:rsid w:val="00DC1301"/>
    <w:rsid w:val="00DC1BAB"/>
    <w:rsid w:val="00DC1D6E"/>
    <w:rsid w:val="00DC320B"/>
    <w:rsid w:val="00DC327C"/>
    <w:rsid w:val="00DC329B"/>
    <w:rsid w:val="00DC34C1"/>
    <w:rsid w:val="00DC47B1"/>
    <w:rsid w:val="00DC649D"/>
    <w:rsid w:val="00DC6D96"/>
    <w:rsid w:val="00DD08C2"/>
    <w:rsid w:val="00DD1491"/>
    <w:rsid w:val="00DD1D10"/>
    <w:rsid w:val="00DD1D30"/>
    <w:rsid w:val="00DD1E1E"/>
    <w:rsid w:val="00DD277E"/>
    <w:rsid w:val="00DD3656"/>
    <w:rsid w:val="00DD3DD7"/>
    <w:rsid w:val="00DD3EAE"/>
    <w:rsid w:val="00DD550D"/>
    <w:rsid w:val="00DD5586"/>
    <w:rsid w:val="00DD7A11"/>
    <w:rsid w:val="00DE093C"/>
    <w:rsid w:val="00DE2A69"/>
    <w:rsid w:val="00DE33ED"/>
    <w:rsid w:val="00DE3A3A"/>
    <w:rsid w:val="00DE45BF"/>
    <w:rsid w:val="00DE499D"/>
    <w:rsid w:val="00DE6781"/>
    <w:rsid w:val="00DE7492"/>
    <w:rsid w:val="00DE791D"/>
    <w:rsid w:val="00DF0999"/>
    <w:rsid w:val="00DF0CED"/>
    <w:rsid w:val="00DF218F"/>
    <w:rsid w:val="00DF2545"/>
    <w:rsid w:val="00DF33E4"/>
    <w:rsid w:val="00DF3D52"/>
    <w:rsid w:val="00DF3D70"/>
    <w:rsid w:val="00DF3ED6"/>
    <w:rsid w:val="00DF4610"/>
    <w:rsid w:val="00DF53A1"/>
    <w:rsid w:val="00DF5BE2"/>
    <w:rsid w:val="00DF5DD3"/>
    <w:rsid w:val="00DF7297"/>
    <w:rsid w:val="00DF7923"/>
    <w:rsid w:val="00DF7AD7"/>
    <w:rsid w:val="00DF7F13"/>
    <w:rsid w:val="00E0009F"/>
    <w:rsid w:val="00E002C0"/>
    <w:rsid w:val="00E00881"/>
    <w:rsid w:val="00E00E32"/>
    <w:rsid w:val="00E02478"/>
    <w:rsid w:val="00E02B26"/>
    <w:rsid w:val="00E03905"/>
    <w:rsid w:val="00E03BF6"/>
    <w:rsid w:val="00E04B98"/>
    <w:rsid w:val="00E05A4C"/>
    <w:rsid w:val="00E06C2F"/>
    <w:rsid w:val="00E06EC9"/>
    <w:rsid w:val="00E0786A"/>
    <w:rsid w:val="00E100E6"/>
    <w:rsid w:val="00E101CE"/>
    <w:rsid w:val="00E11A89"/>
    <w:rsid w:val="00E130E5"/>
    <w:rsid w:val="00E154C3"/>
    <w:rsid w:val="00E15A3C"/>
    <w:rsid w:val="00E16602"/>
    <w:rsid w:val="00E169BA"/>
    <w:rsid w:val="00E2015A"/>
    <w:rsid w:val="00E2065F"/>
    <w:rsid w:val="00E20C11"/>
    <w:rsid w:val="00E219E6"/>
    <w:rsid w:val="00E21D01"/>
    <w:rsid w:val="00E21E99"/>
    <w:rsid w:val="00E2391C"/>
    <w:rsid w:val="00E24181"/>
    <w:rsid w:val="00E24AF4"/>
    <w:rsid w:val="00E25081"/>
    <w:rsid w:val="00E253B5"/>
    <w:rsid w:val="00E25767"/>
    <w:rsid w:val="00E262DA"/>
    <w:rsid w:val="00E270C2"/>
    <w:rsid w:val="00E2727F"/>
    <w:rsid w:val="00E27C66"/>
    <w:rsid w:val="00E314D4"/>
    <w:rsid w:val="00E3208B"/>
    <w:rsid w:val="00E33D5E"/>
    <w:rsid w:val="00E34506"/>
    <w:rsid w:val="00E355AA"/>
    <w:rsid w:val="00E356A8"/>
    <w:rsid w:val="00E364AA"/>
    <w:rsid w:val="00E367D8"/>
    <w:rsid w:val="00E3690A"/>
    <w:rsid w:val="00E40810"/>
    <w:rsid w:val="00E419DD"/>
    <w:rsid w:val="00E42366"/>
    <w:rsid w:val="00E42372"/>
    <w:rsid w:val="00E428BB"/>
    <w:rsid w:val="00E42D52"/>
    <w:rsid w:val="00E44393"/>
    <w:rsid w:val="00E47208"/>
    <w:rsid w:val="00E5053C"/>
    <w:rsid w:val="00E51868"/>
    <w:rsid w:val="00E51A9F"/>
    <w:rsid w:val="00E51E43"/>
    <w:rsid w:val="00E51F31"/>
    <w:rsid w:val="00E54A7D"/>
    <w:rsid w:val="00E55401"/>
    <w:rsid w:val="00E554C8"/>
    <w:rsid w:val="00E555C5"/>
    <w:rsid w:val="00E55EC8"/>
    <w:rsid w:val="00E56264"/>
    <w:rsid w:val="00E56E57"/>
    <w:rsid w:val="00E573D5"/>
    <w:rsid w:val="00E606A9"/>
    <w:rsid w:val="00E60AB6"/>
    <w:rsid w:val="00E60D94"/>
    <w:rsid w:val="00E60E37"/>
    <w:rsid w:val="00E613EF"/>
    <w:rsid w:val="00E61681"/>
    <w:rsid w:val="00E61BA1"/>
    <w:rsid w:val="00E6305E"/>
    <w:rsid w:val="00E63DBA"/>
    <w:rsid w:val="00E63EE0"/>
    <w:rsid w:val="00E64862"/>
    <w:rsid w:val="00E659A3"/>
    <w:rsid w:val="00E671D3"/>
    <w:rsid w:val="00E67BCA"/>
    <w:rsid w:val="00E700EC"/>
    <w:rsid w:val="00E70F8F"/>
    <w:rsid w:val="00E7152B"/>
    <w:rsid w:val="00E71708"/>
    <w:rsid w:val="00E720F0"/>
    <w:rsid w:val="00E72AAC"/>
    <w:rsid w:val="00E7371A"/>
    <w:rsid w:val="00E73BE2"/>
    <w:rsid w:val="00E74747"/>
    <w:rsid w:val="00E754F9"/>
    <w:rsid w:val="00E7559A"/>
    <w:rsid w:val="00E7570F"/>
    <w:rsid w:val="00E760DD"/>
    <w:rsid w:val="00E768B2"/>
    <w:rsid w:val="00E77D15"/>
    <w:rsid w:val="00E77E4A"/>
    <w:rsid w:val="00E77FE7"/>
    <w:rsid w:val="00E80206"/>
    <w:rsid w:val="00E82F33"/>
    <w:rsid w:val="00E836BD"/>
    <w:rsid w:val="00E84F74"/>
    <w:rsid w:val="00E855D2"/>
    <w:rsid w:val="00E86177"/>
    <w:rsid w:val="00E874F2"/>
    <w:rsid w:val="00E87995"/>
    <w:rsid w:val="00E87B0B"/>
    <w:rsid w:val="00E904C8"/>
    <w:rsid w:val="00E90CC2"/>
    <w:rsid w:val="00E91337"/>
    <w:rsid w:val="00E91862"/>
    <w:rsid w:val="00E91B85"/>
    <w:rsid w:val="00E91DF2"/>
    <w:rsid w:val="00E93650"/>
    <w:rsid w:val="00E93996"/>
    <w:rsid w:val="00E959C6"/>
    <w:rsid w:val="00E969E0"/>
    <w:rsid w:val="00EA3BBC"/>
    <w:rsid w:val="00EA4052"/>
    <w:rsid w:val="00EA4149"/>
    <w:rsid w:val="00EA506C"/>
    <w:rsid w:val="00EA5375"/>
    <w:rsid w:val="00EA5510"/>
    <w:rsid w:val="00EA5565"/>
    <w:rsid w:val="00EA60A6"/>
    <w:rsid w:val="00EA63E9"/>
    <w:rsid w:val="00EA69D0"/>
    <w:rsid w:val="00EA6B82"/>
    <w:rsid w:val="00EA6F0D"/>
    <w:rsid w:val="00EB06ED"/>
    <w:rsid w:val="00EB09C4"/>
    <w:rsid w:val="00EB14DE"/>
    <w:rsid w:val="00EB2357"/>
    <w:rsid w:val="00EB294F"/>
    <w:rsid w:val="00EB32A7"/>
    <w:rsid w:val="00EB3667"/>
    <w:rsid w:val="00EB5752"/>
    <w:rsid w:val="00EB65CC"/>
    <w:rsid w:val="00EB70CD"/>
    <w:rsid w:val="00EB72AB"/>
    <w:rsid w:val="00EC1084"/>
    <w:rsid w:val="00EC169B"/>
    <w:rsid w:val="00EC1F8C"/>
    <w:rsid w:val="00EC2A44"/>
    <w:rsid w:val="00EC3A7C"/>
    <w:rsid w:val="00EC3F22"/>
    <w:rsid w:val="00EC480B"/>
    <w:rsid w:val="00EC4C36"/>
    <w:rsid w:val="00EC6328"/>
    <w:rsid w:val="00EC721C"/>
    <w:rsid w:val="00EC7376"/>
    <w:rsid w:val="00EC7951"/>
    <w:rsid w:val="00ED0914"/>
    <w:rsid w:val="00ED0CBB"/>
    <w:rsid w:val="00ED198E"/>
    <w:rsid w:val="00ED1C59"/>
    <w:rsid w:val="00ED2099"/>
    <w:rsid w:val="00ED330A"/>
    <w:rsid w:val="00ED37CD"/>
    <w:rsid w:val="00ED3F43"/>
    <w:rsid w:val="00ED5752"/>
    <w:rsid w:val="00ED6020"/>
    <w:rsid w:val="00ED624E"/>
    <w:rsid w:val="00ED69A9"/>
    <w:rsid w:val="00EE0168"/>
    <w:rsid w:val="00EE0316"/>
    <w:rsid w:val="00EE0B74"/>
    <w:rsid w:val="00EE347B"/>
    <w:rsid w:val="00EE391D"/>
    <w:rsid w:val="00EE489D"/>
    <w:rsid w:val="00EE60C5"/>
    <w:rsid w:val="00EE650C"/>
    <w:rsid w:val="00EE6976"/>
    <w:rsid w:val="00EE6D04"/>
    <w:rsid w:val="00EE7E37"/>
    <w:rsid w:val="00EF0CD4"/>
    <w:rsid w:val="00EF27BF"/>
    <w:rsid w:val="00EF391A"/>
    <w:rsid w:val="00EF42CA"/>
    <w:rsid w:val="00EF4713"/>
    <w:rsid w:val="00EF4FFB"/>
    <w:rsid w:val="00EF70D7"/>
    <w:rsid w:val="00EF7364"/>
    <w:rsid w:val="00EF73B0"/>
    <w:rsid w:val="00F00CAF"/>
    <w:rsid w:val="00F0176C"/>
    <w:rsid w:val="00F030B7"/>
    <w:rsid w:val="00F030F1"/>
    <w:rsid w:val="00F034CB"/>
    <w:rsid w:val="00F0549A"/>
    <w:rsid w:val="00F059BB"/>
    <w:rsid w:val="00F05BD3"/>
    <w:rsid w:val="00F05EFD"/>
    <w:rsid w:val="00F06552"/>
    <w:rsid w:val="00F06F2D"/>
    <w:rsid w:val="00F1001F"/>
    <w:rsid w:val="00F100F1"/>
    <w:rsid w:val="00F1048A"/>
    <w:rsid w:val="00F1090C"/>
    <w:rsid w:val="00F11CF3"/>
    <w:rsid w:val="00F130E0"/>
    <w:rsid w:val="00F13C0E"/>
    <w:rsid w:val="00F1453B"/>
    <w:rsid w:val="00F15CDE"/>
    <w:rsid w:val="00F15DE7"/>
    <w:rsid w:val="00F16175"/>
    <w:rsid w:val="00F16ED7"/>
    <w:rsid w:val="00F16FEC"/>
    <w:rsid w:val="00F17115"/>
    <w:rsid w:val="00F201E6"/>
    <w:rsid w:val="00F22C46"/>
    <w:rsid w:val="00F23715"/>
    <w:rsid w:val="00F23BFF"/>
    <w:rsid w:val="00F2541B"/>
    <w:rsid w:val="00F25D90"/>
    <w:rsid w:val="00F26386"/>
    <w:rsid w:val="00F265D4"/>
    <w:rsid w:val="00F26C89"/>
    <w:rsid w:val="00F26D97"/>
    <w:rsid w:val="00F31145"/>
    <w:rsid w:val="00F31149"/>
    <w:rsid w:val="00F31FC1"/>
    <w:rsid w:val="00F33530"/>
    <w:rsid w:val="00F35914"/>
    <w:rsid w:val="00F35BB9"/>
    <w:rsid w:val="00F36D4A"/>
    <w:rsid w:val="00F36D4F"/>
    <w:rsid w:val="00F36DF1"/>
    <w:rsid w:val="00F374FD"/>
    <w:rsid w:val="00F40D57"/>
    <w:rsid w:val="00F414EB"/>
    <w:rsid w:val="00F41686"/>
    <w:rsid w:val="00F41B32"/>
    <w:rsid w:val="00F4215D"/>
    <w:rsid w:val="00F4292D"/>
    <w:rsid w:val="00F429CB"/>
    <w:rsid w:val="00F431F6"/>
    <w:rsid w:val="00F4374E"/>
    <w:rsid w:val="00F4519E"/>
    <w:rsid w:val="00F46579"/>
    <w:rsid w:val="00F4732C"/>
    <w:rsid w:val="00F473EC"/>
    <w:rsid w:val="00F47D92"/>
    <w:rsid w:val="00F509BF"/>
    <w:rsid w:val="00F519C4"/>
    <w:rsid w:val="00F52253"/>
    <w:rsid w:val="00F52C28"/>
    <w:rsid w:val="00F5313C"/>
    <w:rsid w:val="00F532D1"/>
    <w:rsid w:val="00F53C35"/>
    <w:rsid w:val="00F552A7"/>
    <w:rsid w:val="00F55992"/>
    <w:rsid w:val="00F5621E"/>
    <w:rsid w:val="00F562DA"/>
    <w:rsid w:val="00F56F40"/>
    <w:rsid w:val="00F608FC"/>
    <w:rsid w:val="00F60EB2"/>
    <w:rsid w:val="00F62D90"/>
    <w:rsid w:val="00F63FD0"/>
    <w:rsid w:val="00F63FFF"/>
    <w:rsid w:val="00F64AB5"/>
    <w:rsid w:val="00F65009"/>
    <w:rsid w:val="00F664E6"/>
    <w:rsid w:val="00F66B98"/>
    <w:rsid w:val="00F66F93"/>
    <w:rsid w:val="00F6723E"/>
    <w:rsid w:val="00F700F4"/>
    <w:rsid w:val="00F7097C"/>
    <w:rsid w:val="00F7195D"/>
    <w:rsid w:val="00F7468F"/>
    <w:rsid w:val="00F74AB5"/>
    <w:rsid w:val="00F74B76"/>
    <w:rsid w:val="00F74E2D"/>
    <w:rsid w:val="00F74FC3"/>
    <w:rsid w:val="00F753B4"/>
    <w:rsid w:val="00F76177"/>
    <w:rsid w:val="00F76A64"/>
    <w:rsid w:val="00F76C08"/>
    <w:rsid w:val="00F76C21"/>
    <w:rsid w:val="00F807E3"/>
    <w:rsid w:val="00F8087C"/>
    <w:rsid w:val="00F80D60"/>
    <w:rsid w:val="00F81264"/>
    <w:rsid w:val="00F8138D"/>
    <w:rsid w:val="00F827FC"/>
    <w:rsid w:val="00F82846"/>
    <w:rsid w:val="00F82F58"/>
    <w:rsid w:val="00F830C5"/>
    <w:rsid w:val="00F832A4"/>
    <w:rsid w:val="00F848C4"/>
    <w:rsid w:val="00F84E7C"/>
    <w:rsid w:val="00F8764E"/>
    <w:rsid w:val="00F90F65"/>
    <w:rsid w:val="00F91E1B"/>
    <w:rsid w:val="00F92548"/>
    <w:rsid w:val="00F93689"/>
    <w:rsid w:val="00F93C30"/>
    <w:rsid w:val="00F9447A"/>
    <w:rsid w:val="00F94F7C"/>
    <w:rsid w:val="00F95CD2"/>
    <w:rsid w:val="00F97242"/>
    <w:rsid w:val="00F97849"/>
    <w:rsid w:val="00F97B74"/>
    <w:rsid w:val="00F97D55"/>
    <w:rsid w:val="00FA0F2D"/>
    <w:rsid w:val="00FA21C4"/>
    <w:rsid w:val="00FA2415"/>
    <w:rsid w:val="00FA2783"/>
    <w:rsid w:val="00FA3B60"/>
    <w:rsid w:val="00FA6640"/>
    <w:rsid w:val="00FA6B8D"/>
    <w:rsid w:val="00FA7AED"/>
    <w:rsid w:val="00FB0CEA"/>
    <w:rsid w:val="00FB0E2C"/>
    <w:rsid w:val="00FB20B3"/>
    <w:rsid w:val="00FB28C2"/>
    <w:rsid w:val="00FB3686"/>
    <w:rsid w:val="00FB3A62"/>
    <w:rsid w:val="00FB4932"/>
    <w:rsid w:val="00FB4C13"/>
    <w:rsid w:val="00FB5687"/>
    <w:rsid w:val="00FB597B"/>
    <w:rsid w:val="00FB5F8B"/>
    <w:rsid w:val="00FB6C9C"/>
    <w:rsid w:val="00FB6F06"/>
    <w:rsid w:val="00FB7161"/>
    <w:rsid w:val="00FC1192"/>
    <w:rsid w:val="00FC27E5"/>
    <w:rsid w:val="00FC2F96"/>
    <w:rsid w:val="00FC354D"/>
    <w:rsid w:val="00FC3933"/>
    <w:rsid w:val="00FC489B"/>
    <w:rsid w:val="00FC5AC6"/>
    <w:rsid w:val="00FC6066"/>
    <w:rsid w:val="00FC7248"/>
    <w:rsid w:val="00FD02CB"/>
    <w:rsid w:val="00FD060D"/>
    <w:rsid w:val="00FD0CEB"/>
    <w:rsid w:val="00FD26E9"/>
    <w:rsid w:val="00FD3000"/>
    <w:rsid w:val="00FD3A0E"/>
    <w:rsid w:val="00FD3D18"/>
    <w:rsid w:val="00FD40BE"/>
    <w:rsid w:val="00FD411E"/>
    <w:rsid w:val="00FD4198"/>
    <w:rsid w:val="00FD41E7"/>
    <w:rsid w:val="00FD4DA8"/>
    <w:rsid w:val="00FD4F72"/>
    <w:rsid w:val="00FD63F2"/>
    <w:rsid w:val="00FD6FD0"/>
    <w:rsid w:val="00FD7439"/>
    <w:rsid w:val="00FD798A"/>
    <w:rsid w:val="00FE014C"/>
    <w:rsid w:val="00FE0F9D"/>
    <w:rsid w:val="00FE1AE6"/>
    <w:rsid w:val="00FE34F6"/>
    <w:rsid w:val="00FE389B"/>
    <w:rsid w:val="00FE38F8"/>
    <w:rsid w:val="00FE58AB"/>
    <w:rsid w:val="00FE67D5"/>
    <w:rsid w:val="00FE6FD3"/>
    <w:rsid w:val="00FE759D"/>
    <w:rsid w:val="00FE784D"/>
    <w:rsid w:val="00FF012F"/>
    <w:rsid w:val="00FF0B14"/>
    <w:rsid w:val="00FF0DD1"/>
    <w:rsid w:val="00FF17A0"/>
    <w:rsid w:val="00FF30D7"/>
    <w:rsid w:val="00FF6182"/>
    <w:rsid w:val="00FF7A41"/>
    <w:rsid w:val="00FF7E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85630"/>
  <w15:docId w15:val="{BF2B5352-D3DC-410B-BE7A-9625FF2D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4A33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53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05A62"/>
    <w:pPr>
      <w:ind w:left="720"/>
      <w:contextualSpacing/>
    </w:pPr>
  </w:style>
  <w:style w:type="paragraph" w:styleId="Hlavika">
    <w:name w:val="header"/>
    <w:basedOn w:val="Normlny"/>
    <w:link w:val="HlavikaChar"/>
    <w:uiPriority w:val="99"/>
    <w:unhideWhenUsed/>
    <w:rsid w:val="00300A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0A33"/>
  </w:style>
  <w:style w:type="paragraph" w:styleId="Pta">
    <w:name w:val="footer"/>
    <w:basedOn w:val="Normlny"/>
    <w:link w:val="PtaChar"/>
    <w:uiPriority w:val="99"/>
    <w:unhideWhenUsed/>
    <w:rsid w:val="00300A33"/>
    <w:pPr>
      <w:tabs>
        <w:tab w:val="center" w:pos="4536"/>
        <w:tab w:val="right" w:pos="9072"/>
      </w:tabs>
      <w:spacing w:after="0" w:line="240" w:lineRule="auto"/>
    </w:pPr>
  </w:style>
  <w:style w:type="character" w:customStyle="1" w:styleId="PtaChar">
    <w:name w:val="Päta Char"/>
    <w:basedOn w:val="Predvolenpsmoodseku"/>
    <w:link w:val="Pta"/>
    <w:uiPriority w:val="99"/>
    <w:rsid w:val="00300A33"/>
  </w:style>
  <w:style w:type="paragraph" w:styleId="Textbubliny">
    <w:name w:val="Balloon Text"/>
    <w:basedOn w:val="Normlny"/>
    <w:link w:val="TextbublinyChar"/>
    <w:uiPriority w:val="99"/>
    <w:semiHidden/>
    <w:unhideWhenUsed/>
    <w:rsid w:val="000107A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107AD"/>
    <w:rPr>
      <w:rFonts w:ascii="Segoe UI" w:hAnsi="Segoe UI" w:cs="Segoe UI"/>
      <w:sz w:val="18"/>
      <w:szCs w:val="18"/>
    </w:rPr>
  </w:style>
  <w:style w:type="character" w:styleId="Odkaznakomentr">
    <w:name w:val="annotation reference"/>
    <w:basedOn w:val="Predvolenpsmoodseku"/>
    <w:uiPriority w:val="99"/>
    <w:semiHidden/>
    <w:unhideWhenUsed/>
    <w:rsid w:val="00D26E37"/>
    <w:rPr>
      <w:sz w:val="16"/>
      <w:szCs w:val="16"/>
    </w:rPr>
  </w:style>
  <w:style w:type="paragraph" w:styleId="Textkomentra">
    <w:name w:val="annotation text"/>
    <w:basedOn w:val="Normlny"/>
    <w:link w:val="TextkomentraChar"/>
    <w:uiPriority w:val="99"/>
    <w:semiHidden/>
    <w:unhideWhenUsed/>
    <w:rsid w:val="00D26E37"/>
    <w:pPr>
      <w:spacing w:line="240" w:lineRule="auto"/>
    </w:pPr>
    <w:rPr>
      <w:sz w:val="20"/>
      <w:szCs w:val="20"/>
    </w:rPr>
  </w:style>
  <w:style w:type="character" w:customStyle="1" w:styleId="TextkomentraChar">
    <w:name w:val="Text komentára Char"/>
    <w:basedOn w:val="Predvolenpsmoodseku"/>
    <w:link w:val="Textkomentra"/>
    <w:uiPriority w:val="99"/>
    <w:semiHidden/>
    <w:rsid w:val="00D26E37"/>
    <w:rPr>
      <w:sz w:val="20"/>
      <w:szCs w:val="20"/>
    </w:rPr>
  </w:style>
  <w:style w:type="paragraph" w:styleId="Predmetkomentra">
    <w:name w:val="annotation subject"/>
    <w:basedOn w:val="Textkomentra"/>
    <w:next w:val="Textkomentra"/>
    <w:link w:val="PredmetkomentraChar"/>
    <w:uiPriority w:val="99"/>
    <w:semiHidden/>
    <w:unhideWhenUsed/>
    <w:rsid w:val="00D26E37"/>
    <w:rPr>
      <w:b/>
      <w:bCs/>
    </w:rPr>
  </w:style>
  <w:style w:type="character" w:customStyle="1" w:styleId="PredmetkomentraChar">
    <w:name w:val="Predmet komentára Char"/>
    <w:basedOn w:val="TextkomentraChar"/>
    <w:link w:val="Predmetkomentra"/>
    <w:uiPriority w:val="99"/>
    <w:semiHidden/>
    <w:rsid w:val="00D26E37"/>
    <w:rPr>
      <w:b/>
      <w:bCs/>
      <w:sz w:val="20"/>
      <w:szCs w:val="20"/>
    </w:rPr>
  </w:style>
  <w:style w:type="paragraph" w:styleId="Textpoznmkypodiarou">
    <w:name w:val="footnote text"/>
    <w:basedOn w:val="Normlny"/>
    <w:link w:val="TextpoznmkypodiarouChar"/>
    <w:uiPriority w:val="99"/>
    <w:semiHidden/>
    <w:unhideWhenUsed/>
    <w:rsid w:val="00D14A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4A1B"/>
    <w:rPr>
      <w:sz w:val="20"/>
      <w:szCs w:val="20"/>
    </w:rPr>
  </w:style>
  <w:style w:type="character" w:styleId="Odkaznapoznmkupodiarou">
    <w:name w:val="footnote reference"/>
    <w:basedOn w:val="Predvolenpsmoodseku"/>
    <w:uiPriority w:val="99"/>
    <w:semiHidden/>
    <w:unhideWhenUsed/>
    <w:rsid w:val="00D14A1B"/>
    <w:rPr>
      <w:vertAlign w:val="superscript"/>
    </w:rPr>
  </w:style>
  <w:style w:type="character" w:styleId="Hypertextovprepojenie">
    <w:name w:val="Hyperlink"/>
    <w:basedOn w:val="Predvolenpsmoodseku"/>
    <w:uiPriority w:val="99"/>
    <w:unhideWhenUsed/>
    <w:rsid w:val="00D14A1B"/>
    <w:rPr>
      <w:color w:val="0000FF" w:themeColor="hyperlink"/>
      <w:u w:val="single"/>
    </w:rPr>
  </w:style>
  <w:style w:type="character" w:styleId="Nevyrieenzmienka">
    <w:name w:val="Unresolved Mention"/>
    <w:basedOn w:val="Predvolenpsmoodseku"/>
    <w:uiPriority w:val="99"/>
    <w:semiHidden/>
    <w:unhideWhenUsed/>
    <w:rsid w:val="00D14A1B"/>
    <w:rPr>
      <w:color w:val="808080"/>
      <w:shd w:val="clear" w:color="auto" w:fill="E6E6E6"/>
    </w:rPr>
  </w:style>
  <w:style w:type="character" w:customStyle="1" w:styleId="Nadpis1Char">
    <w:name w:val="Nadpis 1 Char"/>
    <w:basedOn w:val="Predvolenpsmoodseku"/>
    <w:link w:val="Nadpis1"/>
    <w:uiPriority w:val="9"/>
    <w:rsid w:val="004A33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3225">
      <w:bodyDiv w:val="1"/>
      <w:marLeft w:val="0"/>
      <w:marRight w:val="0"/>
      <w:marTop w:val="0"/>
      <w:marBottom w:val="0"/>
      <w:divBdr>
        <w:top w:val="none" w:sz="0" w:space="0" w:color="auto"/>
        <w:left w:val="none" w:sz="0" w:space="0" w:color="auto"/>
        <w:bottom w:val="none" w:sz="0" w:space="0" w:color="auto"/>
        <w:right w:val="none" w:sz="0" w:space="0" w:color="auto"/>
      </w:divBdr>
    </w:div>
    <w:div w:id="1007169567">
      <w:bodyDiv w:val="1"/>
      <w:marLeft w:val="0"/>
      <w:marRight w:val="0"/>
      <w:marTop w:val="0"/>
      <w:marBottom w:val="0"/>
      <w:divBdr>
        <w:top w:val="none" w:sz="0" w:space="0" w:color="auto"/>
        <w:left w:val="none" w:sz="0" w:space="0" w:color="auto"/>
        <w:bottom w:val="none" w:sz="0" w:space="0" w:color="auto"/>
        <w:right w:val="none" w:sz="0" w:space="0" w:color="auto"/>
      </w:divBdr>
    </w:div>
    <w:div w:id="1018849701">
      <w:bodyDiv w:val="1"/>
      <w:marLeft w:val="0"/>
      <w:marRight w:val="0"/>
      <w:marTop w:val="0"/>
      <w:marBottom w:val="0"/>
      <w:divBdr>
        <w:top w:val="none" w:sz="0" w:space="0" w:color="auto"/>
        <w:left w:val="none" w:sz="0" w:space="0" w:color="auto"/>
        <w:bottom w:val="none" w:sz="0" w:space="0" w:color="auto"/>
        <w:right w:val="none" w:sz="0" w:space="0" w:color="auto"/>
      </w:divBdr>
    </w:div>
    <w:div w:id="1233006821">
      <w:bodyDiv w:val="1"/>
      <w:marLeft w:val="0"/>
      <w:marRight w:val="0"/>
      <w:marTop w:val="0"/>
      <w:marBottom w:val="0"/>
      <w:divBdr>
        <w:top w:val="none" w:sz="0" w:space="0" w:color="auto"/>
        <w:left w:val="none" w:sz="0" w:space="0" w:color="auto"/>
        <w:bottom w:val="none" w:sz="0" w:space="0" w:color="auto"/>
        <w:right w:val="none" w:sz="0" w:space="0" w:color="auto"/>
      </w:divBdr>
    </w:div>
    <w:div w:id="1583878362">
      <w:bodyDiv w:val="1"/>
      <w:marLeft w:val="0"/>
      <w:marRight w:val="0"/>
      <w:marTop w:val="0"/>
      <w:marBottom w:val="0"/>
      <w:divBdr>
        <w:top w:val="none" w:sz="0" w:space="0" w:color="auto"/>
        <w:left w:val="none" w:sz="0" w:space="0" w:color="auto"/>
        <w:bottom w:val="none" w:sz="0" w:space="0" w:color="auto"/>
        <w:right w:val="none" w:sz="0" w:space="0" w:color="auto"/>
      </w:divBdr>
    </w:div>
    <w:div w:id="1590233987">
      <w:bodyDiv w:val="1"/>
      <w:marLeft w:val="0"/>
      <w:marRight w:val="0"/>
      <w:marTop w:val="0"/>
      <w:marBottom w:val="0"/>
      <w:divBdr>
        <w:top w:val="none" w:sz="0" w:space="0" w:color="auto"/>
        <w:left w:val="none" w:sz="0" w:space="0" w:color="auto"/>
        <w:bottom w:val="none" w:sz="0" w:space="0" w:color="auto"/>
        <w:right w:val="none" w:sz="0" w:space="0" w:color="auto"/>
      </w:divBdr>
    </w:div>
    <w:div w:id="1615945583">
      <w:bodyDiv w:val="1"/>
      <w:marLeft w:val="0"/>
      <w:marRight w:val="0"/>
      <w:marTop w:val="0"/>
      <w:marBottom w:val="0"/>
      <w:divBdr>
        <w:top w:val="none" w:sz="0" w:space="0" w:color="auto"/>
        <w:left w:val="none" w:sz="0" w:space="0" w:color="auto"/>
        <w:bottom w:val="none" w:sz="0" w:space="0" w:color="auto"/>
        <w:right w:val="none" w:sz="0" w:space="0" w:color="auto"/>
      </w:divBdr>
    </w:div>
    <w:div w:id="1741752135">
      <w:bodyDiv w:val="1"/>
      <w:marLeft w:val="0"/>
      <w:marRight w:val="0"/>
      <w:marTop w:val="0"/>
      <w:marBottom w:val="0"/>
      <w:divBdr>
        <w:top w:val="none" w:sz="0" w:space="0" w:color="auto"/>
        <w:left w:val="none" w:sz="0" w:space="0" w:color="auto"/>
        <w:bottom w:val="none" w:sz="0" w:space="0" w:color="auto"/>
        <w:right w:val="none" w:sz="0" w:space="0" w:color="auto"/>
      </w:divBdr>
    </w:div>
    <w:div w:id="19658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ademiamatejatoth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info@akademiamatejatoth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76B0-D94F-4538-B137-C02FBB9A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2713</Words>
  <Characters>15467</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Majka Bedleková</cp:lastModifiedBy>
  <cp:revision>9</cp:revision>
  <cp:lastPrinted>2018-09-10T11:30:00Z</cp:lastPrinted>
  <dcterms:created xsi:type="dcterms:W3CDTF">2018-09-10T07:28:00Z</dcterms:created>
  <dcterms:modified xsi:type="dcterms:W3CDTF">2018-09-14T08:20:00Z</dcterms:modified>
</cp:coreProperties>
</file>